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AADB" w14:textId="5FEAE2AA" w:rsidR="000F6AEB" w:rsidRPr="003E3EE0" w:rsidRDefault="007024B5" w:rsidP="000F6AEB">
      <w:pPr>
        <w:ind w:left="218" w:hanging="218"/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別紙</w:t>
      </w:r>
      <w:r w:rsidR="000F6AEB" w:rsidRPr="003E3EE0">
        <w:rPr>
          <w:rFonts w:hint="eastAsia"/>
          <w:sz w:val="24"/>
          <w:szCs w:val="24"/>
          <w:bdr w:val="single" w:sz="4" w:space="0" w:color="auto"/>
        </w:rPr>
        <w:t>様式</w:t>
      </w:r>
      <w:r w:rsidR="000F6AEB" w:rsidRPr="003E3EE0"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5D9C7018" w14:textId="77777777" w:rsidR="000F6AEB" w:rsidRPr="003E3EE0" w:rsidRDefault="000F6AEB" w:rsidP="000F6AEB">
      <w:pPr>
        <w:ind w:left="218" w:hanging="218"/>
        <w:jc w:val="right"/>
        <w:rPr>
          <w:sz w:val="24"/>
          <w:szCs w:val="24"/>
          <w:bdr w:val="single" w:sz="4" w:space="0" w:color="auto"/>
        </w:rPr>
      </w:pPr>
    </w:p>
    <w:p w14:paraId="55852F12" w14:textId="322EEDEC" w:rsidR="000F6AEB" w:rsidRPr="003E3EE0" w:rsidRDefault="000F6AEB" w:rsidP="000F6AEB">
      <w:pPr>
        <w:ind w:left="218" w:rightChars="256" w:right="538" w:hanging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B335F5" w:rsidRPr="0029611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　</w:t>
      </w:r>
      <w:r w:rsidRPr="003E3EE0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3E3EE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</w:p>
    <w:p w14:paraId="716BA405" w14:textId="77777777" w:rsidR="000F6AEB" w:rsidRPr="008E3298" w:rsidRDefault="000F6AEB" w:rsidP="000F6AEB">
      <w:pPr>
        <w:ind w:left="218" w:hanging="218"/>
        <w:jc w:val="right"/>
        <w:rPr>
          <w:sz w:val="24"/>
          <w:szCs w:val="24"/>
        </w:rPr>
      </w:pPr>
    </w:p>
    <w:p w14:paraId="498055E4" w14:textId="77777777" w:rsidR="000F6AEB" w:rsidRPr="003E3EE0" w:rsidRDefault="000F6AEB" w:rsidP="000F6AEB">
      <w:pPr>
        <w:ind w:left="21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京都市都市計画局歩くまち京都推進室長　</w:t>
      </w:r>
      <w:r w:rsidRPr="003E3EE0">
        <w:rPr>
          <w:rFonts w:hint="eastAsia"/>
          <w:sz w:val="24"/>
          <w:szCs w:val="24"/>
        </w:rPr>
        <w:t>宛</w:t>
      </w:r>
    </w:p>
    <w:p w14:paraId="5B6BF241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57398D11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>住所</w:t>
      </w:r>
    </w:p>
    <w:p w14:paraId="55E59CC4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64BBF201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>名称又は商号</w:t>
      </w:r>
    </w:p>
    <w:p w14:paraId="193FF24C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453F1098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ab/>
      </w:r>
      <w:r w:rsidRPr="003E3EE0">
        <w:rPr>
          <w:rFonts w:hint="eastAsia"/>
          <w:sz w:val="24"/>
          <w:szCs w:val="24"/>
        </w:rPr>
        <w:t>代表者氏名</w:t>
      </w:r>
    </w:p>
    <w:p w14:paraId="1F6C7FE5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20734484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01184B02" w14:textId="77777777" w:rsidR="000F6AEB" w:rsidRPr="003E3EE0" w:rsidRDefault="000F6AEB" w:rsidP="000F6AEB">
      <w:pPr>
        <w:ind w:left="291" w:hanging="291"/>
        <w:jc w:val="center"/>
        <w:rPr>
          <w:rFonts w:ascii="ＭＳ 明朝" w:hAnsi="ＭＳ 明朝"/>
          <w:sz w:val="32"/>
          <w:szCs w:val="32"/>
        </w:rPr>
      </w:pPr>
      <w:r w:rsidRPr="003E3EE0">
        <w:rPr>
          <w:rFonts w:ascii="ＭＳ 明朝" w:hAnsi="ＭＳ 明朝" w:hint="eastAsia"/>
          <w:sz w:val="32"/>
          <w:szCs w:val="32"/>
        </w:rPr>
        <w:t>プロポーザル参加</w:t>
      </w:r>
      <w:r>
        <w:rPr>
          <w:rFonts w:ascii="ＭＳ 明朝" w:hAnsi="ＭＳ 明朝" w:hint="eastAsia"/>
          <w:sz w:val="32"/>
          <w:szCs w:val="32"/>
        </w:rPr>
        <w:t>表明書</w:t>
      </w:r>
    </w:p>
    <w:p w14:paraId="1C02310B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</w:p>
    <w:p w14:paraId="1B203802" w14:textId="77777777" w:rsidR="000F6AEB" w:rsidRPr="003E3EE0" w:rsidRDefault="000F6AEB" w:rsidP="000F6AEB">
      <w:pPr>
        <w:ind w:left="218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F1FD046" w14:textId="5175621B" w:rsidR="001467D7" w:rsidRPr="00EC22C7" w:rsidRDefault="007024B5" w:rsidP="00466510">
      <w:pPr>
        <w:ind w:firstLineChars="100" w:firstLine="240"/>
      </w:pPr>
      <w:r w:rsidRPr="008E3298">
        <w:rPr>
          <w:rFonts w:hint="eastAsia"/>
          <w:sz w:val="24"/>
          <w:szCs w:val="24"/>
        </w:rPr>
        <w:t>令和</w:t>
      </w:r>
      <w:r w:rsidR="00B335F5" w:rsidRPr="00296112">
        <w:rPr>
          <w:rFonts w:hint="eastAsia"/>
          <w:sz w:val="24"/>
          <w:szCs w:val="24"/>
        </w:rPr>
        <w:t>７</w:t>
      </w:r>
      <w:r w:rsidRPr="008E3298">
        <w:rPr>
          <w:rFonts w:hint="eastAsia"/>
          <w:sz w:val="24"/>
          <w:szCs w:val="24"/>
        </w:rPr>
        <w:t>年度「歩いて楽しいまちなか戦略」推進業務</w:t>
      </w:r>
      <w:r w:rsidR="000F6AEB">
        <w:rPr>
          <w:rFonts w:hint="eastAsia"/>
          <w:sz w:val="24"/>
          <w:szCs w:val="24"/>
        </w:rPr>
        <w:t>について</w:t>
      </w:r>
      <w:r w:rsidR="00B31CD6">
        <w:rPr>
          <w:rFonts w:hint="eastAsia"/>
          <w:sz w:val="24"/>
          <w:szCs w:val="24"/>
        </w:rPr>
        <w:t>、</w:t>
      </w:r>
      <w:r w:rsidR="0062673E" w:rsidRPr="0062673E">
        <w:rPr>
          <w:rFonts w:hint="eastAsia"/>
          <w:sz w:val="24"/>
          <w:szCs w:val="24"/>
        </w:rPr>
        <w:t>応募資格を満たしていることを誓約し</w:t>
      </w:r>
      <w:r w:rsidR="00B31CD6">
        <w:rPr>
          <w:rFonts w:hint="eastAsia"/>
          <w:sz w:val="24"/>
          <w:szCs w:val="24"/>
        </w:rPr>
        <w:t>、</w:t>
      </w:r>
      <w:r w:rsidR="0062673E" w:rsidRPr="0062673E">
        <w:rPr>
          <w:rFonts w:hint="eastAsia"/>
          <w:sz w:val="24"/>
          <w:szCs w:val="24"/>
        </w:rPr>
        <w:t>プロポーザルに参加します。</w:t>
      </w:r>
    </w:p>
    <w:sectPr w:rsidR="001467D7" w:rsidRPr="00EC22C7" w:rsidSect="000F6A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9E08" w14:textId="77777777" w:rsidR="00AD0A8A" w:rsidRDefault="00AD0A8A" w:rsidP="00EC22C7">
      <w:r>
        <w:separator/>
      </w:r>
    </w:p>
  </w:endnote>
  <w:endnote w:type="continuationSeparator" w:id="0">
    <w:p w14:paraId="68DD3E7E" w14:textId="77777777" w:rsidR="00AD0A8A" w:rsidRDefault="00AD0A8A" w:rsidP="00E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8E0F" w14:textId="77777777" w:rsidR="00AD0A8A" w:rsidRDefault="00AD0A8A" w:rsidP="00EC22C7">
      <w:r>
        <w:separator/>
      </w:r>
    </w:p>
  </w:footnote>
  <w:footnote w:type="continuationSeparator" w:id="0">
    <w:p w14:paraId="2D5DAC7C" w14:textId="77777777" w:rsidR="00AD0A8A" w:rsidRDefault="00AD0A8A" w:rsidP="00EC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70"/>
    <w:rsid w:val="00042233"/>
    <w:rsid w:val="000467A7"/>
    <w:rsid w:val="000C2C72"/>
    <w:rsid w:val="000F6AEB"/>
    <w:rsid w:val="001467D7"/>
    <w:rsid w:val="00296112"/>
    <w:rsid w:val="00382389"/>
    <w:rsid w:val="00466510"/>
    <w:rsid w:val="0062673E"/>
    <w:rsid w:val="006F788B"/>
    <w:rsid w:val="007024B5"/>
    <w:rsid w:val="00852370"/>
    <w:rsid w:val="008E276B"/>
    <w:rsid w:val="00AD0A8A"/>
    <w:rsid w:val="00B31CD6"/>
    <w:rsid w:val="00B335F5"/>
    <w:rsid w:val="00C20627"/>
    <w:rsid w:val="00CB7EBB"/>
    <w:rsid w:val="00E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65E38"/>
  <w15:chartTrackingRefBased/>
  <w15:docId w15:val="{294A8B5A-9701-48A0-9500-F2C0A7F9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C7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2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EC22C7"/>
  </w:style>
  <w:style w:type="paragraph" w:styleId="a5">
    <w:name w:val="footer"/>
    <w:basedOn w:val="a"/>
    <w:link w:val="a6"/>
    <w:uiPriority w:val="99"/>
    <w:unhideWhenUsed/>
    <w:rsid w:val="00EC22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EC22C7"/>
  </w:style>
  <w:style w:type="paragraph" w:styleId="a7">
    <w:name w:val="Balloon Text"/>
    <w:basedOn w:val="a"/>
    <w:link w:val="a8"/>
    <w:uiPriority w:val="99"/>
    <w:semiHidden/>
    <w:unhideWhenUsed/>
    <w:rsid w:val="000F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Nagata</cp:lastModifiedBy>
  <cp:revision>10</cp:revision>
  <dcterms:created xsi:type="dcterms:W3CDTF">2022-05-25T04:21:00Z</dcterms:created>
  <dcterms:modified xsi:type="dcterms:W3CDTF">2025-05-02T05:35:00Z</dcterms:modified>
</cp:coreProperties>
</file>