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47A3" w14:textId="3E3F14A2" w:rsidR="00194A0C" w:rsidRPr="00FD29F5" w:rsidRDefault="00194A0C" w:rsidP="00194A0C">
      <w:pPr>
        <w:ind w:left="210" w:hangingChars="100" w:hanging="210"/>
        <w:rPr>
          <w:color w:val="000000"/>
          <w:kern w:val="0"/>
        </w:rPr>
      </w:pPr>
      <w:r w:rsidRPr="00FD29F5">
        <w:rPr>
          <w:rFonts w:hint="eastAsia"/>
          <w:color w:val="000000"/>
          <w:kern w:val="0"/>
        </w:rPr>
        <w:t>第２号様式（第</w:t>
      </w:r>
      <w:r w:rsidR="00F236DE">
        <w:rPr>
          <w:rFonts w:hint="eastAsia"/>
          <w:color w:val="000000"/>
          <w:kern w:val="0"/>
        </w:rPr>
        <w:t>６</w:t>
      </w:r>
      <w:r w:rsidRPr="00FD29F5">
        <w:rPr>
          <w:rFonts w:hint="eastAsia"/>
          <w:color w:val="000000"/>
          <w:kern w:val="0"/>
        </w:rPr>
        <w:t>条関係）</w:t>
      </w:r>
    </w:p>
    <w:p w14:paraId="4D2507DD" w14:textId="77777777" w:rsidR="00194A0C" w:rsidRPr="002D08E3" w:rsidRDefault="00194A0C" w:rsidP="00194A0C">
      <w:pPr>
        <w:ind w:left="220" w:rightChars="100" w:right="210" w:hangingChars="100" w:hanging="220"/>
        <w:jc w:val="right"/>
        <w:rPr>
          <w:color w:val="000000"/>
          <w:kern w:val="0"/>
          <w:sz w:val="22"/>
          <w:szCs w:val="24"/>
        </w:rPr>
      </w:pPr>
    </w:p>
    <w:p w14:paraId="20AB8659" w14:textId="77777777" w:rsidR="00194A0C" w:rsidRPr="002D08E3" w:rsidRDefault="00194A0C" w:rsidP="00D06A53">
      <w:pPr>
        <w:ind w:left="220" w:rightChars="200" w:right="420" w:hangingChars="100" w:hanging="220"/>
        <w:jc w:val="right"/>
        <w:rPr>
          <w:color w:val="000000"/>
          <w:kern w:val="0"/>
          <w:sz w:val="22"/>
          <w:szCs w:val="24"/>
        </w:rPr>
      </w:pPr>
      <w:r w:rsidRPr="002D08E3">
        <w:rPr>
          <w:rFonts w:hint="eastAsia"/>
          <w:color w:val="000000"/>
          <w:kern w:val="0"/>
          <w:sz w:val="22"/>
          <w:szCs w:val="24"/>
        </w:rPr>
        <w:t>年</w:t>
      </w:r>
      <w:r w:rsidRPr="002D08E3">
        <w:rPr>
          <w:rFonts w:hint="eastAsia"/>
          <w:color w:val="000000"/>
          <w:kern w:val="0"/>
          <w:sz w:val="22"/>
          <w:szCs w:val="24"/>
        </w:rPr>
        <w:t xml:space="preserve"> </w:t>
      </w:r>
      <w:r w:rsidRPr="002D08E3">
        <w:rPr>
          <w:rFonts w:hint="eastAsia"/>
          <w:color w:val="000000"/>
          <w:kern w:val="0"/>
          <w:sz w:val="22"/>
          <w:szCs w:val="24"/>
        </w:rPr>
        <w:t>月</w:t>
      </w:r>
      <w:r w:rsidRPr="002D08E3">
        <w:rPr>
          <w:rFonts w:hint="eastAsia"/>
          <w:color w:val="000000"/>
          <w:kern w:val="0"/>
          <w:sz w:val="22"/>
          <w:szCs w:val="24"/>
        </w:rPr>
        <w:t xml:space="preserve"> </w:t>
      </w:r>
      <w:r w:rsidRPr="002D08E3">
        <w:rPr>
          <w:rFonts w:hint="eastAsia"/>
          <w:color w:val="000000"/>
          <w:kern w:val="0"/>
          <w:sz w:val="22"/>
          <w:szCs w:val="24"/>
        </w:rPr>
        <w:t>日</w:t>
      </w:r>
    </w:p>
    <w:p w14:paraId="6F4DCEBC" w14:textId="77777777" w:rsidR="00194A0C" w:rsidRPr="002D08E3" w:rsidRDefault="00194A0C" w:rsidP="00194A0C">
      <w:pPr>
        <w:ind w:left="220" w:hangingChars="100" w:hanging="220"/>
        <w:rPr>
          <w:color w:val="000000"/>
          <w:kern w:val="0"/>
          <w:sz w:val="22"/>
          <w:szCs w:val="24"/>
        </w:rPr>
      </w:pPr>
      <w:r w:rsidRPr="002D08E3">
        <w:rPr>
          <w:rFonts w:hint="eastAsia"/>
          <w:color w:val="000000"/>
          <w:kern w:val="0"/>
          <w:sz w:val="22"/>
          <w:szCs w:val="24"/>
        </w:rPr>
        <w:t>＜申請者＞</w:t>
      </w:r>
      <w:r w:rsidRPr="002D08E3">
        <w:rPr>
          <w:rFonts w:hint="eastAsia"/>
          <w:color w:val="000000"/>
          <w:kern w:val="0"/>
          <w:sz w:val="22"/>
          <w:szCs w:val="24"/>
        </w:rPr>
        <w:t xml:space="preserve"> </w:t>
      </w:r>
      <w:r w:rsidRPr="002D08E3">
        <w:rPr>
          <w:rFonts w:hint="eastAsia"/>
          <w:color w:val="000000"/>
          <w:kern w:val="0"/>
          <w:sz w:val="22"/>
          <w:szCs w:val="24"/>
        </w:rPr>
        <w:t>様</w:t>
      </w:r>
    </w:p>
    <w:p w14:paraId="1700EA4D" w14:textId="3DAEE19F" w:rsidR="00194A0C" w:rsidRPr="002D08E3" w:rsidRDefault="00194A0C" w:rsidP="00D06A53">
      <w:pPr>
        <w:ind w:leftChars="100" w:left="210" w:rightChars="200" w:right="420"/>
        <w:jc w:val="right"/>
        <w:rPr>
          <w:color w:val="000000"/>
          <w:kern w:val="0"/>
          <w:sz w:val="22"/>
          <w:szCs w:val="24"/>
        </w:rPr>
      </w:pPr>
      <w:r w:rsidRPr="002D08E3">
        <w:rPr>
          <w:rFonts w:hint="eastAsia"/>
          <w:color w:val="000000"/>
          <w:kern w:val="0"/>
          <w:sz w:val="22"/>
          <w:szCs w:val="24"/>
        </w:rPr>
        <w:t>京都市長</w:t>
      </w:r>
    </w:p>
    <w:p w14:paraId="192943F2" w14:textId="791262E1" w:rsidR="00194A0C" w:rsidRPr="002D08E3" w:rsidRDefault="00194A0C" w:rsidP="00D06A53">
      <w:pPr>
        <w:ind w:leftChars="100" w:left="210" w:rightChars="150" w:right="315"/>
        <w:jc w:val="right"/>
        <w:rPr>
          <w:color w:val="000000"/>
          <w:kern w:val="0"/>
          <w:sz w:val="22"/>
          <w:szCs w:val="24"/>
        </w:rPr>
      </w:pPr>
      <w:r w:rsidRPr="002D08E3">
        <w:rPr>
          <w:rFonts w:hint="eastAsia"/>
          <w:color w:val="000000"/>
          <w:kern w:val="0"/>
          <w:sz w:val="22"/>
          <w:szCs w:val="24"/>
        </w:rPr>
        <w:t>（担当：</w:t>
      </w:r>
      <w:r w:rsidRPr="002D08E3">
        <w:rPr>
          <w:rFonts w:hint="eastAsia"/>
          <w:color w:val="000000"/>
          <w:kern w:val="0"/>
          <w:sz w:val="22"/>
          <w:szCs w:val="24"/>
        </w:rPr>
        <w:t xml:space="preserve"> </w:t>
      </w:r>
      <w:r w:rsidRPr="002D08E3">
        <w:rPr>
          <w:rFonts w:hint="eastAsia"/>
          <w:color w:val="000000"/>
          <w:kern w:val="0"/>
          <w:sz w:val="22"/>
          <w:szCs w:val="24"/>
        </w:rPr>
        <w:t>）</w:t>
      </w:r>
    </w:p>
    <w:p w14:paraId="5F2068B0" w14:textId="77777777" w:rsidR="00194A0C" w:rsidRPr="002D08E3" w:rsidRDefault="00194A0C" w:rsidP="00194A0C">
      <w:pPr>
        <w:ind w:leftChars="100" w:left="210" w:firstLineChars="2802" w:firstLine="6164"/>
        <w:rPr>
          <w:color w:val="000000"/>
          <w:kern w:val="0"/>
          <w:sz w:val="22"/>
          <w:szCs w:val="24"/>
        </w:rPr>
      </w:pPr>
    </w:p>
    <w:p w14:paraId="795D169A" w14:textId="3D61A9B6" w:rsidR="00194A0C" w:rsidRPr="002D08E3" w:rsidRDefault="00194A0C" w:rsidP="00194A0C">
      <w:pPr>
        <w:ind w:leftChars="100" w:left="210" w:firstLineChars="200" w:firstLine="440"/>
        <w:rPr>
          <w:color w:val="000000"/>
          <w:kern w:val="0"/>
          <w:sz w:val="22"/>
          <w:szCs w:val="24"/>
        </w:rPr>
      </w:pPr>
      <w:r w:rsidRPr="002D08E3">
        <w:rPr>
          <w:rFonts w:hint="eastAsia"/>
          <w:color w:val="000000"/>
          <w:kern w:val="0"/>
          <w:sz w:val="22"/>
          <w:szCs w:val="24"/>
        </w:rPr>
        <w:t>京都市森林経営管理推進事業（林道整備）の</w:t>
      </w:r>
      <w:r w:rsidR="00494A46">
        <w:rPr>
          <w:rFonts w:hint="eastAsia"/>
          <w:color w:val="000000"/>
          <w:kern w:val="0"/>
          <w:sz w:val="22"/>
          <w:szCs w:val="24"/>
        </w:rPr>
        <w:t>実施</w:t>
      </w:r>
      <w:r w:rsidRPr="002D08E3">
        <w:rPr>
          <w:rFonts w:hint="eastAsia"/>
          <w:color w:val="000000"/>
          <w:kern w:val="0"/>
          <w:sz w:val="22"/>
          <w:szCs w:val="24"/>
        </w:rPr>
        <w:t>決定について</w:t>
      </w:r>
    </w:p>
    <w:p w14:paraId="03391D04" w14:textId="77777777" w:rsidR="00194A0C" w:rsidRPr="002D08E3" w:rsidRDefault="00194A0C" w:rsidP="00194A0C">
      <w:pPr>
        <w:ind w:left="220" w:hangingChars="100" w:hanging="220"/>
        <w:rPr>
          <w:color w:val="000000"/>
          <w:kern w:val="0"/>
          <w:sz w:val="22"/>
          <w:szCs w:val="24"/>
        </w:rPr>
      </w:pPr>
    </w:p>
    <w:p w14:paraId="411ADAB9" w14:textId="56139E77" w:rsidR="00194A0C" w:rsidRPr="002D08E3" w:rsidRDefault="00194A0C" w:rsidP="00194A0C">
      <w:pPr>
        <w:ind w:firstLineChars="100" w:firstLine="220"/>
        <w:rPr>
          <w:color w:val="000000"/>
          <w:kern w:val="0"/>
          <w:sz w:val="22"/>
          <w:szCs w:val="24"/>
        </w:rPr>
      </w:pPr>
      <w:r w:rsidRPr="002D08E3">
        <w:rPr>
          <w:rFonts w:hint="eastAsia"/>
          <w:color w:val="000000"/>
          <w:kern w:val="0"/>
          <w:sz w:val="22"/>
          <w:szCs w:val="24"/>
        </w:rPr>
        <w:t>年　月　日付で提出のありました京都市森林経営管理推進事業（林道整備）実施申請書につきましては、事業の実施を決定しましたので、京都市森林経営管理推進事業（林道整備）実施要綱第</w:t>
      </w:r>
      <w:r w:rsidR="00F236DE">
        <w:rPr>
          <w:rFonts w:hint="eastAsia"/>
          <w:color w:val="000000"/>
          <w:kern w:val="0"/>
          <w:sz w:val="22"/>
          <w:szCs w:val="24"/>
        </w:rPr>
        <w:t>６</w:t>
      </w:r>
      <w:r w:rsidRPr="002D08E3">
        <w:rPr>
          <w:rFonts w:hint="eastAsia"/>
          <w:color w:val="000000"/>
          <w:kern w:val="0"/>
          <w:sz w:val="22"/>
          <w:szCs w:val="24"/>
        </w:rPr>
        <w:t>条第２項の規定により通知します。</w:t>
      </w:r>
    </w:p>
    <w:p w14:paraId="3E45D4DC" w14:textId="77777777" w:rsidR="00194A0C" w:rsidRPr="002D08E3" w:rsidRDefault="00194A0C" w:rsidP="00194A0C">
      <w:pPr>
        <w:rPr>
          <w:color w:val="000000"/>
          <w:kern w:val="0"/>
          <w:sz w:val="22"/>
          <w:szCs w:val="24"/>
        </w:rPr>
      </w:pPr>
    </w:p>
    <w:p w14:paraId="1803CAC0" w14:textId="77777777" w:rsidR="00194A0C" w:rsidRPr="002D08E3" w:rsidRDefault="00194A0C" w:rsidP="00194A0C">
      <w:pPr>
        <w:ind w:left="220" w:hangingChars="100" w:hanging="220"/>
        <w:rPr>
          <w:sz w:val="22"/>
          <w:szCs w:val="24"/>
        </w:rPr>
      </w:pPr>
    </w:p>
    <w:p w14:paraId="5E8BA456" w14:textId="77777777" w:rsidR="008656B8" w:rsidRPr="00194A0C" w:rsidRDefault="008656B8" w:rsidP="00EF2BFD">
      <w:pPr>
        <w:ind w:left="220" w:hangingChars="100" w:hanging="220"/>
        <w:rPr>
          <w:sz w:val="22"/>
          <w:szCs w:val="24"/>
        </w:rPr>
      </w:pPr>
    </w:p>
    <w:sectPr w:rsidR="008656B8" w:rsidRPr="00194A0C" w:rsidSect="002D08E3">
      <w:pgSz w:w="11906" w:h="16838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6A67" w14:textId="77777777" w:rsidR="00FD0BB7" w:rsidRDefault="00FD0BB7" w:rsidP="00BC6426">
      <w:r>
        <w:separator/>
      </w:r>
    </w:p>
  </w:endnote>
  <w:endnote w:type="continuationSeparator" w:id="0">
    <w:p w14:paraId="4E3AD94E" w14:textId="77777777" w:rsidR="00FD0BB7" w:rsidRDefault="00FD0BB7" w:rsidP="00BC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53E9" w14:textId="77777777" w:rsidR="00FD0BB7" w:rsidRDefault="00FD0BB7" w:rsidP="00BC6426">
      <w:r>
        <w:separator/>
      </w:r>
    </w:p>
  </w:footnote>
  <w:footnote w:type="continuationSeparator" w:id="0">
    <w:p w14:paraId="6AA2F54F" w14:textId="77777777" w:rsidR="00FD0BB7" w:rsidRDefault="00FD0BB7" w:rsidP="00BC6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FD"/>
    <w:rsid w:val="000175AB"/>
    <w:rsid w:val="00071A7A"/>
    <w:rsid w:val="000A1B75"/>
    <w:rsid w:val="000B40A9"/>
    <w:rsid w:val="000E36EA"/>
    <w:rsid w:val="000F0261"/>
    <w:rsid w:val="00160810"/>
    <w:rsid w:val="00194A0C"/>
    <w:rsid w:val="001C4909"/>
    <w:rsid w:val="00234D4C"/>
    <w:rsid w:val="002B6F0B"/>
    <w:rsid w:val="002D08E3"/>
    <w:rsid w:val="0030347E"/>
    <w:rsid w:val="00494A46"/>
    <w:rsid w:val="004A144F"/>
    <w:rsid w:val="00573E0F"/>
    <w:rsid w:val="005744B0"/>
    <w:rsid w:val="00650737"/>
    <w:rsid w:val="00676754"/>
    <w:rsid w:val="007031CE"/>
    <w:rsid w:val="00750911"/>
    <w:rsid w:val="007A0427"/>
    <w:rsid w:val="007C4A7A"/>
    <w:rsid w:val="007F3C0E"/>
    <w:rsid w:val="00817DAB"/>
    <w:rsid w:val="00837754"/>
    <w:rsid w:val="008473A2"/>
    <w:rsid w:val="008656B8"/>
    <w:rsid w:val="008805FB"/>
    <w:rsid w:val="008B7008"/>
    <w:rsid w:val="0095322A"/>
    <w:rsid w:val="00A15CB0"/>
    <w:rsid w:val="00A6614B"/>
    <w:rsid w:val="00A940E6"/>
    <w:rsid w:val="00A96870"/>
    <w:rsid w:val="00B1282B"/>
    <w:rsid w:val="00B1690D"/>
    <w:rsid w:val="00BC6426"/>
    <w:rsid w:val="00C633A4"/>
    <w:rsid w:val="00C653E6"/>
    <w:rsid w:val="00C65983"/>
    <w:rsid w:val="00CF50D5"/>
    <w:rsid w:val="00D06A53"/>
    <w:rsid w:val="00D577B5"/>
    <w:rsid w:val="00DA11B2"/>
    <w:rsid w:val="00E041C7"/>
    <w:rsid w:val="00E65FB3"/>
    <w:rsid w:val="00E83704"/>
    <w:rsid w:val="00EF2BFD"/>
    <w:rsid w:val="00F03E58"/>
    <w:rsid w:val="00F07994"/>
    <w:rsid w:val="00F236DE"/>
    <w:rsid w:val="00FD0BB7"/>
    <w:rsid w:val="00FD29F5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6DB58"/>
  <w15:chartTrackingRefBased/>
  <w15:docId w15:val="{A51A23A1-DC01-4688-BB58-F8ADCADA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7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65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473A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473A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473A2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73A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73A2"/>
    <w:rPr>
      <w:rFonts w:ascii="Century" w:eastAsia="ＭＳ 明朝" w:hAnsi="Century" w:cs="Times New Roman"/>
      <w:b/>
      <w:bCs/>
    </w:rPr>
  </w:style>
  <w:style w:type="paragraph" w:styleId="a8">
    <w:name w:val="Revision"/>
    <w:hidden/>
    <w:uiPriority w:val="99"/>
    <w:semiHidden/>
    <w:rsid w:val="004A144F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BC64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6426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BC64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642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　中川</dc:creator>
  <cp:keywords/>
  <dc:description/>
  <cp:lastModifiedBy>農林_高力</cp:lastModifiedBy>
  <cp:revision>3</cp:revision>
  <dcterms:created xsi:type="dcterms:W3CDTF">2026-03-30T05:19:00Z</dcterms:created>
  <dcterms:modified xsi:type="dcterms:W3CDTF">2026-03-30T05:19:00Z</dcterms:modified>
</cp:coreProperties>
</file>