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DC26" w14:textId="77777777" w:rsidR="00F64C11" w:rsidRDefault="00F64C11" w:rsidP="00514CA8">
      <w:pPr>
        <w:ind w:leftChars="2970" w:left="6237"/>
        <w:jc w:val="left"/>
        <w:rPr>
          <w:rFonts w:ascii="ＭＳ 明朝" w:hAnsi="ＭＳ 明朝" w:hint="eastAsia"/>
          <w:sz w:val="20"/>
          <w:szCs w:val="20"/>
        </w:rPr>
      </w:pPr>
      <w:r w:rsidRPr="00F64C11">
        <w:rPr>
          <w:rFonts w:ascii="ＭＳ 明朝" w:hAnsi="ＭＳ 明朝" w:hint="eastAsia"/>
          <w:sz w:val="20"/>
          <w:szCs w:val="20"/>
        </w:rPr>
        <w:t>平成　　年　　月　　日</w:t>
      </w:r>
    </w:p>
    <w:p w14:paraId="611B6343" w14:textId="77777777" w:rsidR="00F64C11" w:rsidRDefault="00F64C11" w:rsidP="00514CA8">
      <w:pPr>
        <w:ind w:leftChars="2970" w:left="6237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4"/>
        </w:rPr>
        <w:pict w14:anchorId="4A138893">
          <v:rect id="_x0000_s1547" style="position:absolute;left:0;text-align:left;margin-left:410.3pt;margin-top:-41.7pt;width:68.35pt;height:21pt;z-index:251657216" stroked="f">
            <v:textbox style="mso-next-textbox:#_x0000_s1547" inset="5.85pt,.7pt,5.85pt,.7pt">
              <w:txbxContent>
                <w:p w14:paraId="1ED65C0B" w14:textId="77777777" w:rsidR="001D4BC5" w:rsidRPr="00D60EF8" w:rsidRDefault="001D4BC5" w:rsidP="001D4BC5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（別　紙）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sz w:val="20"/>
          <w:szCs w:val="20"/>
        </w:rPr>
        <w:t>会社名</w:t>
      </w:r>
    </w:p>
    <w:p w14:paraId="72BBE9CA" w14:textId="77777777" w:rsidR="00F64C11" w:rsidRDefault="00F64C11" w:rsidP="00514CA8">
      <w:pPr>
        <w:ind w:leftChars="2970" w:left="6237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氏　名</w:t>
      </w:r>
    </w:p>
    <w:p w14:paraId="2E04CC2A" w14:textId="77777777" w:rsidR="00813B1A" w:rsidRPr="00F64C11" w:rsidRDefault="00813B1A" w:rsidP="00F64C11">
      <w:pPr>
        <w:ind w:leftChars="3172" w:left="6661"/>
        <w:jc w:val="left"/>
        <w:rPr>
          <w:rFonts w:ascii="ＭＳ 明朝" w:hAnsi="ＭＳ 明朝" w:hint="eastAsia"/>
          <w:sz w:val="20"/>
          <w:szCs w:val="20"/>
        </w:rPr>
      </w:pPr>
    </w:p>
    <w:p w14:paraId="091942C0" w14:textId="77777777" w:rsidR="00F64C11" w:rsidRPr="00F72E1B" w:rsidRDefault="00F64C11" w:rsidP="00F64C11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F72E1B">
        <w:rPr>
          <w:rFonts w:ascii="ＭＳ ゴシック" w:eastAsia="ＭＳ ゴシック" w:hAnsi="ＭＳ ゴシック" w:hint="eastAsia"/>
          <w:sz w:val="24"/>
        </w:rPr>
        <w:t xml:space="preserve">京都市建設局情報共有システム　</w:t>
      </w:r>
      <w:r>
        <w:rPr>
          <w:rFonts w:ascii="ＭＳ ゴシック" w:eastAsia="ＭＳ ゴシック" w:hAnsi="ＭＳ ゴシック" w:hint="eastAsia"/>
          <w:sz w:val="24"/>
        </w:rPr>
        <w:t>機能要件確認書</w:t>
      </w:r>
    </w:p>
    <w:p w14:paraId="29226AE9" w14:textId="77777777" w:rsidR="00F64C11" w:rsidRPr="000767F3" w:rsidRDefault="00F64C11" w:rsidP="00F64C11">
      <w:pPr>
        <w:spacing w:line="240" w:lineRule="exact"/>
        <w:rPr>
          <w:rFonts w:hint="eastAsia"/>
        </w:rPr>
      </w:pPr>
    </w:p>
    <w:p w14:paraId="286C3819" w14:textId="77777777" w:rsidR="00F64C11" w:rsidRPr="00F72E1B" w:rsidRDefault="00F64C11" w:rsidP="00F64C11">
      <w:pPr>
        <w:rPr>
          <w:rFonts w:ascii="ＭＳ ゴシック" w:eastAsia="ＭＳ ゴシック" w:hAnsi="ＭＳ ゴシック" w:hint="eastAsia"/>
        </w:rPr>
      </w:pPr>
      <w:r w:rsidRPr="00F72E1B">
        <w:rPr>
          <w:rFonts w:ascii="ＭＳ ゴシック" w:eastAsia="ＭＳ ゴシック" w:hAnsi="ＭＳ ゴシック" w:hint="eastAsia"/>
        </w:rPr>
        <w:t>１　情報共有システムの対応状況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77"/>
        <w:gridCol w:w="6303"/>
      </w:tblGrid>
      <w:tr w:rsidR="00F64C11" w14:paraId="26535518" w14:textId="77777777" w:rsidTr="00514CA8">
        <w:tc>
          <w:tcPr>
            <w:tcW w:w="1809" w:type="dxa"/>
            <w:shd w:val="clear" w:color="auto" w:fill="auto"/>
          </w:tcPr>
          <w:p w14:paraId="5AB0ED8C" w14:textId="77777777" w:rsidR="00F64C11" w:rsidRDefault="00F64C11" w:rsidP="00706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システム提供者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5096053A" w14:textId="77777777" w:rsidR="00F64C11" w:rsidRDefault="00F64C11" w:rsidP="00706886">
            <w:pPr>
              <w:rPr>
                <w:rFonts w:hint="eastAsia"/>
              </w:rPr>
            </w:pPr>
          </w:p>
        </w:tc>
      </w:tr>
      <w:tr w:rsidR="00F64C11" w14:paraId="36868CB3" w14:textId="77777777" w:rsidTr="00514CA8">
        <w:tc>
          <w:tcPr>
            <w:tcW w:w="1809" w:type="dxa"/>
            <w:shd w:val="clear" w:color="auto" w:fill="auto"/>
          </w:tcPr>
          <w:p w14:paraId="65F43715" w14:textId="77777777" w:rsidR="00F64C11" w:rsidRDefault="00F64C11" w:rsidP="00706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システム名称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64F217C3" w14:textId="77777777" w:rsidR="00F64C11" w:rsidRDefault="00F64C11" w:rsidP="00706886">
            <w:pPr>
              <w:rPr>
                <w:rFonts w:hint="eastAsia"/>
              </w:rPr>
            </w:pPr>
          </w:p>
        </w:tc>
      </w:tr>
      <w:tr w:rsidR="00F64C11" w14:paraId="4F1126AA" w14:textId="77777777" w:rsidTr="00514CA8">
        <w:tc>
          <w:tcPr>
            <w:tcW w:w="1809" w:type="dxa"/>
            <w:shd w:val="clear" w:color="auto" w:fill="auto"/>
          </w:tcPr>
          <w:p w14:paraId="62D08857" w14:textId="77777777" w:rsidR="00F64C11" w:rsidRDefault="00F64C11" w:rsidP="00706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　　定</w:t>
            </w:r>
          </w:p>
        </w:tc>
        <w:tc>
          <w:tcPr>
            <w:tcW w:w="1777" w:type="dxa"/>
            <w:shd w:val="clear" w:color="auto" w:fill="auto"/>
          </w:tcPr>
          <w:p w14:paraId="750B5F39" w14:textId="77777777" w:rsidR="00F64C11" w:rsidRDefault="00F64C11" w:rsidP="00706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適合・不適合</w:t>
            </w:r>
          </w:p>
        </w:tc>
        <w:tc>
          <w:tcPr>
            <w:tcW w:w="6303" w:type="dxa"/>
            <w:shd w:val="clear" w:color="auto" w:fill="auto"/>
          </w:tcPr>
          <w:p w14:paraId="505103F1" w14:textId="77777777" w:rsidR="00F64C11" w:rsidRDefault="00F64C11" w:rsidP="00706886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適合：チェックリストの判定がすべて○，不適合：適合以外</w:t>
            </w:r>
            <w:r>
              <w:rPr>
                <w:rFonts w:hint="eastAsia"/>
              </w:rPr>
              <w:t>)</w:t>
            </w:r>
          </w:p>
        </w:tc>
      </w:tr>
    </w:tbl>
    <w:p w14:paraId="60053A19" w14:textId="77777777" w:rsidR="00F64C11" w:rsidRDefault="00F64C11" w:rsidP="00F64C11">
      <w:pPr>
        <w:spacing w:line="200" w:lineRule="exact"/>
        <w:rPr>
          <w:rFonts w:hint="eastAsia"/>
        </w:rPr>
      </w:pPr>
    </w:p>
    <w:p w14:paraId="4392B1F7" w14:textId="77777777" w:rsidR="00F64C11" w:rsidRPr="00F72E1B" w:rsidRDefault="00F64C11" w:rsidP="00F64C11">
      <w:pPr>
        <w:rPr>
          <w:rFonts w:ascii="ＭＳ ゴシック" w:eastAsia="ＭＳ ゴシック" w:hAnsi="ＭＳ ゴシック" w:hint="eastAsia"/>
        </w:rPr>
      </w:pPr>
      <w:r w:rsidRPr="00F72E1B">
        <w:rPr>
          <w:rFonts w:ascii="ＭＳ ゴシック" w:eastAsia="ＭＳ ゴシック" w:hAnsi="ＭＳ ゴシック" w:hint="eastAsia"/>
        </w:rPr>
        <w:t>２　チェックリスト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348"/>
        <w:gridCol w:w="1661"/>
        <w:gridCol w:w="1522"/>
        <w:gridCol w:w="2982"/>
        <w:gridCol w:w="709"/>
      </w:tblGrid>
      <w:tr w:rsidR="00F64C11" w14:paraId="00195CE9" w14:textId="77777777" w:rsidTr="00514CA8">
        <w:tc>
          <w:tcPr>
            <w:tcW w:w="667" w:type="dxa"/>
            <w:shd w:val="clear" w:color="auto" w:fill="auto"/>
          </w:tcPr>
          <w:p w14:paraId="6DC2253F" w14:textId="77777777" w:rsidR="00F64C11" w:rsidRDefault="00F64C11" w:rsidP="00706886"/>
        </w:tc>
        <w:tc>
          <w:tcPr>
            <w:tcW w:w="2348" w:type="dxa"/>
            <w:shd w:val="clear" w:color="auto" w:fill="auto"/>
          </w:tcPr>
          <w:p w14:paraId="4C1BDDE5" w14:textId="77777777" w:rsidR="00F64C11" w:rsidRDefault="00F64C11" w:rsidP="00706886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641C6558" w14:textId="77777777" w:rsidR="00F64C11" w:rsidRDefault="00F64C11" w:rsidP="00706886"/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068C1ED" w14:textId="77777777" w:rsidR="00F64C11" w:rsidRDefault="00F64C11" w:rsidP="00706886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3DE47C96" w14:textId="77777777" w:rsidR="00F64C11" w:rsidRDefault="00F64C11" w:rsidP="00706886"/>
        </w:tc>
        <w:tc>
          <w:tcPr>
            <w:tcW w:w="709" w:type="dxa"/>
            <w:shd w:val="clear" w:color="auto" w:fill="auto"/>
          </w:tcPr>
          <w:p w14:paraId="018C5805" w14:textId="77777777" w:rsidR="00F64C11" w:rsidRDefault="00F64C11" w:rsidP="00813B1A">
            <w:pPr>
              <w:ind w:leftChars="-51" w:left="-107" w:rightChars="-51" w:right="-107"/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F64C11" w14:paraId="0DA1F3DA" w14:textId="77777777" w:rsidTr="00813B1A">
        <w:tc>
          <w:tcPr>
            <w:tcW w:w="667" w:type="dxa"/>
            <w:tcBorders>
              <w:bottom w:val="single" w:sz="4" w:space="0" w:color="FFFFFF"/>
            </w:tcBorders>
            <w:shd w:val="clear" w:color="auto" w:fill="auto"/>
          </w:tcPr>
          <w:p w14:paraId="680E06BF" w14:textId="77777777" w:rsidR="00F64C11" w:rsidRDefault="00F64C11" w:rsidP="00706886">
            <w:r>
              <w:rPr>
                <w:rFonts w:hint="eastAsia"/>
              </w:rPr>
              <w:t>第１</w:t>
            </w:r>
          </w:p>
        </w:tc>
        <w:tc>
          <w:tcPr>
            <w:tcW w:w="2348" w:type="dxa"/>
            <w:shd w:val="clear" w:color="auto" w:fill="auto"/>
          </w:tcPr>
          <w:p w14:paraId="7D25CA40" w14:textId="77777777" w:rsidR="00F64C11" w:rsidRDefault="00F64C11" w:rsidP="00514CA8">
            <w:pPr>
              <w:spacing w:line="240" w:lineRule="exact"/>
              <w:ind w:left="174" w:hangingChars="83" w:hanging="174"/>
            </w:pPr>
            <w:r>
              <w:rPr>
                <w:rFonts w:hint="eastAsia"/>
              </w:rPr>
              <w:t xml:space="preserve">２　</w:t>
            </w:r>
            <w:r w:rsidR="00514CA8" w:rsidRPr="0071275A">
              <w:rPr>
                <w:rFonts w:hint="eastAsia"/>
              </w:rPr>
              <w:t>情報共有システムの提供方法について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2DCCEC6B" w14:textId="77777777" w:rsidR="00F64C11" w:rsidRDefault="00514CA8" w:rsidP="00706886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  <w:r w:rsidR="00F64C11">
              <w:rPr>
                <w:rFonts w:hint="eastAsia"/>
              </w:rPr>
              <w:t>「工事施工中における受発注者間の情報システム機能要件　平成２６年７月版（</w:t>
            </w:r>
            <w:r w:rsidR="00F64C11">
              <w:rPr>
                <w:rFonts w:hint="eastAsia"/>
              </w:rPr>
              <w:t>Rev.4.0</w:t>
            </w:r>
            <w:r w:rsidR="00F64C11">
              <w:rPr>
                <w:rFonts w:hint="eastAsia"/>
              </w:rPr>
              <w:t>）」を満足する。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67F64" w14:textId="77777777" w:rsidR="00F64C11" w:rsidRDefault="00F64C11" w:rsidP="00813B1A">
            <w:pPr>
              <w:jc w:val="center"/>
              <w:rPr>
                <w:rFonts w:hint="eastAsia"/>
              </w:rPr>
            </w:pPr>
          </w:p>
        </w:tc>
      </w:tr>
      <w:tr w:rsidR="00F64C11" w14:paraId="2128A775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914A17A" w14:textId="77777777" w:rsidR="00F64C11" w:rsidRDefault="00F64C11" w:rsidP="00706886">
            <w:pPr>
              <w:rPr>
                <w:rFonts w:hint="eastAsia"/>
              </w:rPr>
            </w:pPr>
          </w:p>
        </w:tc>
        <w:tc>
          <w:tcPr>
            <w:tcW w:w="2348" w:type="dxa"/>
            <w:shd w:val="clear" w:color="auto" w:fill="auto"/>
          </w:tcPr>
          <w:p w14:paraId="47839066" w14:textId="77777777" w:rsidR="00F64C11" w:rsidRDefault="00F64C11" w:rsidP="00514CA8">
            <w:pPr>
              <w:spacing w:line="240" w:lineRule="exact"/>
              <w:ind w:left="174" w:hangingChars="83" w:hanging="174"/>
              <w:rPr>
                <w:rFonts w:hint="eastAsia"/>
              </w:rPr>
            </w:pPr>
            <w:r w:rsidRPr="0071275A">
              <w:rPr>
                <w:rFonts w:hint="eastAsia"/>
              </w:rPr>
              <w:t xml:space="preserve">３　</w:t>
            </w:r>
            <w:r w:rsidR="00514CA8">
              <w:rPr>
                <w:rFonts w:hint="eastAsia"/>
              </w:rPr>
              <w:t>情報共有システムの機能要件について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1D47730C" w14:textId="77777777" w:rsidR="00F64C11" w:rsidRDefault="00F64C11" w:rsidP="000D41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ASP</w:t>
            </w:r>
            <w:r>
              <w:rPr>
                <w:rFonts w:hint="eastAsia"/>
              </w:rPr>
              <w:t>方式である。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54C9A" w14:textId="77777777" w:rsidR="00F64C11" w:rsidRDefault="00F64C11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02E09F0B" w14:textId="77777777" w:rsidTr="000767F3">
        <w:trPr>
          <w:trHeight w:val="377"/>
        </w:trPr>
        <w:tc>
          <w:tcPr>
            <w:tcW w:w="667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2FAD027B" w14:textId="77777777" w:rsidR="00DE33A5" w:rsidRDefault="00DE33A5" w:rsidP="00706886"/>
        </w:tc>
        <w:tc>
          <w:tcPr>
            <w:tcW w:w="2348" w:type="dxa"/>
            <w:shd w:val="clear" w:color="auto" w:fill="auto"/>
          </w:tcPr>
          <w:p w14:paraId="1B44ED65" w14:textId="77777777" w:rsidR="00DE33A5" w:rsidRDefault="00DE33A5" w:rsidP="00DE33A5">
            <w:pPr>
              <w:spacing w:line="0" w:lineRule="atLeast"/>
              <w:ind w:left="183" w:hangingChars="87" w:hanging="183"/>
            </w:pPr>
            <w:r>
              <w:rPr>
                <w:rFonts w:hint="eastAsia"/>
              </w:rPr>
              <w:t xml:space="preserve">４　サポート体制について　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3E5404D2" w14:textId="77777777" w:rsidR="00DE33A5" w:rsidRDefault="00DE33A5" w:rsidP="000767F3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0767F3">
              <w:rPr>
                <w:rFonts w:hint="eastAsia"/>
              </w:rPr>
              <w:t>システムの利用方法について，質問が可能なサポート体制がある。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9D0EB" w14:textId="77777777" w:rsidR="00DE33A5" w:rsidRDefault="00DE33A5" w:rsidP="00813B1A">
            <w:pPr>
              <w:jc w:val="center"/>
            </w:pPr>
          </w:p>
        </w:tc>
      </w:tr>
      <w:tr w:rsidR="00DE33A5" w14:paraId="3F8AAE09" w14:textId="77777777" w:rsidTr="00C97F48">
        <w:tc>
          <w:tcPr>
            <w:tcW w:w="667" w:type="dxa"/>
            <w:vMerge/>
            <w:shd w:val="clear" w:color="auto" w:fill="auto"/>
          </w:tcPr>
          <w:p w14:paraId="7E420A09" w14:textId="77777777" w:rsidR="00DE33A5" w:rsidRDefault="00DE33A5" w:rsidP="00706886"/>
        </w:tc>
        <w:tc>
          <w:tcPr>
            <w:tcW w:w="2348" w:type="dxa"/>
            <w:shd w:val="clear" w:color="auto" w:fill="auto"/>
          </w:tcPr>
          <w:p w14:paraId="4687FF72" w14:textId="77777777" w:rsidR="00DE33A5" w:rsidRDefault="00DE33A5" w:rsidP="00C97F48">
            <w:r>
              <w:rPr>
                <w:rFonts w:hint="eastAsia"/>
              </w:rPr>
              <w:t xml:space="preserve">８　監督員について　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6A5F92DA" w14:textId="77777777" w:rsidR="00DE33A5" w:rsidRDefault="00DE33A5" w:rsidP="00C97F48">
            <w:r>
              <w:rPr>
                <w:rFonts w:hint="eastAsia"/>
              </w:rPr>
              <w:t xml:space="preserve">　担当監督員（正）と担当監督員（副）の対応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1983F" w14:textId="77777777" w:rsidR="00DE33A5" w:rsidRDefault="00DE33A5" w:rsidP="00813B1A">
            <w:pPr>
              <w:jc w:val="center"/>
            </w:pPr>
          </w:p>
        </w:tc>
      </w:tr>
      <w:tr w:rsidR="00DE33A5" w14:paraId="7A877A7D" w14:textId="77777777" w:rsidTr="00C97F48">
        <w:tc>
          <w:tcPr>
            <w:tcW w:w="667" w:type="dxa"/>
            <w:vMerge/>
            <w:shd w:val="clear" w:color="auto" w:fill="auto"/>
          </w:tcPr>
          <w:p w14:paraId="46436091" w14:textId="77777777" w:rsidR="00DE33A5" w:rsidRDefault="00DE33A5" w:rsidP="00706886"/>
        </w:tc>
        <w:tc>
          <w:tcPr>
            <w:tcW w:w="2348" w:type="dxa"/>
            <w:shd w:val="clear" w:color="auto" w:fill="auto"/>
          </w:tcPr>
          <w:p w14:paraId="21DC7797" w14:textId="77777777" w:rsidR="00DE33A5" w:rsidRDefault="00DE33A5" w:rsidP="00514CA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９　発議書類確認機能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権限者機能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21E49853" w14:textId="77777777" w:rsidR="00DE33A5" w:rsidRDefault="00DE33A5" w:rsidP="00706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権限者機能の対応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47208" w14:textId="77777777" w:rsidR="00DE33A5" w:rsidRDefault="00DE33A5" w:rsidP="00813B1A">
            <w:pPr>
              <w:jc w:val="center"/>
            </w:pPr>
          </w:p>
        </w:tc>
      </w:tr>
      <w:tr w:rsidR="00DE33A5" w14:paraId="5441A23A" w14:textId="77777777" w:rsidTr="00813B1A">
        <w:tc>
          <w:tcPr>
            <w:tcW w:w="667" w:type="dxa"/>
            <w:tcBorders>
              <w:bottom w:val="single" w:sz="4" w:space="0" w:color="FFFFFF"/>
            </w:tcBorders>
            <w:shd w:val="clear" w:color="auto" w:fill="auto"/>
          </w:tcPr>
          <w:p w14:paraId="3A730898" w14:textId="77777777" w:rsidR="00DE33A5" w:rsidRDefault="00DE33A5" w:rsidP="00706886">
            <w:r>
              <w:rPr>
                <w:rFonts w:hint="eastAsia"/>
              </w:rPr>
              <w:t>第２</w:t>
            </w: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6A1D7A5F" w14:textId="77777777" w:rsidR="00DE33A5" w:rsidRDefault="00DE33A5" w:rsidP="00706886">
            <w:r>
              <w:rPr>
                <w:rFonts w:hint="eastAsia"/>
              </w:rPr>
              <w:t>１　様式３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07EC6F79" w14:textId="77777777" w:rsidR="00DE33A5" w:rsidRDefault="00DE33A5" w:rsidP="00706886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47D2A16" w14:textId="77777777" w:rsidR="00DE33A5" w:rsidRDefault="00DE33A5" w:rsidP="00706886"/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20C43927" w14:textId="77777777" w:rsidR="00DE33A5" w:rsidRDefault="00DE33A5" w:rsidP="00706886"/>
        </w:tc>
        <w:tc>
          <w:tcPr>
            <w:tcW w:w="709" w:type="dxa"/>
            <w:shd w:val="clear" w:color="auto" w:fill="auto"/>
            <w:vAlign w:val="center"/>
          </w:tcPr>
          <w:p w14:paraId="22D1589F" w14:textId="77777777" w:rsidR="00DE33A5" w:rsidRDefault="00DE33A5" w:rsidP="00813B1A">
            <w:pPr>
              <w:jc w:val="center"/>
            </w:pPr>
          </w:p>
        </w:tc>
      </w:tr>
      <w:tr w:rsidR="00DE33A5" w14:paraId="4AABE380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4F97C6F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27A7B6" w14:textId="77777777" w:rsidR="00DE33A5" w:rsidRDefault="00DE33A5" w:rsidP="00706886">
            <w:r>
              <w:rPr>
                <w:rFonts w:hint="eastAsia"/>
              </w:rPr>
              <w:t xml:space="preserve">　工事履行報告書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6659AE7B" w14:textId="77777777" w:rsidR="00DE33A5" w:rsidRDefault="00DE33A5" w:rsidP="00706886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様式の規格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auto"/>
          </w:tcPr>
          <w:p w14:paraId="19879BD2" w14:textId="77777777" w:rsidR="00DE33A5" w:rsidRDefault="00DE33A5" w:rsidP="00706886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027199CA" w14:textId="77777777" w:rsidR="00DE33A5" w:rsidRDefault="00DE33A5" w:rsidP="00706886">
            <w:pPr>
              <w:ind w:left="174" w:hangingChars="83" w:hanging="174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58D55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31BB9666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438C60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D6D27C7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F9BBC27" w14:textId="77777777" w:rsidR="00DE33A5" w:rsidRDefault="00DE33A5" w:rsidP="00706886"/>
        </w:tc>
        <w:tc>
          <w:tcPr>
            <w:tcW w:w="1522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</w:tcPr>
          <w:p w14:paraId="148E3395" w14:textId="77777777" w:rsidR="00DE33A5" w:rsidRDefault="00DE33A5" w:rsidP="00706886"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2E5DA815" w14:textId="77777777" w:rsidR="00DE33A5" w:rsidRDefault="00DE33A5" w:rsidP="0070688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5F602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0493F9E5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485A192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59421B4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DDAAB0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EA19E6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57F05F0D" w14:textId="77777777" w:rsidR="00DE33A5" w:rsidRDefault="00DE33A5" w:rsidP="0070688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備考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B4F0A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503F0567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BE66FB4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25817FF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9D4FAD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60688F9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63C18C3A" w14:textId="77777777" w:rsidR="00DE33A5" w:rsidRDefault="00DE33A5" w:rsidP="0070688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（記事欄）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D69C2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68383146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CBF16AA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D52DDB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4D09F2" w14:textId="77777777" w:rsidR="00DE33A5" w:rsidRDefault="00DE33A5" w:rsidP="00706886"/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14:paraId="50834528" w14:textId="77777777" w:rsidR="00DE33A5" w:rsidRDefault="00DE33A5" w:rsidP="00706886">
            <w:pPr>
              <w:spacing w:line="240" w:lineRule="exact"/>
              <w:ind w:left="174" w:hangingChars="83" w:hanging="174"/>
            </w:pP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5700EADE" w14:textId="77777777" w:rsidR="00DE33A5" w:rsidRDefault="00DE33A5" w:rsidP="00706886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請負者の入力範囲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F3099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24EAF356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C74683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4DE8E1A3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7A250014" w14:textId="77777777" w:rsidR="00DE33A5" w:rsidRDefault="00DE33A5" w:rsidP="00706886"/>
        </w:tc>
        <w:tc>
          <w:tcPr>
            <w:tcW w:w="1522" w:type="dxa"/>
            <w:shd w:val="clear" w:color="auto" w:fill="auto"/>
          </w:tcPr>
          <w:p w14:paraId="7881059C" w14:textId="77777777" w:rsidR="00DE33A5" w:rsidRDefault="00DE33A5" w:rsidP="00706886"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08C125BD" w14:textId="77777777" w:rsidR="00DE33A5" w:rsidRDefault="00DE33A5" w:rsidP="00706886">
            <w:pPr>
              <w:spacing w:line="240" w:lineRule="exact"/>
              <w:ind w:left="317" w:hangingChars="151" w:hanging="31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18512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0142801D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85DE04" w14:textId="77777777" w:rsidR="00DE33A5" w:rsidRDefault="00DE33A5" w:rsidP="00706886"/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7EA32CFF" w14:textId="77777777" w:rsidR="00DE33A5" w:rsidRDefault="00DE33A5" w:rsidP="00706886">
            <w:r>
              <w:rPr>
                <w:rFonts w:hint="eastAsia"/>
              </w:rPr>
              <w:t>２　様式９－１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550221E7" w14:textId="77777777" w:rsidR="00DE33A5" w:rsidRDefault="00DE33A5" w:rsidP="00706886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DDB9114" w14:textId="77777777" w:rsidR="00DE33A5" w:rsidRDefault="00DE33A5" w:rsidP="00706886"/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7B599743" w14:textId="77777777" w:rsidR="00DE33A5" w:rsidRDefault="00DE33A5" w:rsidP="00706886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0CCDDE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4CEDD3D8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F39906E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E66B923" w14:textId="77777777" w:rsidR="00DE33A5" w:rsidRDefault="00DE33A5" w:rsidP="00706886">
            <w:r>
              <w:rPr>
                <w:rFonts w:hint="eastAsia"/>
              </w:rPr>
              <w:t xml:space="preserve">　工事打合簿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15D92565" w14:textId="77777777" w:rsidR="00DE33A5" w:rsidRDefault="00DE33A5" w:rsidP="00706886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467C5794" w14:textId="77777777" w:rsidR="00DE33A5" w:rsidRDefault="00DE33A5" w:rsidP="00706886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2B3891F9" w14:textId="77777777" w:rsidR="00DE33A5" w:rsidRDefault="00DE33A5" w:rsidP="00706886">
            <w:pPr>
              <w:ind w:left="174" w:hangingChars="83" w:hanging="174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4C2B1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449F70D1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E4F39D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C62A854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FE04D46" w14:textId="77777777" w:rsidR="00DE33A5" w:rsidRDefault="00DE33A5" w:rsidP="00706886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2B013718" w14:textId="77777777" w:rsidR="00DE33A5" w:rsidRDefault="00DE33A5" w:rsidP="00706886"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68AB6431" w14:textId="77777777" w:rsidR="00DE33A5" w:rsidRDefault="00DE33A5" w:rsidP="00706886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 w:rsidRPr="00F72E1B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F88CA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47F4C3F2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B7EE0C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342052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4C8BB17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3BE17E7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5EA7DBBF" w14:textId="77777777" w:rsidR="00DE33A5" w:rsidRPr="00F72E1B" w:rsidRDefault="00DE33A5" w:rsidP="00706886">
            <w:pPr>
              <w:ind w:left="174" w:hangingChars="83" w:hanging="174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ｲ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発議事項-その他欄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61EB4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47BA7C74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40DEB9D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514B18F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5ECBEC0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65E92B5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052F041F" w14:textId="77777777" w:rsidR="00DE33A5" w:rsidRPr="00F72E1B" w:rsidRDefault="00DE33A5" w:rsidP="00706886">
            <w:pPr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ｳ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DCEFB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500C3D80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453EFD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38E495F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4A1BD12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BDF233F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7A57FB34" w14:textId="77777777" w:rsidR="00DE33A5" w:rsidRPr="00F72E1B" w:rsidRDefault="00DE33A5" w:rsidP="00706886">
            <w:pPr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ｴ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（内容）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CF97F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4A3C5331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A03278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CBCC657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111B98C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007E8D7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7A7C7268" w14:textId="77777777" w:rsidR="00DE33A5" w:rsidRPr="00F72E1B" w:rsidRDefault="00DE33A5" w:rsidP="00706886">
            <w:pPr>
              <w:ind w:left="174" w:hangingChars="83" w:hanging="174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ｵ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処理・回答-その他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DF067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5A3658E2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7506C5A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595B3D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60E02E3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2917C21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0253EAA3" w14:textId="77777777" w:rsidR="00DE33A5" w:rsidRPr="00F72E1B" w:rsidRDefault="00DE33A5" w:rsidP="00706886">
            <w:pPr>
              <w:spacing w:line="240" w:lineRule="exact"/>
              <w:ind w:left="174" w:hangingChars="83" w:hanging="174"/>
              <w:rPr>
                <w:rFonts w:ascii="ＭＳ 明朝" w:hAnsi="ＭＳ 明朝" w:hint="eastAsia"/>
                <w:color w:val="000000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ｶ</w:t>
            </w:r>
            <w:r w:rsidRPr="00F72E1B">
              <w:rPr>
                <w:rFonts w:hint="eastAsia"/>
                <w:szCs w:val="21"/>
              </w:rPr>
              <w:t>)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 xml:space="preserve"> 最初の回答までに要した日数, 最終回答までに要した日数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D3139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3B55594F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1FCCCA3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A4370B2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470A4B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3862D0D7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41F289AB" w14:textId="77777777" w:rsidR="00DE33A5" w:rsidRPr="00F72E1B" w:rsidRDefault="00DE33A5" w:rsidP="00706886">
            <w:pPr>
              <w:spacing w:line="240" w:lineRule="exact"/>
              <w:ind w:left="174" w:hangingChars="83" w:hanging="174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ｷ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回答期限を延期した場合の理由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83C7E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4ABF9791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44FF3A1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424FB7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F8EC5A" w14:textId="77777777" w:rsidR="00DE33A5" w:rsidRDefault="00DE33A5" w:rsidP="00706886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749046D5" w14:textId="77777777" w:rsidR="00DE33A5" w:rsidRDefault="00DE33A5" w:rsidP="00706886">
            <w:pPr>
              <w:spacing w:line="240" w:lineRule="exact"/>
              <w:ind w:left="174" w:hangingChars="83" w:hanging="174"/>
            </w:pP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5DFA493F" w14:textId="77777777" w:rsidR="00DE33A5" w:rsidRDefault="00DE33A5" w:rsidP="00706886">
            <w:pPr>
              <w:spacing w:line="240" w:lineRule="exact"/>
              <w:ind w:left="174" w:hangingChars="83" w:hanging="174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①最初の回答までに要した日数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D8D711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7BE45C16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268133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7374E1A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BC2DB6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1327909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085A008D" w14:textId="77777777" w:rsidR="00DE33A5" w:rsidRDefault="00DE33A5" w:rsidP="00706886">
            <w:pPr>
              <w:spacing w:line="240" w:lineRule="exact"/>
              <w:ind w:left="174" w:hangingChars="83" w:hanging="174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②最終回答に要した日数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3D020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1642906B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2ADB55A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5D12ECD3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3A143E29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35A17DC4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0F629E00" w14:textId="77777777" w:rsidR="00DE33A5" w:rsidRDefault="00DE33A5" w:rsidP="00706886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確認日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418A7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22D9DA61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2AB12DE" w14:textId="77777777" w:rsidR="00DE33A5" w:rsidRDefault="00DE33A5" w:rsidP="00706886"/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47FF98C1" w14:textId="77777777" w:rsidR="00DE33A5" w:rsidRDefault="00DE33A5" w:rsidP="00706886">
            <w:r w:rsidRPr="0043562C">
              <w:rPr>
                <w:rFonts w:hint="eastAsia"/>
              </w:rPr>
              <w:t>３　様式１０－１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3393F03E" w14:textId="77777777" w:rsidR="00DE33A5" w:rsidRDefault="00DE33A5" w:rsidP="00706886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D7442FB" w14:textId="77777777" w:rsidR="00DE33A5" w:rsidRDefault="00DE33A5" w:rsidP="00706886"/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003A6377" w14:textId="77777777" w:rsidR="00DE33A5" w:rsidRDefault="00DE33A5" w:rsidP="00706886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067C42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68ADA036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9B7A68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9B39FFA" w14:textId="77777777" w:rsidR="00DE33A5" w:rsidRDefault="00DE33A5" w:rsidP="00706886">
            <w:r>
              <w:rPr>
                <w:rFonts w:hint="eastAsia"/>
              </w:rPr>
              <w:t xml:space="preserve">　</w:t>
            </w:r>
            <w:r w:rsidRPr="0043562C">
              <w:rPr>
                <w:rFonts w:hint="eastAsia"/>
              </w:rPr>
              <w:t>材料確認書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5B0D1C80" w14:textId="77777777" w:rsidR="00DE33A5" w:rsidRDefault="00DE33A5" w:rsidP="00706886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210B3CCF" w14:textId="77777777" w:rsidR="00DE33A5" w:rsidRDefault="00DE33A5" w:rsidP="00706886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472890AA" w14:textId="77777777" w:rsidR="00DE33A5" w:rsidRDefault="00DE33A5" w:rsidP="00706886">
            <w:pPr>
              <w:ind w:left="174" w:hangingChars="83" w:hanging="174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29DD3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1A51615F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7E81B7F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73B5D8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141016" w14:textId="77777777" w:rsidR="00DE33A5" w:rsidRDefault="00DE33A5" w:rsidP="00706886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44B9F60E" w14:textId="77777777" w:rsidR="00DE33A5" w:rsidRDefault="00DE33A5" w:rsidP="00706886"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2D215DAA" w14:textId="77777777" w:rsidR="00DE33A5" w:rsidRDefault="00DE33A5" w:rsidP="00706886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 w:rsidRPr="00E45282">
              <w:rPr>
                <w:rFonts w:hint="eastAsia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30FC8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3B691960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113AC6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3089FCA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CE6C466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C0969DA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202EA025" w14:textId="77777777" w:rsidR="00DE33A5" w:rsidRPr="00F72E1B" w:rsidRDefault="00DE33A5" w:rsidP="00706886">
            <w:pPr>
              <w:ind w:left="317" w:hangingChars="151" w:hanging="317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ｲ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材料名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27E03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60F0AE35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9FF3B03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F87B256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3D17BAF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682DEBC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25A7BD5F" w14:textId="77777777" w:rsidR="00DE33A5" w:rsidRPr="00F72E1B" w:rsidRDefault="00DE33A5" w:rsidP="00706886">
            <w:pPr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ｳ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品質規格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8AEA5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21729EDB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C57FEEC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6DB6B25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AAA21E3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BE2EB2F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4B657597" w14:textId="77777777" w:rsidR="00DE33A5" w:rsidRPr="00F72E1B" w:rsidRDefault="00DE33A5" w:rsidP="00706886">
            <w:pPr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ｴ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D0417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25B618EE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544E963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FBA4CC8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920A259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00F663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13F92DCD" w14:textId="77777777" w:rsidR="00DE33A5" w:rsidRPr="00F72E1B" w:rsidRDefault="00DE33A5" w:rsidP="00706886">
            <w:pPr>
              <w:ind w:left="174" w:hangingChars="83" w:hanging="174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ｵ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搬入数量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ED249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6EE47169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5E73734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3DB071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A69DC4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9FF4352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70C64F77" w14:textId="77777777" w:rsidR="00DE33A5" w:rsidRPr="00F72E1B" w:rsidRDefault="00DE33A5" w:rsidP="00706886">
            <w:pPr>
              <w:ind w:left="174" w:hangingChars="83" w:hanging="174"/>
              <w:rPr>
                <w:rFonts w:ascii="ＭＳ 明朝" w:hAnsi="ＭＳ 明朝" w:hint="eastAsia"/>
                <w:color w:val="000000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ｶ</w:t>
            </w:r>
            <w:r w:rsidRPr="00F72E1B">
              <w:rPr>
                <w:rFonts w:hint="eastAsia"/>
                <w:szCs w:val="21"/>
              </w:rPr>
              <w:t>)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 xml:space="preserve"> 確認方法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38EA8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311E947C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CDFB3B2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CFD8975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58F2684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C58E10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18E7DC2C" w14:textId="77777777" w:rsidR="00DE33A5" w:rsidRPr="00F72E1B" w:rsidRDefault="00DE33A5" w:rsidP="00706886">
            <w:pPr>
              <w:ind w:left="174" w:hangingChars="83" w:hanging="174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ｷ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確認数量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F64E17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558DFB51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332180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991E24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626219E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5FE4A2BB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6143D532" w14:textId="77777777" w:rsidR="00DE33A5" w:rsidRPr="00F72E1B" w:rsidRDefault="00DE33A5" w:rsidP="00706886">
            <w:pPr>
              <w:ind w:left="174" w:hangingChars="83" w:hanging="174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ｸ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hint="eastAsia"/>
                <w:szCs w:val="21"/>
              </w:rPr>
              <w:t>備考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6C346" w14:textId="77777777" w:rsidR="00DE33A5" w:rsidRPr="00F72E1B" w:rsidRDefault="00DE33A5" w:rsidP="00813B1A">
            <w:pPr>
              <w:ind w:left="174" w:hangingChars="83" w:hanging="174"/>
              <w:jc w:val="center"/>
              <w:rPr>
                <w:rFonts w:hint="eastAsia"/>
                <w:szCs w:val="21"/>
              </w:rPr>
            </w:pPr>
          </w:p>
        </w:tc>
      </w:tr>
      <w:tr w:rsidR="00DE33A5" w14:paraId="62AC7CD6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EF36AF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11A366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5B6795D" w14:textId="77777777" w:rsidR="00DE33A5" w:rsidRDefault="00DE33A5" w:rsidP="00706886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345AC19F" w14:textId="77777777" w:rsidR="00DE33A5" w:rsidRDefault="00DE33A5" w:rsidP="00706886">
            <w:pPr>
              <w:spacing w:line="240" w:lineRule="exact"/>
              <w:ind w:left="174" w:hangingChars="83" w:hanging="174"/>
            </w:pPr>
            <w:r w:rsidRPr="00E45282">
              <w:rPr>
                <w:rFonts w:hint="eastAsia"/>
              </w:rPr>
              <w:t>ウ</w:t>
            </w:r>
            <w:r w:rsidRPr="00E45282">
              <w:rPr>
                <w:rFonts w:hint="eastAsia"/>
              </w:rPr>
              <w:t xml:space="preserve"> </w:t>
            </w:r>
            <w:r w:rsidRPr="00E45282">
              <w:rPr>
                <w:rFonts w:hint="eastAsia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18C2CCA0" w14:textId="77777777" w:rsidR="00DE33A5" w:rsidRDefault="00DE33A5" w:rsidP="00706886">
            <w:pPr>
              <w:ind w:left="174" w:hangingChars="83" w:hanging="174"/>
              <w:rPr>
                <w:rFonts w:hint="eastAsia"/>
              </w:rPr>
            </w:pPr>
            <w:r w:rsidRPr="00E45282">
              <w:rPr>
                <w:rFonts w:hint="eastAsia"/>
              </w:rPr>
              <w:t>(</w:t>
            </w:r>
            <w:r w:rsidRPr="00E45282">
              <w:rPr>
                <w:rFonts w:hint="eastAsia"/>
              </w:rPr>
              <w:t>ｱ</w:t>
            </w:r>
            <w:r w:rsidRPr="00E45282">
              <w:rPr>
                <w:rFonts w:hint="eastAsia"/>
              </w:rPr>
              <w:t xml:space="preserve">) </w:t>
            </w:r>
            <w:r w:rsidRPr="00E45282">
              <w:rPr>
                <w:rFonts w:hint="eastAsia"/>
              </w:rPr>
              <w:t>請負者</w:t>
            </w:r>
            <w:r>
              <w:rPr>
                <w:rFonts w:hint="eastAsia"/>
              </w:rPr>
              <w:t>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0E421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2B1F92E9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E3DF616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A166362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7EFAC0C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50A83587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601A6ED5" w14:textId="77777777" w:rsidR="00DE33A5" w:rsidRDefault="00DE33A5" w:rsidP="00706886">
            <w:pPr>
              <w:ind w:left="174" w:hangingChars="83" w:hanging="174"/>
              <w:rPr>
                <w:rFonts w:hint="eastAsia"/>
              </w:rPr>
            </w:pPr>
            <w:r w:rsidRPr="00E45282">
              <w:rPr>
                <w:rFonts w:hint="eastAsia"/>
              </w:rPr>
              <w:t>(</w:t>
            </w:r>
            <w:r w:rsidRPr="00E45282">
              <w:rPr>
                <w:rFonts w:hint="eastAsia"/>
              </w:rPr>
              <w:t>ｲ</w:t>
            </w:r>
            <w:r w:rsidRPr="00E45282">
              <w:rPr>
                <w:rFonts w:hint="eastAsia"/>
              </w:rPr>
              <w:t xml:space="preserve">) </w:t>
            </w:r>
            <w:r w:rsidRPr="00E45282">
              <w:rPr>
                <w:rFonts w:hint="eastAsia"/>
              </w:rPr>
              <w:t>発注者</w:t>
            </w:r>
            <w:r>
              <w:rPr>
                <w:rFonts w:hint="eastAsia"/>
              </w:rPr>
              <w:t>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1AC5B5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2F0F712B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553CCAF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AE03FD3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7FD4B01" w14:textId="77777777" w:rsidR="00DE33A5" w:rsidRDefault="00DE33A5" w:rsidP="00706886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4B335EE6" w14:textId="77777777" w:rsidR="00DE33A5" w:rsidRDefault="00DE33A5" w:rsidP="00706886"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 w:rsidRPr="00E45282">
              <w:rPr>
                <w:rFonts w:hint="eastAsia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0CCC6903" w14:textId="77777777" w:rsidR="00DE33A5" w:rsidRDefault="00DE33A5" w:rsidP="00706886">
            <w:pPr>
              <w:spacing w:line="240" w:lineRule="exact"/>
              <w:ind w:left="317" w:hangingChars="151" w:hanging="31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54832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2403654A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E7551A3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5C9E44E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D487B8C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0B88366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0195BC38" w14:textId="77777777" w:rsidR="00DE33A5" w:rsidRDefault="00DE33A5" w:rsidP="00706886">
            <w:pPr>
              <w:ind w:left="317" w:hangingChars="151" w:hanging="31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確認者印の範囲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273DA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157C15C1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15186D3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1FAE164F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749A9D60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6A94736B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5C1CC056" w14:textId="77777777" w:rsidR="00DE33A5" w:rsidRDefault="00DE33A5" w:rsidP="00706886">
            <w:pPr>
              <w:spacing w:line="240" w:lineRule="exact"/>
              <w:ind w:left="174" w:hangingChars="83" w:hanging="174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確認年月日はすべて同一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B95BB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137E7A1F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45B5964" w14:textId="77777777" w:rsidR="00DE33A5" w:rsidRDefault="00DE33A5" w:rsidP="00706886"/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4F8127B8" w14:textId="77777777" w:rsidR="00DE33A5" w:rsidRDefault="00DE33A5" w:rsidP="00706886">
            <w:r w:rsidRPr="00693EEC">
              <w:rPr>
                <w:rFonts w:hint="eastAsia"/>
              </w:rPr>
              <w:t>４　様式１０－２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28DDA83E" w14:textId="77777777" w:rsidR="00DE33A5" w:rsidRDefault="00DE33A5" w:rsidP="00706886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A8C29AA" w14:textId="77777777" w:rsidR="00DE33A5" w:rsidRDefault="00DE33A5" w:rsidP="00706886"/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4E27421D" w14:textId="77777777" w:rsidR="00DE33A5" w:rsidRDefault="00DE33A5" w:rsidP="00706886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026D4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6A7EEE7F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61FA856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789EA79" w14:textId="77777777" w:rsidR="00DE33A5" w:rsidRDefault="00DE33A5" w:rsidP="00706886">
            <w:r>
              <w:rPr>
                <w:rFonts w:hint="eastAsia"/>
              </w:rPr>
              <w:t xml:space="preserve">　段階確認書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40F4E7EB" w14:textId="77777777" w:rsidR="00DE33A5" w:rsidRDefault="00DE33A5" w:rsidP="00706886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0E71F28C" w14:textId="77777777" w:rsidR="00DE33A5" w:rsidRDefault="00DE33A5" w:rsidP="00706886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4472A5F9" w14:textId="77777777" w:rsidR="00DE33A5" w:rsidRDefault="00DE33A5" w:rsidP="00706886">
            <w:pPr>
              <w:ind w:left="174" w:hangingChars="83" w:hanging="174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国土交通省と異なる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61560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100FE55A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906A43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94943F0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AC01F7C" w14:textId="77777777" w:rsidR="00DE33A5" w:rsidRDefault="00DE33A5" w:rsidP="00706886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2784B4F6" w14:textId="77777777" w:rsidR="00DE33A5" w:rsidRDefault="00DE33A5" w:rsidP="00706886">
            <w:r w:rsidRPr="0078430A">
              <w:rPr>
                <w:rFonts w:hint="eastAsia"/>
              </w:rPr>
              <w:t>イ</w:t>
            </w:r>
            <w:r w:rsidRPr="0078430A">
              <w:rPr>
                <w:rFonts w:hint="eastAsia"/>
              </w:rPr>
              <w:t xml:space="preserve"> </w:t>
            </w:r>
            <w:r w:rsidRPr="0078430A">
              <w:rPr>
                <w:rFonts w:hint="eastAsia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291EFDD6" w14:textId="77777777" w:rsidR="00DE33A5" w:rsidRDefault="00DE33A5" w:rsidP="00706886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 w:rsidRPr="00E45282">
              <w:rPr>
                <w:rFonts w:hint="eastAsia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FCC4A0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31EBFB45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CDE5C27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9820F53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D929DBF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CBA83DF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7A61F9E5" w14:textId="77777777" w:rsidR="00DE33A5" w:rsidRPr="00F72E1B" w:rsidRDefault="00DE33A5" w:rsidP="00706886">
            <w:pPr>
              <w:ind w:left="317" w:hangingChars="151" w:hanging="317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ｲ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種別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CB803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60A915AF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513580A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2254689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B0FB383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6675D7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49C39D5C" w14:textId="77777777" w:rsidR="00DE33A5" w:rsidRPr="00F72E1B" w:rsidRDefault="00DE33A5" w:rsidP="00706886">
            <w:pPr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ｳ</w:t>
            </w:r>
            <w:r w:rsidRPr="00F72E1B">
              <w:rPr>
                <w:rFonts w:hint="eastAsia"/>
                <w:szCs w:val="21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72E1B">
              <w:rPr>
                <w:rFonts w:hint="eastAsia"/>
                <w:szCs w:val="21"/>
              </w:rPr>
              <w:t>細別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8AD9B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321ACAEC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1B1B683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9B3948F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570B09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B4F5759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3DD6CD92" w14:textId="77777777" w:rsidR="00DE33A5" w:rsidRPr="00F72E1B" w:rsidRDefault="00DE33A5" w:rsidP="00706886">
            <w:pPr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ｴ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確認</w:t>
            </w:r>
            <w:r w:rsidR="000D41B8">
              <w:rPr>
                <w:rFonts w:ascii="ＭＳ 明朝" w:hAnsi="ＭＳ 明朝" w:hint="eastAsia"/>
                <w:color w:val="000000"/>
                <w:szCs w:val="21"/>
              </w:rPr>
              <w:t>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92484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4A6048BB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E79A06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80CAD4C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96123A3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3EA0F4C3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3FDAC0CB" w14:textId="77777777" w:rsidR="00DE33A5" w:rsidRPr="00F72E1B" w:rsidRDefault="00DE33A5" w:rsidP="00706886">
            <w:pPr>
              <w:ind w:left="174" w:hangingChars="83" w:hanging="174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ｵ</w:t>
            </w:r>
            <w:r w:rsidRPr="00F72E1B">
              <w:rPr>
                <w:rFonts w:hint="eastAsia"/>
                <w:szCs w:val="21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72E1B">
              <w:rPr>
                <w:rFonts w:hint="eastAsia"/>
                <w:szCs w:val="21"/>
              </w:rPr>
              <w:t>確認者署名押印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3116C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48855A8E" w14:textId="77777777" w:rsidTr="00813B1A">
        <w:trPr>
          <w:trHeight w:val="408"/>
        </w:trPr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AD3085F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CF50791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F30249D" w14:textId="77777777" w:rsidR="00DE33A5" w:rsidRDefault="00DE33A5" w:rsidP="00706886"/>
        </w:tc>
        <w:tc>
          <w:tcPr>
            <w:tcW w:w="1522" w:type="dxa"/>
            <w:vMerge w:val="restart"/>
            <w:shd w:val="clear" w:color="auto" w:fill="auto"/>
          </w:tcPr>
          <w:p w14:paraId="14F953D5" w14:textId="77777777" w:rsidR="00DE33A5" w:rsidRDefault="00DE33A5" w:rsidP="00706886">
            <w:pPr>
              <w:spacing w:line="240" w:lineRule="exact"/>
              <w:ind w:left="174" w:hangingChars="83" w:hanging="174"/>
            </w:pPr>
            <w:r w:rsidRPr="00E45282">
              <w:rPr>
                <w:rFonts w:hint="eastAsia"/>
              </w:rPr>
              <w:t>ウ</w:t>
            </w:r>
            <w:r w:rsidRPr="00E45282">
              <w:rPr>
                <w:rFonts w:hint="eastAsia"/>
              </w:rPr>
              <w:t xml:space="preserve"> </w:t>
            </w:r>
            <w:r w:rsidRPr="00E45282">
              <w:rPr>
                <w:rFonts w:hint="eastAsia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3C11E015" w14:textId="77777777" w:rsidR="00DE33A5" w:rsidRDefault="00DE33A5" w:rsidP="00514CA8">
            <w:pPr>
              <w:ind w:left="174" w:hangingChars="83" w:hanging="174"/>
              <w:rPr>
                <w:rFonts w:hint="eastAsia"/>
              </w:rPr>
            </w:pPr>
            <w:r w:rsidRPr="00E45282">
              <w:rPr>
                <w:rFonts w:hint="eastAsia"/>
              </w:rPr>
              <w:t>(</w:t>
            </w:r>
            <w:r w:rsidRPr="00E45282">
              <w:rPr>
                <w:rFonts w:hint="eastAsia"/>
              </w:rPr>
              <w:t>ｱ</w:t>
            </w:r>
            <w:r w:rsidRPr="00E45282">
              <w:rPr>
                <w:rFonts w:hint="eastAsia"/>
              </w:rPr>
              <w:t xml:space="preserve">) </w:t>
            </w:r>
            <w:r w:rsidRPr="00E45282">
              <w:rPr>
                <w:rFonts w:hint="eastAsia"/>
              </w:rPr>
              <w:t>請負者</w:t>
            </w:r>
            <w:r>
              <w:rPr>
                <w:rFonts w:hint="eastAsia"/>
              </w:rPr>
              <w:t>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E46F8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3E708701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EEFD7D9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23866A4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8C66E02" w14:textId="77777777" w:rsidR="00DE33A5" w:rsidRDefault="00DE33A5" w:rsidP="00706886"/>
        </w:tc>
        <w:tc>
          <w:tcPr>
            <w:tcW w:w="1522" w:type="dxa"/>
            <w:vMerge/>
            <w:shd w:val="clear" w:color="auto" w:fill="auto"/>
          </w:tcPr>
          <w:p w14:paraId="0F7700B2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63626874" w14:textId="77777777" w:rsidR="00DE33A5" w:rsidRDefault="00DE33A5" w:rsidP="00706886">
            <w:pPr>
              <w:ind w:left="174" w:hangingChars="83" w:hanging="174"/>
              <w:rPr>
                <w:rFonts w:hint="eastAsia"/>
              </w:rPr>
            </w:pPr>
            <w:r w:rsidRPr="00E45282">
              <w:rPr>
                <w:rFonts w:hint="eastAsia"/>
              </w:rPr>
              <w:t>(</w:t>
            </w:r>
            <w:r w:rsidRPr="00E45282">
              <w:rPr>
                <w:rFonts w:hint="eastAsia"/>
              </w:rPr>
              <w:t>ｲ</w:t>
            </w:r>
            <w:r w:rsidRPr="00E45282">
              <w:rPr>
                <w:rFonts w:hint="eastAsia"/>
              </w:rPr>
              <w:t xml:space="preserve">) </w:t>
            </w:r>
            <w:r w:rsidRPr="00E45282">
              <w:rPr>
                <w:rFonts w:hint="eastAsia"/>
              </w:rPr>
              <w:t>発注者</w:t>
            </w:r>
            <w:r>
              <w:rPr>
                <w:rFonts w:hint="eastAsia"/>
              </w:rPr>
              <w:t>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4E2865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54E4D18B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F802CF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E90AA0C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ED86918" w14:textId="77777777" w:rsidR="00DE33A5" w:rsidRDefault="00DE33A5" w:rsidP="00706886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4F44BCA6" w14:textId="77777777" w:rsidR="00DE33A5" w:rsidRDefault="00DE33A5" w:rsidP="00706886"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 w:rsidRPr="00E45282">
              <w:rPr>
                <w:rFonts w:hint="eastAsia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1B05FAC2" w14:textId="77777777" w:rsidR="00DE33A5" w:rsidRDefault="00DE33A5" w:rsidP="00706886">
            <w:pPr>
              <w:spacing w:line="240" w:lineRule="exact"/>
              <w:ind w:left="174" w:hangingChars="83" w:hanging="174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19EC5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4C2384E3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47A380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5855D0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3E1177A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D4E9A88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5B8B2CDF" w14:textId="77777777" w:rsidR="00DE33A5" w:rsidRDefault="00DE33A5" w:rsidP="00706886">
            <w:pPr>
              <w:ind w:left="317" w:hangingChars="151" w:hanging="31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確認者印の範囲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53C36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389DB5EF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9ADC4D2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6A646349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2841CDCC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7F80E29F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0E82F3F6" w14:textId="77777777" w:rsidR="00DE33A5" w:rsidRDefault="00DE33A5" w:rsidP="00706886">
            <w:pPr>
              <w:spacing w:line="240" w:lineRule="exact"/>
              <w:ind w:left="174" w:hangingChars="83" w:hanging="174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確認予定時期はすべて同一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5E421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0040FA1E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559538A" w14:textId="77777777" w:rsidR="00DE33A5" w:rsidRDefault="00DE33A5" w:rsidP="00706886"/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1EE69413" w14:textId="77777777" w:rsidR="00DE33A5" w:rsidRDefault="00DE33A5" w:rsidP="00706886">
            <w:r w:rsidRPr="0078430A">
              <w:rPr>
                <w:rFonts w:hint="eastAsia"/>
              </w:rPr>
              <w:t>５　様式１０－３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0ECB668F" w14:textId="77777777" w:rsidR="00DE33A5" w:rsidRDefault="00DE33A5" w:rsidP="00706886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C2A44A2" w14:textId="77777777" w:rsidR="00DE33A5" w:rsidRDefault="00DE33A5" w:rsidP="00706886"/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6C97B5AB" w14:textId="77777777" w:rsidR="00DE33A5" w:rsidRDefault="00DE33A5" w:rsidP="00706886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215184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67122120" w14:textId="77777777" w:rsidTr="000D41B8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7C7F71C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5FDF71" w14:textId="77777777" w:rsidR="00DE33A5" w:rsidRDefault="00DE33A5" w:rsidP="00706886">
            <w:r>
              <w:rPr>
                <w:rFonts w:hint="eastAsia"/>
              </w:rPr>
              <w:t xml:space="preserve">　</w:t>
            </w:r>
            <w:r w:rsidRPr="0078430A">
              <w:rPr>
                <w:rFonts w:hint="eastAsia"/>
              </w:rPr>
              <w:t>立会願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520BB3FD" w14:textId="77777777" w:rsidR="00DE33A5" w:rsidRDefault="00DE33A5" w:rsidP="00706886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様式の規格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14:paraId="2604C4C2" w14:textId="77777777" w:rsidR="00DE33A5" w:rsidRDefault="00DE33A5" w:rsidP="00706886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1FFD03C5" w14:textId="77777777" w:rsidR="00DE33A5" w:rsidRDefault="00DE33A5" w:rsidP="00706886">
            <w:pPr>
              <w:ind w:left="174" w:hangingChars="83" w:hanging="174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国土交通省と異なる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6665F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2173DF89" w14:textId="77777777" w:rsidTr="000D41B8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D8DC7EE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33BC03E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64AC8A4" w14:textId="77777777" w:rsidR="00DE33A5" w:rsidRDefault="00DE33A5" w:rsidP="00706886"/>
        </w:tc>
        <w:tc>
          <w:tcPr>
            <w:tcW w:w="152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1E000550" w14:textId="77777777" w:rsidR="00DE33A5" w:rsidRDefault="000D41B8" w:rsidP="00706886">
            <w:r w:rsidRPr="0078430A">
              <w:rPr>
                <w:rFonts w:hint="eastAsia"/>
              </w:rPr>
              <w:t>イ</w:t>
            </w:r>
            <w:r w:rsidRPr="0078430A">
              <w:rPr>
                <w:rFonts w:hint="eastAsia"/>
              </w:rPr>
              <w:t xml:space="preserve"> </w:t>
            </w:r>
            <w:r w:rsidRPr="0078430A">
              <w:rPr>
                <w:rFonts w:hint="eastAsia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01D88E5B" w14:textId="77777777" w:rsidR="00DE33A5" w:rsidRDefault="00DE33A5" w:rsidP="00706886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) </w:t>
            </w:r>
            <w:r w:rsidRPr="00E45282">
              <w:rPr>
                <w:rFonts w:hint="eastAsia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9E6B0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2A37F8AB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5533D0B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559CAA1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0BF513D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69C6754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2934D703" w14:textId="77777777" w:rsidR="00DE33A5" w:rsidRPr="00F72E1B" w:rsidRDefault="00DE33A5" w:rsidP="00706886">
            <w:pPr>
              <w:ind w:left="317" w:hangingChars="151" w:hanging="317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ｲ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立会項目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94B3B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3E9CE4B1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04B70B1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92F1576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E571D92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162B60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508AEAB3" w14:textId="77777777" w:rsidR="00DE33A5" w:rsidRPr="00F72E1B" w:rsidRDefault="00DE33A5" w:rsidP="00706886">
            <w:pPr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ｳ</w:t>
            </w:r>
            <w:r w:rsidRPr="00F72E1B">
              <w:rPr>
                <w:rFonts w:hint="eastAsia"/>
                <w:szCs w:val="21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B46E3">
              <w:rPr>
                <w:rFonts w:hint="eastAsia"/>
              </w:rPr>
              <w:t>立会箇所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AB349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6C49CFC4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3FE26CE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82371C5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D0709A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17C9C37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24819C69" w14:textId="77777777" w:rsidR="00DE33A5" w:rsidRPr="00F72E1B" w:rsidRDefault="00DE33A5" w:rsidP="00706886">
            <w:pPr>
              <w:spacing w:line="240" w:lineRule="exact"/>
              <w:ind w:left="174" w:hangingChars="83" w:hanging="174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ｴ</w:t>
            </w:r>
            <w:r w:rsidRPr="00F72E1B">
              <w:rPr>
                <w:rFonts w:hint="eastAsia"/>
                <w:szCs w:val="21"/>
              </w:rPr>
              <w:t xml:space="preserve">) </w:t>
            </w:r>
            <w:r w:rsidRPr="00F72E1B">
              <w:rPr>
                <w:rFonts w:ascii="ＭＳ 明朝" w:hAnsi="ＭＳ 明朝" w:hint="eastAsia"/>
                <w:color w:val="000000"/>
                <w:szCs w:val="21"/>
              </w:rPr>
              <w:t>その他-上段（請負者用）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A24FD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4FC0D14C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6B49031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80CA54E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2E84B1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0BA54E99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5FC50452" w14:textId="77777777" w:rsidR="00DE33A5" w:rsidRPr="00F72E1B" w:rsidRDefault="00DE33A5" w:rsidP="000D41B8">
            <w:pPr>
              <w:spacing w:line="240" w:lineRule="exact"/>
              <w:ind w:left="174" w:hangingChars="83" w:hanging="174"/>
              <w:rPr>
                <w:rFonts w:hint="eastAsia"/>
                <w:szCs w:val="21"/>
              </w:rPr>
            </w:pPr>
            <w:r w:rsidRPr="00F72E1B">
              <w:rPr>
                <w:rFonts w:hint="eastAsia"/>
                <w:szCs w:val="21"/>
              </w:rPr>
              <w:t>(</w:t>
            </w:r>
            <w:r w:rsidRPr="00F72E1B">
              <w:rPr>
                <w:rFonts w:hint="eastAsia"/>
                <w:szCs w:val="21"/>
              </w:rPr>
              <w:t>ｵ</w:t>
            </w:r>
            <w:r w:rsidRPr="00F72E1B">
              <w:rPr>
                <w:rFonts w:hint="eastAsia"/>
                <w:szCs w:val="21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72E1B">
              <w:rPr>
                <w:rFonts w:hint="eastAsia"/>
                <w:szCs w:val="21"/>
              </w:rPr>
              <w:t>その他</w:t>
            </w:r>
            <w:r w:rsidR="000D41B8" w:rsidRPr="00F72E1B">
              <w:rPr>
                <w:rFonts w:ascii="ＭＳ 明朝" w:hAnsi="ＭＳ 明朝" w:hint="eastAsia"/>
                <w:color w:val="000000"/>
                <w:szCs w:val="21"/>
              </w:rPr>
              <w:t>-</w:t>
            </w:r>
            <w:r w:rsidR="000D41B8">
              <w:rPr>
                <w:rFonts w:hint="eastAsia"/>
                <w:szCs w:val="21"/>
              </w:rPr>
              <w:t>下</w:t>
            </w:r>
            <w:r w:rsidRPr="00F72E1B">
              <w:rPr>
                <w:rFonts w:hint="eastAsia"/>
                <w:szCs w:val="21"/>
              </w:rPr>
              <w:t>段（発注者用）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3953B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606ED91C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2A3AC9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61DF341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609F454" w14:textId="77777777" w:rsidR="00DE33A5" w:rsidRDefault="00DE33A5" w:rsidP="00706886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76EF341F" w14:textId="77777777" w:rsidR="00DE33A5" w:rsidRDefault="00DE33A5" w:rsidP="00706886">
            <w:pPr>
              <w:spacing w:line="240" w:lineRule="exact"/>
              <w:ind w:left="174" w:hangingChars="83" w:hanging="174"/>
            </w:pPr>
            <w:r w:rsidRPr="00E45282">
              <w:rPr>
                <w:rFonts w:hint="eastAsia"/>
              </w:rPr>
              <w:t>ウ</w:t>
            </w:r>
            <w:r w:rsidRPr="00E45282">
              <w:rPr>
                <w:rFonts w:hint="eastAsia"/>
              </w:rPr>
              <w:t xml:space="preserve"> </w:t>
            </w:r>
            <w:r w:rsidRPr="00E45282">
              <w:rPr>
                <w:rFonts w:hint="eastAsia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51AF81F8" w14:textId="77777777" w:rsidR="00DE33A5" w:rsidRDefault="00DE33A5" w:rsidP="00706886">
            <w:pPr>
              <w:ind w:left="174" w:hangingChars="83" w:hanging="174"/>
              <w:rPr>
                <w:rFonts w:hint="eastAsia"/>
              </w:rPr>
            </w:pPr>
            <w:r w:rsidRPr="00E45282">
              <w:rPr>
                <w:rFonts w:hint="eastAsia"/>
              </w:rPr>
              <w:t>(</w:t>
            </w:r>
            <w:r w:rsidRPr="00E45282">
              <w:rPr>
                <w:rFonts w:hint="eastAsia"/>
              </w:rPr>
              <w:t>ｱ</w:t>
            </w:r>
            <w:r w:rsidRPr="00E45282">
              <w:rPr>
                <w:rFonts w:hint="eastAsia"/>
              </w:rPr>
              <w:t xml:space="preserve">) </w:t>
            </w:r>
            <w:r w:rsidRPr="00E45282">
              <w:rPr>
                <w:rFonts w:hint="eastAsia"/>
              </w:rPr>
              <w:t>請負者</w:t>
            </w:r>
            <w:r>
              <w:rPr>
                <w:rFonts w:hint="eastAsia"/>
              </w:rPr>
              <w:t>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9F8E9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  <w:tr w:rsidR="00DE33A5" w14:paraId="649D723D" w14:textId="77777777" w:rsidTr="00815312">
        <w:tc>
          <w:tcPr>
            <w:tcW w:w="66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78BF88B" w14:textId="77777777" w:rsidR="00DE33A5" w:rsidRDefault="00DE33A5" w:rsidP="00706886"/>
        </w:tc>
        <w:tc>
          <w:tcPr>
            <w:tcW w:w="234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FCA9927" w14:textId="77777777" w:rsidR="00DE33A5" w:rsidRDefault="00DE33A5" w:rsidP="00706886"/>
        </w:tc>
        <w:tc>
          <w:tcPr>
            <w:tcW w:w="166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A6250E6" w14:textId="77777777" w:rsidR="00DE33A5" w:rsidRDefault="00DE33A5" w:rsidP="00706886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38C65867" w14:textId="77777777" w:rsidR="00DE33A5" w:rsidRDefault="00DE33A5" w:rsidP="00706886"/>
        </w:tc>
        <w:tc>
          <w:tcPr>
            <w:tcW w:w="2982" w:type="dxa"/>
            <w:shd w:val="clear" w:color="auto" w:fill="auto"/>
          </w:tcPr>
          <w:p w14:paraId="2C3A40E2" w14:textId="77777777" w:rsidR="00DE33A5" w:rsidRDefault="00DE33A5" w:rsidP="00706886">
            <w:pPr>
              <w:ind w:left="174" w:hangingChars="83" w:hanging="174"/>
              <w:rPr>
                <w:rFonts w:hint="eastAsia"/>
              </w:rPr>
            </w:pPr>
            <w:r w:rsidRPr="00E45282">
              <w:rPr>
                <w:rFonts w:hint="eastAsia"/>
              </w:rPr>
              <w:t>(</w:t>
            </w:r>
            <w:r w:rsidRPr="00E45282">
              <w:rPr>
                <w:rFonts w:hint="eastAsia"/>
              </w:rPr>
              <w:t>ｲ</w:t>
            </w:r>
            <w:r w:rsidRPr="00E45282">
              <w:rPr>
                <w:rFonts w:hint="eastAsia"/>
              </w:rPr>
              <w:t xml:space="preserve">) </w:t>
            </w:r>
            <w:r w:rsidRPr="00E45282">
              <w:rPr>
                <w:rFonts w:hint="eastAsia"/>
              </w:rPr>
              <w:t>発注者</w:t>
            </w:r>
            <w:r>
              <w:rPr>
                <w:rFonts w:hint="eastAsia"/>
              </w:rPr>
              <w:t>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7F34B" w14:textId="77777777" w:rsidR="00DE33A5" w:rsidRDefault="00DE33A5" w:rsidP="00813B1A">
            <w:pPr>
              <w:jc w:val="center"/>
              <w:rPr>
                <w:rFonts w:hint="eastAsia"/>
              </w:rPr>
            </w:pPr>
          </w:p>
        </w:tc>
      </w:tr>
    </w:tbl>
    <w:p w14:paraId="073480E1" w14:textId="77777777" w:rsidR="00275E54" w:rsidRDefault="00275E54" w:rsidP="00AE4A2D">
      <w:pPr>
        <w:spacing w:line="300" w:lineRule="exact"/>
        <w:ind w:left="425" w:hangingChars="177" w:hanging="425"/>
        <w:rPr>
          <w:rFonts w:ascii="ＭＳ 明朝" w:hAnsi="ＭＳ 明朝" w:hint="eastAsia"/>
          <w:sz w:val="24"/>
        </w:rPr>
      </w:pPr>
    </w:p>
    <w:p w14:paraId="0440EEBD" w14:textId="77777777" w:rsidR="00711E97" w:rsidRPr="001A553C" w:rsidRDefault="00275E54" w:rsidP="00711E97">
      <w:pPr>
        <w:spacing w:line="300" w:lineRule="exact"/>
        <w:ind w:left="372" w:hangingChars="177" w:hanging="372"/>
        <w:rPr>
          <w:rFonts w:ascii="ＭＳ 明朝" w:hAnsi="ＭＳ 明朝"/>
          <w:sz w:val="24"/>
        </w:rPr>
      </w:pPr>
      <w:r>
        <w:rPr>
          <w:noProof/>
        </w:rPr>
        <w:pict w14:anchorId="6A6B46E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548" type="#_x0000_t202" style="position:absolute;left:0;text-align:left;margin-left:148.3pt;margin-top:569.5pt;width:177.5pt;height:77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">
            <v:textbox>
              <w:txbxContent>
                <w:p w14:paraId="2F9FA3C8" w14:textId="77777777" w:rsidR="00275E54" w:rsidRDefault="00275E54" w:rsidP="00275E5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14:paraId="1A5AFE1C" w14:textId="77777777" w:rsidR="00275E54" w:rsidRPr="00275E54" w:rsidRDefault="00275E54" w:rsidP="00275E5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275E5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京都市建設局情報共有システム</w:t>
                  </w:r>
                </w:p>
                <w:p w14:paraId="2FD33278" w14:textId="77777777" w:rsidR="00275E54" w:rsidRDefault="00275E54" w:rsidP="00275E5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275E5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工事帳票の仕様書</w:t>
                  </w:r>
                </w:p>
                <w:p w14:paraId="5443E535" w14:textId="77777777" w:rsidR="00275E54" w:rsidRPr="00B571C5" w:rsidRDefault="00275E54" w:rsidP="00275E5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14:paraId="4BBD0442" w14:textId="77777777" w:rsidR="00275E54" w:rsidRPr="00B571C5" w:rsidRDefault="00275E54" w:rsidP="00275E5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71C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平成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２７</w:t>
                  </w:r>
                  <w:r w:rsidRPr="00B571C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年</w:t>
                  </w:r>
                  <w:r w:rsidR="00644A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１０</w:t>
                  </w:r>
                  <w:r w:rsidRPr="00B571C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策定</w:t>
                  </w:r>
                </w:p>
              </w:txbxContent>
            </v:textbox>
          </v:shape>
        </w:pict>
      </w:r>
    </w:p>
    <w:sectPr w:rsidR="00711E97" w:rsidRPr="001A553C" w:rsidSect="000767F3">
      <w:footerReference w:type="default" r:id="rId8"/>
      <w:pgSz w:w="11906" w:h="16838" w:code="9"/>
      <w:pgMar w:top="1134" w:right="1247" w:bottom="993" w:left="1247" w:header="57" w:footer="3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314D" w14:textId="77777777" w:rsidR="00133D74" w:rsidRDefault="00133D74" w:rsidP="0005263C">
      <w:r>
        <w:separator/>
      </w:r>
    </w:p>
  </w:endnote>
  <w:endnote w:type="continuationSeparator" w:id="0">
    <w:p w14:paraId="267440D3" w14:textId="77777777" w:rsidR="00133D74" w:rsidRDefault="00133D74" w:rsidP="0005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DF4E" w14:textId="77777777" w:rsidR="005772AA" w:rsidRDefault="005772A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15312" w:rsidRPr="00815312">
      <w:rPr>
        <w:noProof/>
        <w:lang w:val="ja-JP"/>
      </w:rPr>
      <w:t>1</w:t>
    </w:r>
    <w:r>
      <w:fldChar w:fldCharType="end"/>
    </w:r>
  </w:p>
  <w:p w14:paraId="72AF8FA5" w14:textId="77777777" w:rsidR="005772AA" w:rsidRDefault="005772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8535" w14:textId="77777777" w:rsidR="00133D74" w:rsidRDefault="00133D74" w:rsidP="0005263C">
      <w:r>
        <w:separator/>
      </w:r>
    </w:p>
  </w:footnote>
  <w:footnote w:type="continuationSeparator" w:id="0">
    <w:p w14:paraId="1B5A6387" w14:textId="77777777" w:rsidR="00133D74" w:rsidRDefault="00133D74" w:rsidP="0005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563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B85"/>
    <w:rsid w:val="000035DC"/>
    <w:rsid w:val="000051BF"/>
    <w:rsid w:val="000208AE"/>
    <w:rsid w:val="00024FE8"/>
    <w:rsid w:val="000254B1"/>
    <w:rsid w:val="000361AD"/>
    <w:rsid w:val="00043E89"/>
    <w:rsid w:val="0004566D"/>
    <w:rsid w:val="0005263C"/>
    <w:rsid w:val="0007446F"/>
    <w:rsid w:val="000767F3"/>
    <w:rsid w:val="000817CE"/>
    <w:rsid w:val="00096B8D"/>
    <w:rsid w:val="000A02F5"/>
    <w:rsid w:val="000B26FB"/>
    <w:rsid w:val="000B4813"/>
    <w:rsid w:val="000C4C54"/>
    <w:rsid w:val="000D02FA"/>
    <w:rsid w:val="000D4153"/>
    <w:rsid w:val="000D41B8"/>
    <w:rsid w:val="000F087A"/>
    <w:rsid w:val="000F48A1"/>
    <w:rsid w:val="00103DAE"/>
    <w:rsid w:val="00116900"/>
    <w:rsid w:val="00130778"/>
    <w:rsid w:val="00133D74"/>
    <w:rsid w:val="00135F4E"/>
    <w:rsid w:val="00145C0C"/>
    <w:rsid w:val="00156E40"/>
    <w:rsid w:val="00157F22"/>
    <w:rsid w:val="001805F9"/>
    <w:rsid w:val="0018093F"/>
    <w:rsid w:val="001822BE"/>
    <w:rsid w:val="001848DE"/>
    <w:rsid w:val="00186965"/>
    <w:rsid w:val="00190BFA"/>
    <w:rsid w:val="001A23CD"/>
    <w:rsid w:val="001A553C"/>
    <w:rsid w:val="001C104F"/>
    <w:rsid w:val="001C29BF"/>
    <w:rsid w:val="001D3EB5"/>
    <w:rsid w:val="001D4BC5"/>
    <w:rsid w:val="001D59A9"/>
    <w:rsid w:val="001D5A92"/>
    <w:rsid w:val="001D5C1E"/>
    <w:rsid w:val="001E441D"/>
    <w:rsid w:val="00204781"/>
    <w:rsid w:val="00207319"/>
    <w:rsid w:val="00221555"/>
    <w:rsid w:val="00227681"/>
    <w:rsid w:val="00234D32"/>
    <w:rsid w:val="002451FA"/>
    <w:rsid w:val="002621BB"/>
    <w:rsid w:val="00275E54"/>
    <w:rsid w:val="00292B54"/>
    <w:rsid w:val="002B2AA3"/>
    <w:rsid w:val="002B6667"/>
    <w:rsid w:val="002D0661"/>
    <w:rsid w:val="002E485C"/>
    <w:rsid w:val="002F4D23"/>
    <w:rsid w:val="0032062A"/>
    <w:rsid w:val="00360F33"/>
    <w:rsid w:val="00374EE4"/>
    <w:rsid w:val="00380584"/>
    <w:rsid w:val="003901AD"/>
    <w:rsid w:val="00396277"/>
    <w:rsid w:val="0039637C"/>
    <w:rsid w:val="003A00BD"/>
    <w:rsid w:val="003D1D16"/>
    <w:rsid w:val="003D510C"/>
    <w:rsid w:val="003F45DC"/>
    <w:rsid w:val="003F7789"/>
    <w:rsid w:val="00405C18"/>
    <w:rsid w:val="00420187"/>
    <w:rsid w:val="00430ADC"/>
    <w:rsid w:val="00431E33"/>
    <w:rsid w:val="00436375"/>
    <w:rsid w:val="004531D4"/>
    <w:rsid w:val="00453B20"/>
    <w:rsid w:val="00470872"/>
    <w:rsid w:val="0047489D"/>
    <w:rsid w:val="0048339C"/>
    <w:rsid w:val="00495B6F"/>
    <w:rsid w:val="00495F37"/>
    <w:rsid w:val="004B3E6D"/>
    <w:rsid w:val="004B7F72"/>
    <w:rsid w:val="004E56CD"/>
    <w:rsid w:val="004F13C3"/>
    <w:rsid w:val="004F2FC6"/>
    <w:rsid w:val="005037EC"/>
    <w:rsid w:val="00513ABF"/>
    <w:rsid w:val="00514CA8"/>
    <w:rsid w:val="0053259D"/>
    <w:rsid w:val="00545029"/>
    <w:rsid w:val="005772AA"/>
    <w:rsid w:val="00587E7D"/>
    <w:rsid w:val="00591931"/>
    <w:rsid w:val="005B07E8"/>
    <w:rsid w:val="005C181C"/>
    <w:rsid w:val="005D2626"/>
    <w:rsid w:val="005D3C9B"/>
    <w:rsid w:val="005D4632"/>
    <w:rsid w:val="00606FBD"/>
    <w:rsid w:val="00607D7F"/>
    <w:rsid w:val="00611B85"/>
    <w:rsid w:val="00623935"/>
    <w:rsid w:val="00626942"/>
    <w:rsid w:val="00644AD8"/>
    <w:rsid w:val="00655384"/>
    <w:rsid w:val="00682CF8"/>
    <w:rsid w:val="00693955"/>
    <w:rsid w:val="00695053"/>
    <w:rsid w:val="006A1B37"/>
    <w:rsid w:val="006C320A"/>
    <w:rsid w:val="006C6B32"/>
    <w:rsid w:val="006F7213"/>
    <w:rsid w:val="00706886"/>
    <w:rsid w:val="0070762F"/>
    <w:rsid w:val="00711191"/>
    <w:rsid w:val="00711E97"/>
    <w:rsid w:val="0071382F"/>
    <w:rsid w:val="007247E4"/>
    <w:rsid w:val="00775F40"/>
    <w:rsid w:val="00782385"/>
    <w:rsid w:val="007A47F2"/>
    <w:rsid w:val="007C09DE"/>
    <w:rsid w:val="007C6304"/>
    <w:rsid w:val="007D24C6"/>
    <w:rsid w:val="007E743F"/>
    <w:rsid w:val="007F0B70"/>
    <w:rsid w:val="00813B1A"/>
    <w:rsid w:val="00813DE5"/>
    <w:rsid w:val="00815312"/>
    <w:rsid w:val="00822B10"/>
    <w:rsid w:val="00834F3C"/>
    <w:rsid w:val="00836367"/>
    <w:rsid w:val="008378ED"/>
    <w:rsid w:val="00852397"/>
    <w:rsid w:val="00853218"/>
    <w:rsid w:val="00862344"/>
    <w:rsid w:val="00867201"/>
    <w:rsid w:val="008A44B7"/>
    <w:rsid w:val="008D0742"/>
    <w:rsid w:val="00915FDC"/>
    <w:rsid w:val="009652D9"/>
    <w:rsid w:val="009667DA"/>
    <w:rsid w:val="00977373"/>
    <w:rsid w:val="009849F4"/>
    <w:rsid w:val="009A038B"/>
    <w:rsid w:val="009A3B74"/>
    <w:rsid w:val="009A58FA"/>
    <w:rsid w:val="009C245C"/>
    <w:rsid w:val="009D0093"/>
    <w:rsid w:val="00A32CA8"/>
    <w:rsid w:val="00A44B68"/>
    <w:rsid w:val="00A54183"/>
    <w:rsid w:val="00A563C6"/>
    <w:rsid w:val="00A673BF"/>
    <w:rsid w:val="00A73EFE"/>
    <w:rsid w:val="00A805B5"/>
    <w:rsid w:val="00A849DF"/>
    <w:rsid w:val="00A8754D"/>
    <w:rsid w:val="00A95FB5"/>
    <w:rsid w:val="00AC19A9"/>
    <w:rsid w:val="00AD6218"/>
    <w:rsid w:val="00AE06FF"/>
    <w:rsid w:val="00AE4A2D"/>
    <w:rsid w:val="00B4036A"/>
    <w:rsid w:val="00B45D74"/>
    <w:rsid w:val="00B541FD"/>
    <w:rsid w:val="00B611D3"/>
    <w:rsid w:val="00B62D19"/>
    <w:rsid w:val="00B8421E"/>
    <w:rsid w:val="00B925A5"/>
    <w:rsid w:val="00BA4F53"/>
    <w:rsid w:val="00BC3865"/>
    <w:rsid w:val="00BE0D12"/>
    <w:rsid w:val="00C133D6"/>
    <w:rsid w:val="00C14C81"/>
    <w:rsid w:val="00C22129"/>
    <w:rsid w:val="00C24F1B"/>
    <w:rsid w:val="00C4380D"/>
    <w:rsid w:val="00C54104"/>
    <w:rsid w:val="00C557AE"/>
    <w:rsid w:val="00C56751"/>
    <w:rsid w:val="00C70D50"/>
    <w:rsid w:val="00C93A9F"/>
    <w:rsid w:val="00C949DC"/>
    <w:rsid w:val="00C97F48"/>
    <w:rsid w:val="00CA44B4"/>
    <w:rsid w:val="00D01D6B"/>
    <w:rsid w:val="00D11E2D"/>
    <w:rsid w:val="00D13F59"/>
    <w:rsid w:val="00D165C3"/>
    <w:rsid w:val="00D2237D"/>
    <w:rsid w:val="00D253AF"/>
    <w:rsid w:val="00D35924"/>
    <w:rsid w:val="00D42C66"/>
    <w:rsid w:val="00D60EF8"/>
    <w:rsid w:val="00D71E07"/>
    <w:rsid w:val="00D83A1C"/>
    <w:rsid w:val="00D92C2D"/>
    <w:rsid w:val="00D97D45"/>
    <w:rsid w:val="00DA3B4E"/>
    <w:rsid w:val="00DB2100"/>
    <w:rsid w:val="00DC2826"/>
    <w:rsid w:val="00DC6E56"/>
    <w:rsid w:val="00DD53FC"/>
    <w:rsid w:val="00DE1256"/>
    <w:rsid w:val="00DE33A5"/>
    <w:rsid w:val="00DF01FD"/>
    <w:rsid w:val="00E0373F"/>
    <w:rsid w:val="00E10DCA"/>
    <w:rsid w:val="00E2219C"/>
    <w:rsid w:val="00E426A3"/>
    <w:rsid w:val="00E55F26"/>
    <w:rsid w:val="00E7113C"/>
    <w:rsid w:val="00E73182"/>
    <w:rsid w:val="00E94D86"/>
    <w:rsid w:val="00E971A2"/>
    <w:rsid w:val="00EC24A6"/>
    <w:rsid w:val="00EF0C3C"/>
    <w:rsid w:val="00F27A13"/>
    <w:rsid w:val="00F64C11"/>
    <w:rsid w:val="00F73796"/>
    <w:rsid w:val="00F7526F"/>
    <w:rsid w:val="00F82A67"/>
    <w:rsid w:val="00F8554A"/>
    <w:rsid w:val="00F94DF4"/>
    <w:rsid w:val="00FA0777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20877984"/>
  <w15:chartTrackingRefBased/>
  <w15:docId w15:val="{4D4F1C4F-B20C-4112-A408-41809B4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52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263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526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5263C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A23CD"/>
  </w:style>
  <w:style w:type="character" w:customStyle="1" w:styleId="af">
    <w:name w:val="日付 (文字)"/>
    <w:link w:val="ae"/>
    <w:uiPriority w:val="99"/>
    <w:semiHidden/>
    <w:rsid w:val="001A23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7899-BEE4-47A0-A15A-0BD6BA9E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subject/>
  <dc:creator>共有</dc:creator>
  <cp:keywords/>
  <cp:lastModifiedBy>Kyoto</cp:lastModifiedBy>
  <cp:revision>2</cp:revision>
  <cp:lastPrinted>2015-08-24T08:09:00Z</cp:lastPrinted>
  <dcterms:created xsi:type="dcterms:W3CDTF">2024-03-08T06:08:00Z</dcterms:created>
  <dcterms:modified xsi:type="dcterms:W3CDTF">2024-03-08T06:08:00Z</dcterms:modified>
</cp:coreProperties>
</file>