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76FB" w14:textId="3F331EEC" w:rsidR="00AC4E7F" w:rsidRPr="005975D2" w:rsidRDefault="00AC4E7F" w:rsidP="00732228">
      <w:pPr>
        <w:rPr>
          <w:szCs w:val="21"/>
        </w:rPr>
      </w:pPr>
      <w:r w:rsidRPr="005975D2">
        <w:rPr>
          <w:rFonts w:hint="eastAsia"/>
          <w:szCs w:val="21"/>
        </w:rPr>
        <w:t>（第７号様式）（第８条第２項関係）</w:t>
      </w:r>
    </w:p>
    <w:p w14:paraId="70B7635E" w14:textId="48DC38A8" w:rsidR="00AC4E7F" w:rsidRPr="005975D2" w:rsidRDefault="00AC4E7F" w:rsidP="00036D2F">
      <w:pPr>
        <w:tabs>
          <w:tab w:val="left" w:pos="4125"/>
        </w:tabs>
        <w:rPr>
          <w:szCs w:val="21"/>
        </w:rPr>
      </w:pPr>
    </w:p>
    <w:p w14:paraId="7FB0B988" w14:textId="77777777" w:rsidR="00AC4E7F" w:rsidRPr="005975D2" w:rsidRDefault="00AC4E7F" w:rsidP="00AC4E7F">
      <w:pPr>
        <w:jc w:val="center"/>
        <w:rPr>
          <w:rFonts w:ascii="ＭＳ ゴシック" w:eastAsia="ＭＳ ゴシック" w:hAnsi="ＭＳ ゴシック"/>
          <w:sz w:val="24"/>
        </w:rPr>
      </w:pPr>
      <w:r w:rsidRPr="005975D2">
        <w:rPr>
          <w:rFonts w:ascii="ＭＳ ゴシック" w:eastAsia="ＭＳ ゴシック" w:hAnsi="ＭＳ ゴシック" w:hint="eastAsia"/>
          <w:sz w:val="24"/>
        </w:rPr>
        <w:t>京都市民間自転車等駐車場整備助成金に係る</w:t>
      </w:r>
    </w:p>
    <w:p w14:paraId="3646D5B0" w14:textId="795BB444" w:rsidR="00AC4E7F" w:rsidRPr="005975D2" w:rsidRDefault="00AC4E7F" w:rsidP="00AC4E7F">
      <w:pPr>
        <w:jc w:val="center"/>
        <w:rPr>
          <w:rFonts w:ascii="ＭＳ ゴシック" w:eastAsia="ＭＳ ゴシック" w:hAnsi="ＭＳ ゴシック"/>
          <w:sz w:val="24"/>
        </w:rPr>
      </w:pPr>
      <w:r w:rsidRPr="005975D2">
        <w:rPr>
          <w:rFonts w:ascii="ＭＳ ゴシック" w:eastAsia="ＭＳ ゴシック" w:hAnsi="ＭＳ ゴシック" w:hint="eastAsia"/>
          <w:sz w:val="24"/>
        </w:rPr>
        <w:t>消費税及び地方消費税</w:t>
      </w:r>
      <w:r w:rsidR="00A022E7" w:rsidRPr="005975D2">
        <w:rPr>
          <w:rFonts w:ascii="ＭＳ ゴシック" w:eastAsia="ＭＳ ゴシック" w:hAnsi="ＭＳ ゴシック" w:hint="eastAsia"/>
          <w:sz w:val="24"/>
        </w:rPr>
        <w:t>に係る仕入控除税額</w:t>
      </w:r>
      <w:r w:rsidRPr="005975D2">
        <w:rPr>
          <w:rFonts w:ascii="ＭＳ ゴシック" w:eastAsia="ＭＳ ゴシック" w:hAnsi="ＭＳ ゴシック" w:hint="eastAsia"/>
          <w:sz w:val="24"/>
        </w:rPr>
        <w:t>報告書</w:t>
      </w:r>
    </w:p>
    <w:p w14:paraId="47B348D1" w14:textId="77777777" w:rsidR="00AC4E7F" w:rsidRPr="005975D2" w:rsidRDefault="00AC4E7F" w:rsidP="00732228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4893"/>
      </w:tblGrid>
      <w:tr w:rsidR="005975D2" w:rsidRPr="005975D2" w14:paraId="3E06D620" w14:textId="77777777" w:rsidTr="00004092">
        <w:tc>
          <w:tcPr>
            <w:tcW w:w="4786" w:type="dxa"/>
            <w:shd w:val="clear" w:color="auto" w:fill="auto"/>
          </w:tcPr>
          <w:p w14:paraId="04206729" w14:textId="77777777" w:rsidR="00AC4E7F" w:rsidRPr="005975D2" w:rsidRDefault="00AC4E7F" w:rsidP="00004092">
            <w:pPr>
              <w:spacing w:line="340" w:lineRule="exac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（あて先）　</w:t>
            </w:r>
            <w:r w:rsidRPr="005975D2">
              <w:rPr>
                <w:rFonts w:hint="eastAsia"/>
                <w:spacing w:val="105"/>
                <w:kern w:val="0"/>
                <w:szCs w:val="21"/>
                <w:fitText w:val="1470" w:id="-710742272"/>
              </w:rPr>
              <w:t>京都市</w:t>
            </w:r>
            <w:r w:rsidRPr="005975D2">
              <w:rPr>
                <w:rFonts w:hint="eastAsia"/>
                <w:kern w:val="0"/>
                <w:szCs w:val="21"/>
                <w:fitText w:val="1470" w:id="-710742272"/>
              </w:rPr>
              <w:t>長</w:t>
            </w:r>
          </w:p>
        </w:tc>
        <w:tc>
          <w:tcPr>
            <w:tcW w:w="4961" w:type="dxa"/>
            <w:shd w:val="clear" w:color="auto" w:fill="auto"/>
          </w:tcPr>
          <w:p w14:paraId="6A22398D" w14:textId="77777777" w:rsidR="00AC4E7F" w:rsidRPr="005975D2" w:rsidRDefault="00AC4E7F" w:rsidP="00004092">
            <w:pPr>
              <w:spacing w:line="340" w:lineRule="exact"/>
              <w:jc w:val="righ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年　　月　　日</w:t>
            </w:r>
          </w:p>
        </w:tc>
      </w:tr>
      <w:tr w:rsidR="00036D2F" w:rsidRPr="005975D2" w14:paraId="44C58DFF" w14:textId="77777777" w:rsidTr="00004092">
        <w:tc>
          <w:tcPr>
            <w:tcW w:w="4786" w:type="dxa"/>
            <w:shd w:val="clear" w:color="auto" w:fill="auto"/>
          </w:tcPr>
          <w:p w14:paraId="275165CA" w14:textId="77777777" w:rsidR="00AC4E7F" w:rsidRPr="005975D2" w:rsidRDefault="00AC4E7F" w:rsidP="00004092">
            <w:pPr>
              <w:spacing w:line="340" w:lineRule="exac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届出者の住所（法人にあっては、主たる事業所の所在地）</w:t>
            </w:r>
          </w:p>
          <w:p w14:paraId="78BAB9E4" w14:textId="77777777" w:rsidR="00AC4E7F" w:rsidRPr="005975D2" w:rsidRDefault="00AC4E7F" w:rsidP="00004092">
            <w:pPr>
              <w:spacing w:line="340" w:lineRule="exact"/>
              <w:rPr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2E7A52EB" w14:textId="77777777" w:rsidR="00AC4E7F" w:rsidRPr="005975D2" w:rsidRDefault="00AC4E7F" w:rsidP="00004092">
            <w:pPr>
              <w:spacing w:line="340" w:lineRule="exac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届出者の氏名（法人にあっては、名称及び代表者名）</w:t>
            </w:r>
          </w:p>
          <w:p w14:paraId="25CBDB36" w14:textId="77777777" w:rsidR="00AC4E7F" w:rsidRPr="005975D2" w:rsidRDefault="00AC4E7F" w:rsidP="00004092">
            <w:pPr>
              <w:spacing w:line="340" w:lineRule="exact"/>
              <w:rPr>
                <w:szCs w:val="21"/>
              </w:rPr>
            </w:pPr>
          </w:p>
          <w:p w14:paraId="18A5784B" w14:textId="77777777" w:rsidR="00AC4E7F" w:rsidRPr="005975D2" w:rsidRDefault="00AC4E7F" w:rsidP="00004092">
            <w:pPr>
              <w:spacing w:line="340" w:lineRule="exact"/>
              <w:rPr>
                <w:szCs w:val="21"/>
              </w:rPr>
            </w:pPr>
          </w:p>
          <w:p w14:paraId="1F048846" w14:textId="77777777" w:rsidR="00AC4E7F" w:rsidRPr="005975D2" w:rsidRDefault="00AC4E7F" w:rsidP="00004092">
            <w:pPr>
              <w:spacing w:line="340" w:lineRule="exact"/>
              <w:rPr>
                <w:szCs w:val="21"/>
              </w:rPr>
            </w:pPr>
          </w:p>
          <w:p w14:paraId="0BECB3A9" w14:textId="77777777" w:rsidR="00AC4E7F" w:rsidRPr="005975D2" w:rsidRDefault="00AC4E7F" w:rsidP="00004092"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 w14:paraId="12B4FFC9" w14:textId="77777777" w:rsidR="00AC4E7F" w:rsidRPr="005975D2" w:rsidRDefault="00AC4E7F" w:rsidP="00004092">
            <w:pPr>
              <w:spacing w:line="340" w:lineRule="exact"/>
              <w:ind w:firstLineChars="200" w:firstLine="420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電話　　　　　－　　　　－　　　　　　</w:t>
            </w:r>
          </w:p>
        </w:tc>
      </w:tr>
    </w:tbl>
    <w:p w14:paraId="69E55084" w14:textId="77777777" w:rsidR="00AC4E7F" w:rsidRPr="005975D2" w:rsidRDefault="00AC4E7F" w:rsidP="00AC4E7F">
      <w:pPr>
        <w:spacing w:line="340" w:lineRule="exact"/>
        <w:ind w:left="210" w:hangingChars="100" w:hanging="210"/>
        <w:rPr>
          <w:szCs w:val="21"/>
        </w:rPr>
      </w:pPr>
    </w:p>
    <w:p w14:paraId="1D4ED2D7" w14:textId="1A0A85AA" w:rsidR="00AC4E7F" w:rsidRPr="005975D2" w:rsidRDefault="00AC4E7F" w:rsidP="004C6C35">
      <w:pPr>
        <w:ind w:firstLineChars="100" w:firstLine="240"/>
        <w:rPr>
          <w:rFonts w:ascii="ＭＳ 明朝" w:hAnsi="ＭＳ 明朝"/>
          <w:sz w:val="24"/>
        </w:rPr>
      </w:pPr>
      <w:r w:rsidRPr="005975D2">
        <w:rPr>
          <w:rFonts w:ascii="ＭＳ 明朝" w:hAnsi="ＭＳ 明朝" w:hint="eastAsia"/>
          <w:sz w:val="24"/>
        </w:rPr>
        <w:t>京都市民間自転車等駐車場整備助成金交付要綱</w:t>
      </w:r>
      <w:r w:rsidRPr="005975D2">
        <w:rPr>
          <w:rFonts w:ascii="ＭＳ 明朝" w:hAnsi="ＭＳ 明朝"/>
          <w:sz w:val="24"/>
        </w:rPr>
        <w:t>第</w:t>
      </w:r>
      <w:r w:rsidRPr="005975D2">
        <w:rPr>
          <w:rFonts w:ascii="ＭＳ 明朝" w:hAnsi="ＭＳ 明朝" w:hint="eastAsia"/>
          <w:sz w:val="24"/>
        </w:rPr>
        <w:t>８</w:t>
      </w:r>
      <w:r w:rsidRPr="005975D2">
        <w:rPr>
          <w:rFonts w:ascii="ＭＳ 明朝" w:hAnsi="ＭＳ 明朝"/>
          <w:sz w:val="24"/>
        </w:rPr>
        <w:t>条</w:t>
      </w:r>
      <w:r w:rsidRPr="005975D2">
        <w:rPr>
          <w:rFonts w:ascii="ＭＳ 明朝" w:hAnsi="ＭＳ 明朝" w:hint="eastAsia"/>
          <w:sz w:val="24"/>
        </w:rPr>
        <w:t>第２項</w:t>
      </w:r>
      <w:r w:rsidRPr="005975D2">
        <w:rPr>
          <w:rFonts w:ascii="ＭＳ 明朝" w:hAnsi="ＭＳ 明朝"/>
          <w:sz w:val="24"/>
        </w:rPr>
        <w:t>の規定により、報告します。</w:t>
      </w:r>
    </w:p>
    <w:p w14:paraId="73FB3162" w14:textId="77777777" w:rsidR="00AC4E7F" w:rsidRPr="005975D2" w:rsidRDefault="00AC4E7F" w:rsidP="00AC4E7F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6056"/>
      </w:tblGrid>
      <w:tr w:rsidR="005975D2" w:rsidRPr="005975D2" w14:paraId="20647623" w14:textId="77777777" w:rsidTr="00004092">
        <w:tc>
          <w:tcPr>
            <w:tcW w:w="9747" w:type="dxa"/>
            <w:gridSpan w:val="2"/>
            <w:shd w:val="clear" w:color="auto" w:fill="auto"/>
          </w:tcPr>
          <w:p w14:paraId="06A26E0C" w14:textId="77777777" w:rsidR="00AC4E7F" w:rsidRPr="005975D2" w:rsidRDefault="00AC4E7F" w:rsidP="00004092">
            <w:pPr>
              <w:jc w:val="center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自転車等駐車場整備事業の概要</w:t>
            </w:r>
          </w:p>
        </w:tc>
      </w:tr>
      <w:tr w:rsidR="005975D2" w:rsidRPr="005975D2" w14:paraId="28C5F998" w14:textId="77777777" w:rsidTr="00714A7B">
        <w:tc>
          <w:tcPr>
            <w:tcW w:w="3652" w:type="dxa"/>
            <w:shd w:val="clear" w:color="auto" w:fill="auto"/>
            <w:vAlign w:val="center"/>
          </w:tcPr>
          <w:p w14:paraId="4914E3E6" w14:textId="77777777" w:rsidR="00AC4E7F" w:rsidRPr="005975D2" w:rsidRDefault="00AC4E7F" w:rsidP="00004092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kern w:val="0"/>
                <w:szCs w:val="21"/>
              </w:rPr>
              <w:t>自転車等駐車場の名称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177B776" w14:textId="77777777" w:rsidR="00AC4E7F" w:rsidRPr="005975D2" w:rsidRDefault="00AC4E7F" w:rsidP="00004092">
            <w:pPr>
              <w:rPr>
                <w:szCs w:val="21"/>
              </w:rPr>
            </w:pPr>
          </w:p>
        </w:tc>
      </w:tr>
      <w:tr w:rsidR="005975D2" w:rsidRPr="005975D2" w14:paraId="5FC995A7" w14:textId="77777777" w:rsidTr="00714A7B">
        <w:trPr>
          <w:trHeight w:val="660"/>
        </w:trPr>
        <w:tc>
          <w:tcPr>
            <w:tcW w:w="3652" w:type="dxa"/>
            <w:shd w:val="clear" w:color="auto" w:fill="auto"/>
            <w:vAlign w:val="center"/>
          </w:tcPr>
          <w:p w14:paraId="4E04F9E2" w14:textId="77777777" w:rsidR="00AC4E7F" w:rsidRPr="005975D2" w:rsidRDefault="00AC4E7F" w:rsidP="00004092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kern w:val="0"/>
                <w:szCs w:val="21"/>
              </w:rPr>
              <w:t>自転車等駐車場の所在地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FF33FC0" w14:textId="77777777" w:rsidR="00AC4E7F" w:rsidRPr="005975D2" w:rsidRDefault="00AC4E7F" w:rsidP="00004092">
            <w:pPr>
              <w:rPr>
                <w:szCs w:val="21"/>
              </w:rPr>
            </w:pPr>
          </w:p>
          <w:p w14:paraId="21E16AC4" w14:textId="77777777" w:rsidR="00AC4E7F" w:rsidRPr="005975D2" w:rsidRDefault="00AC4E7F" w:rsidP="00004092">
            <w:pPr>
              <w:rPr>
                <w:szCs w:val="21"/>
              </w:rPr>
            </w:pPr>
          </w:p>
        </w:tc>
      </w:tr>
      <w:tr w:rsidR="005975D2" w:rsidRPr="005975D2" w14:paraId="76ECC152" w14:textId="77777777" w:rsidTr="00714A7B">
        <w:trPr>
          <w:trHeight w:val="240"/>
        </w:trPr>
        <w:tc>
          <w:tcPr>
            <w:tcW w:w="3652" w:type="dxa"/>
            <w:shd w:val="clear" w:color="auto" w:fill="auto"/>
            <w:vAlign w:val="center"/>
          </w:tcPr>
          <w:p w14:paraId="30617454" w14:textId="362F6B14" w:rsidR="00AC4E7F" w:rsidRPr="005975D2" w:rsidRDefault="00036D2F" w:rsidP="00E94765">
            <w:pPr>
              <w:jc w:val="center"/>
              <w:rPr>
                <w:kern w:val="0"/>
                <w:szCs w:val="21"/>
              </w:rPr>
            </w:pPr>
            <w:r w:rsidRPr="005975D2">
              <w:rPr>
                <w:rFonts w:hint="eastAsia"/>
                <w:kern w:val="0"/>
                <w:szCs w:val="21"/>
              </w:rPr>
              <w:t>助</w:t>
            </w:r>
            <w:r w:rsidR="00E94765" w:rsidRPr="005975D2">
              <w:rPr>
                <w:rFonts w:hint="eastAsia"/>
                <w:kern w:val="0"/>
                <w:szCs w:val="21"/>
              </w:rPr>
              <w:t xml:space="preserve">　　</w:t>
            </w:r>
            <w:r w:rsidRPr="005975D2">
              <w:rPr>
                <w:rFonts w:hint="eastAsia"/>
                <w:kern w:val="0"/>
                <w:szCs w:val="21"/>
              </w:rPr>
              <w:t>成</w:t>
            </w:r>
            <w:r w:rsidR="00E94765" w:rsidRPr="005975D2">
              <w:rPr>
                <w:rFonts w:hint="eastAsia"/>
                <w:kern w:val="0"/>
                <w:szCs w:val="21"/>
              </w:rPr>
              <w:t xml:space="preserve">　　</w:t>
            </w:r>
            <w:r w:rsidRPr="005975D2">
              <w:rPr>
                <w:rFonts w:hint="eastAsia"/>
                <w:kern w:val="0"/>
                <w:szCs w:val="21"/>
              </w:rPr>
              <w:t>金</w:t>
            </w:r>
            <w:r w:rsidR="00E94765" w:rsidRPr="005975D2">
              <w:rPr>
                <w:rFonts w:hint="eastAsia"/>
                <w:kern w:val="0"/>
                <w:szCs w:val="21"/>
              </w:rPr>
              <w:t xml:space="preserve">　　</w:t>
            </w:r>
            <w:r w:rsidRPr="005975D2">
              <w:rPr>
                <w:rFonts w:hint="eastAsia"/>
                <w:kern w:val="0"/>
                <w:szCs w:val="21"/>
              </w:rPr>
              <w:t>額</w:t>
            </w:r>
          </w:p>
          <w:p w14:paraId="13EB0601" w14:textId="7814E659" w:rsidR="00036D2F" w:rsidRPr="005975D2" w:rsidRDefault="00036D2F" w:rsidP="00004092">
            <w:pPr>
              <w:jc w:val="distribute"/>
              <w:rPr>
                <w:w w:val="77"/>
                <w:szCs w:val="21"/>
              </w:rPr>
            </w:pPr>
            <w:r w:rsidRPr="005975D2">
              <w:rPr>
                <w:rFonts w:hint="eastAsia"/>
                <w:w w:val="77"/>
                <w:szCs w:val="21"/>
              </w:rPr>
              <w:t>（市長が交付決定通知書により通知した額）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520092" w14:textId="7E5B059E" w:rsidR="00AC4E7F" w:rsidRPr="005975D2" w:rsidRDefault="00E94765" w:rsidP="00E94765">
            <w:pPr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5975D2" w:rsidRPr="005975D2" w14:paraId="49E29B82" w14:textId="77777777" w:rsidTr="004F2A84">
        <w:trPr>
          <w:trHeight w:val="225"/>
        </w:trPr>
        <w:tc>
          <w:tcPr>
            <w:tcW w:w="3652" w:type="dxa"/>
            <w:shd w:val="clear" w:color="auto" w:fill="auto"/>
            <w:vAlign w:val="center"/>
          </w:tcPr>
          <w:p w14:paraId="3C33B988" w14:textId="164E0777" w:rsidR="00AC4E7F" w:rsidRPr="005975D2" w:rsidRDefault="00714A7B" w:rsidP="00004092">
            <w:pPr>
              <w:jc w:val="distribute"/>
              <w:rPr>
                <w:szCs w:val="21"/>
              </w:rPr>
            </w:pPr>
            <w:r w:rsidRPr="005975D2">
              <w:rPr>
                <w:szCs w:val="21"/>
              </w:rPr>
              <w:t>消費税</w:t>
            </w:r>
            <w:r w:rsidRPr="005975D2">
              <w:rPr>
                <w:rFonts w:hint="eastAsia"/>
                <w:szCs w:val="21"/>
              </w:rPr>
              <w:t>額</w:t>
            </w:r>
            <w:r w:rsidRPr="005975D2">
              <w:rPr>
                <w:szCs w:val="21"/>
              </w:rPr>
              <w:t>及び地方消費税</w:t>
            </w:r>
            <w:r w:rsidRPr="005975D2">
              <w:rPr>
                <w:rFonts w:hint="eastAsia"/>
                <w:szCs w:val="21"/>
              </w:rPr>
              <w:t>額の確定に伴う</w:t>
            </w:r>
            <w:r w:rsidR="00392839" w:rsidRPr="005975D2">
              <w:rPr>
                <w:rFonts w:hint="eastAsia"/>
                <w:szCs w:val="21"/>
              </w:rPr>
              <w:t>助成</w:t>
            </w:r>
            <w:r w:rsidRPr="005975D2">
              <w:rPr>
                <w:rFonts w:hint="eastAsia"/>
                <w:szCs w:val="21"/>
              </w:rPr>
              <w:t>金に係る消費税及び地方消費税に係る仕入控除税額</w:t>
            </w:r>
          </w:p>
          <w:p w14:paraId="73C15049" w14:textId="03327F8A" w:rsidR="00714A7B" w:rsidRPr="005975D2" w:rsidRDefault="00714A7B" w:rsidP="00004092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（要</w:t>
            </w:r>
            <w:r w:rsidR="00392839" w:rsidRPr="005975D2">
              <w:rPr>
                <w:rFonts w:hint="eastAsia"/>
                <w:szCs w:val="21"/>
              </w:rPr>
              <w:t>助成</w:t>
            </w:r>
            <w:r w:rsidRPr="005975D2">
              <w:rPr>
                <w:rFonts w:hint="eastAsia"/>
                <w:szCs w:val="21"/>
              </w:rPr>
              <w:t>金返還額）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A31F721" w14:textId="04098108" w:rsidR="00AC4E7F" w:rsidRPr="005975D2" w:rsidRDefault="00AC4E7F" w:rsidP="004F2A84">
            <w:pPr>
              <w:ind w:firstLineChars="2000" w:firstLine="4200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円</w:t>
            </w:r>
          </w:p>
        </w:tc>
      </w:tr>
      <w:tr w:rsidR="00036D2F" w:rsidRPr="005975D2" w14:paraId="256E9973" w14:textId="77777777" w:rsidTr="00714A7B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14:paraId="1574A0FF" w14:textId="5428D5FC" w:rsidR="00AC4E7F" w:rsidRPr="005975D2" w:rsidRDefault="00AC4E7F" w:rsidP="00036D2F">
            <w:pPr>
              <w:jc w:val="center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備</w:t>
            </w:r>
            <w:r w:rsidR="00036D2F" w:rsidRPr="005975D2">
              <w:rPr>
                <w:rFonts w:hint="eastAsia"/>
                <w:szCs w:val="21"/>
              </w:rPr>
              <w:t xml:space="preserve">　　　</w:t>
            </w:r>
            <w:r w:rsidRPr="005975D2">
              <w:rPr>
                <w:rFonts w:hint="eastAsia"/>
                <w:szCs w:val="21"/>
              </w:rPr>
              <w:t>考</w:t>
            </w:r>
          </w:p>
        </w:tc>
        <w:tc>
          <w:tcPr>
            <w:tcW w:w="6095" w:type="dxa"/>
            <w:shd w:val="clear" w:color="auto" w:fill="auto"/>
          </w:tcPr>
          <w:p w14:paraId="36511727" w14:textId="77777777" w:rsidR="00AC4E7F" w:rsidRPr="005975D2" w:rsidRDefault="00AC4E7F" w:rsidP="00004092">
            <w:pPr>
              <w:rPr>
                <w:szCs w:val="21"/>
              </w:rPr>
            </w:pPr>
          </w:p>
          <w:p w14:paraId="5FF1F5B4" w14:textId="77777777" w:rsidR="00AC4E7F" w:rsidRPr="005975D2" w:rsidRDefault="00AC4E7F" w:rsidP="00004092">
            <w:pPr>
              <w:rPr>
                <w:szCs w:val="21"/>
              </w:rPr>
            </w:pPr>
          </w:p>
          <w:p w14:paraId="606BDF9E" w14:textId="77777777" w:rsidR="00AC4E7F" w:rsidRPr="005975D2" w:rsidRDefault="00AC4E7F" w:rsidP="00004092">
            <w:pPr>
              <w:rPr>
                <w:szCs w:val="21"/>
              </w:rPr>
            </w:pPr>
          </w:p>
        </w:tc>
      </w:tr>
    </w:tbl>
    <w:p w14:paraId="1F019D95" w14:textId="77777777" w:rsidR="00AC4E7F" w:rsidRPr="005975D2" w:rsidRDefault="00AC4E7F" w:rsidP="00AC4E7F">
      <w:pPr>
        <w:rPr>
          <w:szCs w:val="21"/>
        </w:rPr>
      </w:pPr>
    </w:p>
    <w:p w14:paraId="5B3F066A" w14:textId="0972C0EE" w:rsidR="00E37A58" w:rsidRPr="005975D2" w:rsidRDefault="00E37A58" w:rsidP="00455555">
      <w:pPr>
        <w:rPr>
          <w:rFonts w:ascii="ＭＳ ゴシック" w:eastAsia="ＭＳ ゴシック" w:hAnsi="ＭＳ ゴシック" w:hint="eastAsia"/>
          <w:sz w:val="32"/>
          <w:szCs w:val="32"/>
        </w:rPr>
      </w:pPr>
    </w:p>
    <w:sectPr w:rsidR="00E37A58" w:rsidRPr="005975D2" w:rsidSect="00EA71BB">
      <w:pgSz w:w="11906" w:h="16838" w:code="9"/>
      <w:pgMar w:top="964" w:right="1134" w:bottom="85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59E8" w14:textId="77777777" w:rsidR="00356ABC" w:rsidRDefault="00356ABC" w:rsidP="00E37A58">
      <w:r>
        <w:separator/>
      </w:r>
    </w:p>
  </w:endnote>
  <w:endnote w:type="continuationSeparator" w:id="0">
    <w:p w14:paraId="29199665" w14:textId="77777777" w:rsidR="00356ABC" w:rsidRDefault="00356ABC" w:rsidP="00E3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BBEB" w14:textId="77777777" w:rsidR="00356ABC" w:rsidRDefault="00356ABC" w:rsidP="00E37A58">
      <w:r>
        <w:separator/>
      </w:r>
    </w:p>
  </w:footnote>
  <w:footnote w:type="continuationSeparator" w:id="0">
    <w:p w14:paraId="517769FE" w14:textId="77777777" w:rsidR="00356ABC" w:rsidRDefault="00356ABC" w:rsidP="00E3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5AD"/>
    <w:multiLevelType w:val="hybridMultilevel"/>
    <w:tmpl w:val="3DCAC3F8"/>
    <w:lvl w:ilvl="0" w:tplc="A20AFBA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7C22C7D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2056F6D"/>
    <w:multiLevelType w:val="hybridMultilevel"/>
    <w:tmpl w:val="A732C82C"/>
    <w:lvl w:ilvl="0" w:tplc="8910C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5215545">
    <w:abstractNumId w:val="0"/>
  </w:num>
  <w:num w:numId="2" w16cid:durableId="115089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D3"/>
    <w:rsid w:val="00006928"/>
    <w:rsid w:val="00006FBF"/>
    <w:rsid w:val="00007698"/>
    <w:rsid w:val="00015C33"/>
    <w:rsid w:val="00020475"/>
    <w:rsid w:val="00034B1B"/>
    <w:rsid w:val="00036D2F"/>
    <w:rsid w:val="00043A1E"/>
    <w:rsid w:val="00044B3E"/>
    <w:rsid w:val="0004544E"/>
    <w:rsid w:val="000462BA"/>
    <w:rsid w:val="000520E3"/>
    <w:rsid w:val="00060981"/>
    <w:rsid w:val="00065E3D"/>
    <w:rsid w:val="000676E2"/>
    <w:rsid w:val="000759B8"/>
    <w:rsid w:val="00083D13"/>
    <w:rsid w:val="0008610B"/>
    <w:rsid w:val="000920D3"/>
    <w:rsid w:val="00095416"/>
    <w:rsid w:val="000A1E71"/>
    <w:rsid w:val="000A44CD"/>
    <w:rsid w:val="000A6894"/>
    <w:rsid w:val="000B33BB"/>
    <w:rsid w:val="000B47B0"/>
    <w:rsid w:val="000B4E6D"/>
    <w:rsid w:val="000C1E3A"/>
    <w:rsid w:val="000C21C6"/>
    <w:rsid w:val="000C5F63"/>
    <w:rsid w:val="000C673B"/>
    <w:rsid w:val="000D17A9"/>
    <w:rsid w:val="000D17D8"/>
    <w:rsid w:val="000D4AB6"/>
    <w:rsid w:val="000D5ABC"/>
    <w:rsid w:val="000D6727"/>
    <w:rsid w:val="000E0004"/>
    <w:rsid w:val="000F7A6A"/>
    <w:rsid w:val="001005DD"/>
    <w:rsid w:val="0010416F"/>
    <w:rsid w:val="00112648"/>
    <w:rsid w:val="0011357F"/>
    <w:rsid w:val="00113685"/>
    <w:rsid w:val="00114D00"/>
    <w:rsid w:val="0011535C"/>
    <w:rsid w:val="001223FE"/>
    <w:rsid w:val="00123FDA"/>
    <w:rsid w:val="0012464D"/>
    <w:rsid w:val="00134091"/>
    <w:rsid w:val="001417DD"/>
    <w:rsid w:val="001421EA"/>
    <w:rsid w:val="00153727"/>
    <w:rsid w:val="001604AD"/>
    <w:rsid w:val="0016524C"/>
    <w:rsid w:val="001711FC"/>
    <w:rsid w:val="00171E67"/>
    <w:rsid w:val="00181351"/>
    <w:rsid w:val="00186474"/>
    <w:rsid w:val="00190134"/>
    <w:rsid w:val="00195603"/>
    <w:rsid w:val="0019635E"/>
    <w:rsid w:val="001C68E7"/>
    <w:rsid w:val="001C7FF9"/>
    <w:rsid w:val="001D099A"/>
    <w:rsid w:val="001D23BA"/>
    <w:rsid w:val="001D3EBA"/>
    <w:rsid w:val="001E06F8"/>
    <w:rsid w:val="001E50F4"/>
    <w:rsid w:val="001F4484"/>
    <w:rsid w:val="001F5DA6"/>
    <w:rsid w:val="00200CDE"/>
    <w:rsid w:val="00201340"/>
    <w:rsid w:val="00203E73"/>
    <w:rsid w:val="00204590"/>
    <w:rsid w:val="00205C8A"/>
    <w:rsid w:val="0022014A"/>
    <w:rsid w:val="00221F77"/>
    <w:rsid w:val="00222FF2"/>
    <w:rsid w:val="00223738"/>
    <w:rsid w:val="00224939"/>
    <w:rsid w:val="00231BE4"/>
    <w:rsid w:val="002327ED"/>
    <w:rsid w:val="00236130"/>
    <w:rsid w:val="002417CE"/>
    <w:rsid w:val="00242B81"/>
    <w:rsid w:val="00247AF3"/>
    <w:rsid w:val="0025318C"/>
    <w:rsid w:val="00263751"/>
    <w:rsid w:val="00264431"/>
    <w:rsid w:val="002652B7"/>
    <w:rsid w:val="0026585B"/>
    <w:rsid w:val="00265DB9"/>
    <w:rsid w:val="00267630"/>
    <w:rsid w:val="0027057A"/>
    <w:rsid w:val="002710A6"/>
    <w:rsid w:val="00282C3C"/>
    <w:rsid w:val="00292AAB"/>
    <w:rsid w:val="002A31AD"/>
    <w:rsid w:val="002A6AE4"/>
    <w:rsid w:val="002A75DA"/>
    <w:rsid w:val="002B0059"/>
    <w:rsid w:val="002B08C7"/>
    <w:rsid w:val="002B5AFA"/>
    <w:rsid w:val="002E0F21"/>
    <w:rsid w:val="002E1D4D"/>
    <w:rsid w:val="002E45F5"/>
    <w:rsid w:val="002F38D3"/>
    <w:rsid w:val="00300339"/>
    <w:rsid w:val="003008D3"/>
    <w:rsid w:val="00300F3E"/>
    <w:rsid w:val="00302BA5"/>
    <w:rsid w:val="00304654"/>
    <w:rsid w:val="003106D1"/>
    <w:rsid w:val="00311BB7"/>
    <w:rsid w:val="0031219B"/>
    <w:rsid w:val="00313458"/>
    <w:rsid w:val="00313C1A"/>
    <w:rsid w:val="003163BC"/>
    <w:rsid w:val="00321FDC"/>
    <w:rsid w:val="00323377"/>
    <w:rsid w:val="003267A9"/>
    <w:rsid w:val="00332DE7"/>
    <w:rsid w:val="00333097"/>
    <w:rsid w:val="00333929"/>
    <w:rsid w:val="003343BB"/>
    <w:rsid w:val="0033633B"/>
    <w:rsid w:val="0034519B"/>
    <w:rsid w:val="00345310"/>
    <w:rsid w:val="0034748D"/>
    <w:rsid w:val="00352517"/>
    <w:rsid w:val="00353519"/>
    <w:rsid w:val="00353C1D"/>
    <w:rsid w:val="0035692C"/>
    <w:rsid w:val="00356ABC"/>
    <w:rsid w:val="00361853"/>
    <w:rsid w:val="00361CE6"/>
    <w:rsid w:val="00366F05"/>
    <w:rsid w:val="00367ED3"/>
    <w:rsid w:val="00370E76"/>
    <w:rsid w:val="00374770"/>
    <w:rsid w:val="0037490F"/>
    <w:rsid w:val="00376AAC"/>
    <w:rsid w:val="00376EBB"/>
    <w:rsid w:val="0037788F"/>
    <w:rsid w:val="00382D82"/>
    <w:rsid w:val="003842E1"/>
    <w:rsid w:val="0038476A"/>
    <w:rsid w:val="00392839"/>
    <w:rsid w:val="00392BD3"/>
    <w:rsid w:val="003952E8"/>
    <w:rsid w:val="003A110F"/>
    <w:rsid w:val="003A1D30"/>
    <w:rsid w:val="003A301C"/>
    <w:rsid w:val="003A7BF2"/>
    <w:rsid w:val="003B3D16"/>
    <w:rsid w:val="003B5757"/>
    <w:rsid w:val="003B6C31"/>
    <w:rsid w:val="003C160C"/>
    <w:rsid w:val="003C19EE"/>
    <w:rsid w:val="003C7D6D"/>
    <w:rsid w:val="003D68D1"/>
    <w:rsid w:val="003E06FA"/>
    <w:rsid w:val="003F2A0E"/>
    <w:rsid w:val="003F7864"/>
    <w:rsid w:val="00402521"/>
    <w:rsid w:val="004066CB"/>
    <w:rsid w:val="00414944"/>
    <w:rsid w:val="00415342"/>
    <w:rsid w:val="00421734"/>
    <w:rsid w:val="00424242"/>
    <w:rsid w:val="004255C1"/>
    <w:rsid w:val="004256E7"/>
    <w:rsid w:val="004268F6"/>
    <w:rsid w:val="004342F3"/>
    <w:rsid w:val="00442F53"/>
    <w:rsid w:val="00444269"/>
    <w:rsid w:val="00445AFF"/>
    <w:rsid w:val="004525AB"/>
    <w:rsid w:val="004530E0"/>
    <w:rsid w:val="0045411E"/>
    <w:rsid w:val="00455555"/>
    <w:rsid w:val="004558EC"/>
    <w:rsid w:val="00457555"/>
    <w:rsid w:val="00457D54"/>
    <w:rsid w:val="00462D9D"/>
    <w:rsid w:val="00462DA3"/>
    <w:rsid w:val="00464003"/>
    <w:rsid w:val="0046751D"/>
    <w:rsid w:val="004677E5"/>
    <w:rsid w:val="00467C92"/>
    <w:rsid w:val="00471095"/>
    <w:rsid w:val="00471F40"/>
    <w:rsid w:val="00472280"/>
    <w:rsid w:val="0047578E"/>
    <w:rsid w:val="00480CF2"/>
    <w:rsid w:val="00485CF3"/>
    <w:rsid w:val="00485F14"/>
    <w:rsid w:val="004904B5"/>
    <w:rsid w:val="00496035"/>
    <w:rsid w:val="00496108"/>
    <w:rsid w:val="004A0207"/>
    <w:rsid w:val="004A07B7"/>
    <w:rsid w:val="004A1367"/>
    <w:rsid w:val="004B0BF7"/>
    <w:rsid w:val="004B2250"/>
    <w:rsid w:val="004B50D8"/>
    <w:rsid w:val="004C19C3"/>
    <w:rsid w:val="004C4BE6"/>
    <w:rsid w:val="004C69D3"/>
    <w:rsid w:val="004C6C35"/>
    <w:rsid w:val="004D2CE5"/>
    <w:rsid w:val="004D49A5"/>
    <w:rsid w:val="004D619E"/>
    <w:rsid w:val="004E09CE"/>
    <w:rsid w:val="004E35A9"/>
    <w:rsid w:val="004E4363"/>
    <w:rsid w:val="004E59D7"/>
    <w:rsid w:val="004E760A"/>
    <w:rsid w:val="004E7CFC"/>
    <w:rsid w:val="004F2A84"/>
    <w:rsid w:val="004F3250"/>
    <w:rsid w:val="004F63AC"/>
    <w:rsid w:val="004F6CC5"/>
    <w:rsid w:val="00505012"/>
    <w:rsid w:val="00513BCB"/>
    <w:rsid w:val="00515CC6"/>
    <w:rsid w:val="00521BDA"/>
    <w:rsid w:val="00521C5D"/>
    <w:rsid w:val="00522DFD"/>
    <w:rsid w:val="00525AFF"/>
    <w:rsid w:val="00527E5F"/>
    <w:rsid w:val="0053038F"/>
    <w:rsid w:val="00530EE5"/>
    <w:rsid w:val="00531E38"/>
    <w:rsid w:val="005320FA"/>
    <w:rsid w:val="00537BFF"/>
    <w:rsid w:val="00537E19"/>
    <w:rsid w:val="00541508"/>
    <w:rsid w:val="00543AD4"/>
    <w:rsid w:val="00544C78"/>
    <w:rsid w:val="0054586B"/>
    <w:rsid w:val="00547383"/>
    <w:rsid w:val="00553914"/>
    <w:rsid w:val="00555398"/>
    <w:rsid w:val="0055562A"/>
    <w:rsid w:val="00556A69"/>
    <w:rsid w:val="00557997"/>
    <w:rsid w:val="00561329"/>
    <w:rsid w:val="005668EC"/>
    <w:rsid w:val="005675E6"/>
    <w:rsid w:val="00577D93"/>
    <w:rsid w:val="005812B5"/>
    <w:rsid w:val="00583999"/>
    <w:rsid w:val="00590864"/>
    <w:rsid w:val="00594070"/>
    <w:rsid w:val="00594B8B"/>
    <w:rsid w:val="005975D2"/>
    <w:rsid w:val="005979D4"/>
    <w:rsid w:val="005A2E74"/>
    <w:rsid w:val="005A3197"/>
    <w:rsid w:val="005B1525"/>
    <w:rsid w:val="005B267E"/>
    <w:rsid w:val="005B4FC2"/>
    <w:rsid w:val="005C2994"/>
    <w:rsid w:val="005C4239"/>
    <w:rsid w:val="005D210D"/>
    <w:rsid w:val="005E299F"/>
    <w:rsid w:val="005E345F"/>
    <w:rsid w:val="005E48D4"/>
    <w:rsid w:val="005E504E"/>
    <w:rsid w:val="005F025B"/>
    <w:rsid w:val="005F5C37"/>
    <w:rsid w:val="00602263"/>
    <w:rsid w:val="00604CF4"/>
    <w:rsid w:val="0060559F"/>
    <w:rsid w:val="00607E32"/>
    <w:rsid w:val="00620704"/>
    <w:rsid w:val="00623690"/>
    <w:rsid w:val="0062497F"/>
    <w:rsid w:val="00625E9F"/>
    <w:rsid w:val="00626ACF"/>
    <w:rsid w:val="00627BF5"/>
    <w:rsid w:val="006305DC"/>
    <w:rsid w:val="0063421C"/>
    <w:rsid w:val="00635EF9"/>
    <w:rsid w:val="00641CA3"/>
    <w:rsid w:val="00642EB1"/>
    <w:rsid w:val="006511BE"/>
    <w:rsid w:val="00661B13"/>
    <w:rsid w:val="006668D0"/>
    <w:rsid w:val="00675855"/>
    <w:rsid w:val="00684EAE"/>
    <w:rsid w:val="006855C1"/>
    <w:rsid w:val="006866E5"/>
    <w:rsid w:val="0069001A"/>
    <w:rsid w:val="006932C7"/>
    <w:rsid w:val="006945EB"/>
    <w:rsid w:val="00695560"/>
    <w:rsid w:val="006A0884"/>
    <w:rsid w:val="006A1741"/>
    <w:rsid w:val="006A4353"/>
    <w:rsid w:val="006A481E"/>
    <w:rsid w:val="006B13AB"/>
    <w:rsid w:val="006B14B3"/>
    <w:rsid w:val="006B588F"/>
    <w:rsid w:val="006B6BDA"/>
    <w:rsid w:val="006C3739"/>
    <w:rsid w:val="006C3DFD"/>
    <w:rsid w:val="006C4378"/>
    <w:rsid w:val="006C568C"/>
    <w:rsid w:val="006C58F3"/>
    <w:rsid w:val="006C6A12"/>
    <w:rsid w:val="006C7DFD"/>
    <w:rsid w:val="006D3076"/>
    <w:rsid w:val="006D5E71"/>
    <w:rsid w:val="006D7AD7"/>
    <w:rsid w:val="006F33D1"/>
    <w:rsid w:val="006F5042"/>
    <w:rsid w:val="00704BA5"/>
    <w:rsid w:val="00705556"/>
    <w:rsid w:val="00707B94"/>
    <w:rsid w:val="00712357"/>
    <w:rsid w:val="00714A7B"/>
    <w:rsid w:val="00721FB6"/>
    <w:rsid w:val="0072497F"/>
    <w:rsid w:val="00725965"/>
    <w:rsid w:val="007259D3"/>
    <w:rsid w:val="00726584"/>
    <w:rsid w:val="00726D47"/>
    <w:rsid w:val="00732228"/>
    <w:rsid w:val="00732379"/>
    <w:rsid w:val="007349AF"/>
    <w:rsid w:val="0073569A"/>
    <w:rsid w:val="00745766"/>
    <w:rsid w:val="00752859"/>
    <w:rsid w:val="007572B3"/>
    <w:rsid w:val="0076701D"/>
    <w:rsid w:val="00776E15"/>
    <w:rsid w:val="00781730"/>
    <w:rsid w:val="00782A49"/>
    <w:rsid w:val="007856E3"/>
    <w:rsid w:val="00785B01"/>
    <w:rsid w:val="00790935"/>
    <w:rsid w:val="0079517A"/>
    <w:rsid w:val="00796B1B"/>
    <w:rsid w:val="00796B67"/>
    <w:rsid w:val="007A690B"/>
    <w:rsid w:val="007B18D6"/>
    <w:rsid w:val="007B36F9"/>
    <w:rsid w:val="007B37A8"/>
    <w:rsid w:val="007C3DA3"/>
    <w:rsid w:val="007C66C6"/>
    <w:rsid w:val="007D0103"/>
    <w:rsid w:val="007D3F05"/>
    <w:rsid w:val="007D7966"/>
    <w:rsid w:val="007E1E84"/>
    <w:rsid w:val="007E3F2C"/>
    <w:rsid w:val="007E63D1"/>
    <w:rsid w:val="007E7CE1"/>
    <w:rsid w:val="007E7DD5"/>
    <w:rsid w:val="007F36E6"/>
    <w:rsid w:val="007F40A1"/>
    <w:rsid w:val="007F4D75"/>
    <w:rsid w:val="007F52FC"/>
    <w:rsid w:val="007F5FFD"/>
    <w:rsid w:val="007F77E5"/>
    <w:rsid w:val="008001BC"/>
    <w:rsid w:val="00800FF4"/>
    <w:rsid w:val="00801F0C"/>
    <w:rsid w:val="00803465"/>
    <w:rsid w:val="008114C8"/>
    <w:rsid w:val="00815F92"/>
    <w:rsid w:val="00825FDA"/>
    <w:rsid w:val="00830242"/>
    <w:rsid w:val="00830B8A"/>
    <w:rsid w:val="0083156E"/>
    <w:rsid w:val="00835926"/>
    <w:rsid w:val="008379E9"/>
    <w:rsid w:val="00842916"/>
    <w:rsid w:val="0084698F"/>
    <w:rsid w:val="008504A5"/>
    <w:rsid w:val="00854D66"/>
    <w:rsid w:val="0085577B"/>
    <w:rsid w:val="0086250B"/>
    <w:rsid w:val="00862DFA"/>
    <w:rsid w:val="008643AA"/>
    <w:rsid w:val="00870140"/>
    <w:rsid w:val="008708E3"/>
    <w:rsid w:val="0087609C"/>
    <w:rsid w:val="00881414"/>
    <w:rsid w:val="0088149C"/>
    <w:rsid w:val="00881C4E"/>
    <w:rsid w:val="00885DF1"/>
    <w:rsid w:val="008960E8"/>
    <w:rsid w:val="008A2ECD"/>
    <w:rsid w:val="008A6510"/>
    <w:rsid w:val="008B33ED"/>
    <w:rsid w:val="008B3F42"/>
    <w:rsid w:val="008C2202"/>
    <w:rsid w:val="008C4295"/>
    <w:rsid w:val="008D38F9"/>
    <w:rsid w:val="008D4B3E"/>
    <w:rsid w:val="008D65F0"/>
    <w:rsid w:val="008E2411"/>
    <w:rsid w:val="008E393A"/>
    <w:rsid w:val="008E3A04"/>
    <w:rsid w:val="008E56E0"/>
    <w:rsid w:val="008E6BA2"/>
    <w:rsid w:val="008F0772"/>
    <w:rsid w:val="008F1B51"/>
    <w:rsid w:val="008F29F1"/>
    <w:rsid w:val="008F3148"/>
    <w:rsid w:val="008F6B90"/>
    <w:rsid w:val="00902821"/>
    <w:rsid w:val="009107EA"/>
    <w:rsid w:val="0091123B"/>
    <w:rsid w:val="00911E8C"/>
    <w:rsid w:val="00916EEF"/>
    <w:rsid w:val="0092116A"/>
    <w:rsid w:val="00921A90"/>
    <w:rsid w:val="00924E4E"/>
    <w:rsid w:val="0092537E"/>
    <w:rsid w:val="00931222"/>
    <w:rsid w:val="00933DA7"/>
    <w:rsid w:val="00935429"/>
    <w:rsid w:val="00935A93"/>
    <w:rsid w:val="00943D9A"/>
    <w:rsid w:val="00953095"/>
    <w:rsid w:val="0095478B"/>
    <w:rsid w:val="00960496"/>
    <w:rsid w:val="009657D4"/>
    <w:rsid w:val="0097151E"/>
    <w:rsid w:val="00971D4C"/>
    <w:rsid w:val="00972166"/>
    <w:rsid w:val="00972AE5"/>
    <w:rsid w:val="009737F5"/>
    <w:rsid w:val="00982C1C"/>
    <w:rsid w:val="009843DD"/>
    <w:rsid w:val="00987728"/>
    <w:rsid w:val="00994221"/>
    <w:rsid w:val="009956FC"/>
    <w:rsid w:val="0099576F"/>
    <w:rsid w:val="00997D47"/>
    <w:rsid w:val="009A19E0"/>
    <w:rsid w:val="009B03E5"/>
    <w:rsid w:val="009B0802"/>
    <w:rsid w:val="009B345F"/>
    <w:rsid w:val="009C14E4"/>
    <w:rsid w:val="009C3A2E"/>
    <w:rsid w:val="009C41FB"/>
    <w:rsid w:val="009C61DE"/>
    <w:rsid w:val="009C72B9"/>
    <w:rsid w:val="009D65D9"/>
    <w:rsid w:val="009E6C99"/>
    <w:rsid w:val="009E73BB"/>
    <w:rsid w:val="009F340A"/>
    <w:rsid w:val="009F7051"/>
    <w:rsid w:val="009F7372"/>
    <w:rsid w:val="00A02156"/>
    <w:rsid w:val="00A022E7"/>
    <w:rsid w:val="00A05AFC"/>
    <w:rsid w:val="00A114AB"/>
    <w:rsid w:val="00A17BCB"/>
    <w:rsid w:val="00A20524"/>
    <w:rsid w:val="00A214B0"/>
    <w:rsid w:val="00A22B5C"/>
    <w:rsid w:val="00A3337C"/>
    <w:rsid w:val="00A35075"/>
    <w:rsid w:val="00A35AB9"/>
    <w:rsid w:val="00A37708"/>
    <w:rsid w:val="00A37EE9"/>
    <w:rsid w:val="00A47D51"/>
    <w:rsid w:val="00A50263"/>
    <w:rsid w:val="00A5230A"/>
    <w:rsid w:val="00A56414"/>
    <w:rsid w:val="00A60883"/>
    <w:rsid w:val="00A70A61"/>
    <w:rsid w:val="00A720E1"/>
    <w:rsid w:val="00A75D11"/>
    <w:rsid w:val="00A8053E"/>
    <w:rsid w:val="00A83ABC"/>
    <w:rsid w:val="00A86F7B"/>
    <w:rsid w:val="00A90124"/>
    <w:rsid w:val="00AA1838"/>
    <w:rsid w:val="00AB1AF1"/>
    <w:rsid w:val="00AB2775"/>
    <w:rsid w:val="00AB4618"/>
    <w:rsid w:val="00AB6506"/>
    <w:rsid w:val="00AC2173"/>
    <w:rsid w:val="00AC4E7F"/>
    <w:rsid w:val="00AD10BF"/>
    <w:rsid w:val="00AD4A41"/>
    <w:rsid w:val="00AE4CF2"/>
    <w:rsid w:val="00AF1007"/>
    <w:rsid w:val="00AF2D1B"/>
    <w:rsid w:val="00AF590F"/>
    <w:rsid w:val="00B01268"/>
    <w:rsid w:val="00B012B9"/>
    <w:rsid w:val="00B149C7"/>
    <w:rsid w:val="00B162C4"/>
    <w:rsid w:val="00B1691B"/>
    <w:rsid w:val="00B17C2D"/>
    <w:rsid w:val="00B17D96"/>
    <w:rsid w:val="00B26910"/>
    <w:rsid w:val="00B27ABB"/>
    <w:rsid w:val="00B304D4"/>
    <w:rsid w:val="00B32112"/>
    <w:rsid w:val="00B33B48"/>
    <w:rsid w:val="00B34F9B"/>
    <w:rsid w:val="00B44461"/>
    <w:rsid w:val="00B540F2"/>
    <w:rsid w:val="00B57820"/>
    <w:rsid w:val="00B57A9B"/>
    <w:rsid w:val="00B57D94"/>
    <w:rsid w:val="00B63886"/>
    <w:rsid w:val="00B63EA0"/>
    <w:rsid w:val="00B65D9D"/>
    <w:rsid w:val="00B71ED2"/>
    <w:rsid w:val="00B77C90"/>
    <w:rsid w:val="00B876C3"/>
    <w:rsid w:val="00B91737"/>
    <w:rsid w:val="00B9173F"/>
    <w:rsid w:val="00B94FD2"/>
    <w:rsid w:val="00BA0AB7"/>
    <w:rsid w:val="00BA1A33"/>
    <w:rsid w:val="00BA651E"/>
    <w:rsid w:val="00BB03FE"/>
    <w:rsid w:val="00BB5FBB"/>
    <w:rsid w:val="00BB70AE"/>
    <w:rsid w:val="00BC06CA"/>
    <w:rsid w:val="00BC2B26"/>
    <w:rsid w:val="00BC46C8"/>
    <w:rsid w:val="00BD0386"/>
    <w:rsid w:val="00BD3E81"/>
    <w:rsid w:val="00BE289D"/>
    <w:rsid w:val="00BF5BB7"/>
    <w:rsid w:val="00BF699A"/>
    <w:rsid w:val="00C019C4"/>
    <w:rsid w:val="00C11B4D"/>
    <w:rsid w:val="00C16E38"/>
    <w:rsid w:val="00C2348F"/>
    <w:rsid w:val="00C23571"/>
    <w:rsid w:val="00C25246"/>
    <w:rsid w:val="00C26A49"/>
    <w:rsid w:val="00C27063"/>
    <w:rsid w:val="00C305D5"/>
    <w:rsid w:val="00C34F05"/>
    <w:rsid w:val="00C352EA"/>
    <w:rsid w:val="00C36045"/>
    <w:rsid w:val="00C40401"/>
    <w:rsid w:val="00C46AC3"/>
    <w:rsid w:val="00C4706D"/>
    <w:rsid w:val="00C47A17"/>
    <w:rsid w:val="00C47EE6"/>
    <w:rsid w:val="00C5174C"/>
    <w:rsid w:val="00C53DB0"/>
    <w:rsid w:val="00C54258"/>
    <w:rsid w:val="00C5626B"/>
    <w:rsid w:val="00C6148B"/>
    <w:rsid w:val="00C62588"/>
    <w:rsid w:val="00C6274D"/>
    <w:rsid w:val="00C7357F"/>
    <w:rsid w:val="00C77AE7"/>
    <w:rsid w:val="00C82249"/>
    <w:rsid w:val="00C853C8"/>
    <w:rsid w:val="00C859B2"/>
    <w:rsid w:val="00C85E81"/>
    <w:rsid w:val="00C873B7"/>
    <w:rsid w:val="00C93686"/>
    <w:rsid w:val="00C96D74"/>
    <w:rsid w:val="00C97980"/>
    <w:rsid w:val="00CA2607"/>
    <w:rsid w:val="00CA7183"/>
    <w:rsid w:val="00CB21AD"/>
    <w:rsid w:val="00CB2251"/>
    <w:rsid w:val="00CB79DB"/>
    <w:rsid w:val="00CC0495"/>
    <w:rsid w:val="00CC66BE"/>
    <w:rsid w:val="00CD74E2"/>
    <w:rsid w:val="00CE35E5"/>
    <w:rsid w:val="00CF741F"/>
    <w:rsid w:val="00D02A26"/>
    <w:rsid w:val="00D1173E"/>
    <w:rsid w:val="00D20833"/>
    <w:rsid w:val="00D271A4"/>
    <w:rsid w:val="00D27924"/>
    <w:rsid w:val="00D32AA9"/>
    <w:rsid w:val="00D33BFC"/>
    <w:rsid w:val="00D33ED3"/>
    <w:rsid w:val="00D33F79"/>
    <w:rsid w:val="00D376DC"/>
    <w:rsid w:val="00D5266A"/>
    <w:rsid w:val="00D664A2"/>
    <w:rsid w:val="00D83844"/>
    <w:rsid w:val="00D84515"/>
    <w:rsid w:val="00D845D5"/>
    <w:rsid w:val="00D907D2"/>
    <w:rsid w:val="00D93D92"/>
    <w:rsid w:val="00D94C5A"/>
    <w:rsid w:val="00D9511E"/>
    <w:rsid w:val="00DA0899"/>
    <w:rsid w:val="00DA093D"/>
    <w:rsid w:val="00DA501B"/>
    <w:rsid w:val="00DB0788"/>
    <w:rsid w:val="00DB4B02"/>
    <w:rsid w:val="00DB6853"/>
    <w:rsid w:val="00DD0F09"/>
    <w:rsid w:val="00DD16A3"/>
    <w:rsid w:val="00DD3B8E"/>
    <w:rsid w:val="00DD416F"/>
    <w:rsid w:val="00DD5756"/>
    <w:rsid w:val="00DD6E6A"/>
    <w:rsid w:val="00DE2D60"/>
    <w:rsid w:val="00DE39CB"/>
    <w:rsid w:val="00DE68C1"/>
    <w:rsid w:val="00DE7780"/>
    <w:rsid w:val="00DF3DE3"/>
    <w:rsid w:val="00E00EF5"/>
    <w:rsid w:val="00E01A40"/>
    <w:rsid w:val="00E01BD4"/>
    <w:rsid w:val="00E068BB"/>
    <w:rsid w:val="00E100F5"/>
    <w:rsid w:val="00E10837"/>
    <w:rsid w:val="00E11F3C"/>
    <w:rsid w:val="00E1200C"/>
    <w:rsid w:val="00E12EE4"/>
    <w:rsid w:val="00E13EF5"/>
    <w:rsid w:val="00E16745"/>
    <w:rsid w:val="00E21179"/>
    <w:rsid w:val="00E21F77"/>
    <w:rsid w:val="00E24589"/>
    <w:rsid w:val="00E25750"/>
    <w:rsid w:val="00E26890"/>
    <w:rsid w:val="00E317C6"/>
    <w:rsid w:val="00E33168"/>
    <w:rsid w:val="00E367D5"/>
    <w:rsid w:val="00E37A58"/>
    <w:rsid w:val="00E5058E"/>
    <w:rsid w:val="00E52A17"/>
    <w:rsid w:val="00E52DAF"/>
    <w:rsid w:val="00E53432"/>
    <w:rsid w:val="00E53511"/>
    <w:rsid w:val="00E661EF"/>
    <w:rsid w:val="00E674C2"/>
    <w:rsid w:val="00E70FA5"/>
    <w:rsid w:val="00E7269A"/>
    <w:rsid w:val="00E738EA"/>
    <w:rsid w:val="00E75700"/>
    <w:rsid w:val="00E76094"/>
    <w:rsid w:val="00E84532"/>
    <w:rsid w:val="00E859BD"/>
    <w:rsid w:val="00E85E01"/>
    <w:rsid w:val="00E92548"/>
    <w:rsid w:val="00E94765"/>
    <w:rsid w:val="00E97F11"/>
    <w:rsid w:val="00EA3431"/>
    <w:rsid w:val="00EA5861"/>
    <w:rsid w:val="00EA71BB"/>
    <w:rsid w:val="00EB567C"/>
    <w:rsid w:val="00EC0505"/>
    <w:rsid w:val="00EC0A59"/>
    <w:rsid w:val="00EC0DE4"/>
    <w:rsid w:val="00EC22C0"/>
    <w:rsid w:val="00EC7DA4"/>
    <w:rsid w:val="00ED63E6"/>
    <w:rsid w:val="00EE0CA1"/>
    <w:rsid w:val="00EF1979"/>
    <w:rsid w:val="00EF1E61"/>
    <w:rsid w:val="00EF3171"/>
    <w:rsid w:val="00EF3689"/>
    <w:rsid w:val="00EF38EA"/>
    <w:rsid w:val="00EF732B"/>
    <w:rsid w:val="00F048C7"/>
    <w:rsid w:val="00F06486"/>
    <w:rsid w:val="00F066FD"/>
    <w:rsid w:val="00F12C7F"/>
    <w:rsid w:val="00F13017"/>
    <w:rsid w:val="00F22F4E"/>
    <w:rsid w:val="00F24366"/>
    <w:rsid w:val="00F27249"/>
    <w:rsid w:val="00F40FEE"/>
    <w:rsid w:val="00F4771C"/>
    <w:rsid w:val="00F56D87"/>
    <w:rsid w:val="00F62D39"/>
    <w:rsid w:val="00F73FEF"/>
    <w:rsid w:val="00F81646"/>
    <w:rsid w:val="00F83075"/>
    <w:rsid w:val="00F87CCE"/>
    <w:rsid w:val="00F93D1A"/>
    <w:rsid w:val="00F96939"/>
    <w:rsid w:val="00FC45A9"/>
    <w:rsid w:val="00FD48F4"/>
    <w:rsid w:val="00FD6145"/>
    <w:rsid w:val="00FE6637"/>
    <w:rsid w:val="00FF1D49"/>
    <w:rsid w:val="00FF4081"/>
    <w:rsid w:val="00FF4C27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279EC"/>
  <w15:chartTrackingRefBased/>
  <w15:docId w15:val="{1D32B624-5674-41B2-848A-F025144C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4E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963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9635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7A58"/>
    <w:rPr>
      <w:kern w:val="2"/>
      <w:sz w:val="21"/>
      <w:szCs w:val="24"/>
    </w:rPr>
  </w:style>
  <w:style w:type="paragraph" w:styleId="a8">
    <w:name w:val="footer"/>
    <w:basedOn w:val="a"/>
    <w:link w:val="a9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7A5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642EB1"/>
    <w:rPr>
      <w:kern w:val="2"/>
      <w:sz w:val="21"/>
      <w:szCs w:val="24"/>
    </w:rPr>
  </w:style>
  <w:style w:type="character" w:styleId="ab">
    <w:name w:val="annotation reference"/>
    <w:basedOn w:val="a0"/>
    <w:rsid w:val="00870140"/>
    <w:rPr>
      <w:sz w:val="18"/>
      <w:szCs w:val="18"/>
    </w:rPr>
  </w:style>
  <w:style w:type="paragraph" w:styleId="ac">
    <w:name w:val="annotation text"/>
    <w:basedOn w:val="a"/>
    <w:link w:val="ad"/>
    <w:rsid w:val="00870140"/>
    <w:pPr>
      <w:jc w:val="left"/>
    </w:pPr>
  </w:style>
  <w:style w:type="character" w:customStyle="1" w:styleId="ad">
    <w:name w:val="コメント文字列 (文字)"/>
    <w:basedOn w:val="a0"/>
    <w:link w:val="ac"/>
    <w:rsid w:val="0087014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70140"/>
    <w:rPr>
      <w:b/>
      <w:bCs/>
    </w:rPr>
  </w:style>
  <w:style w:type="character" w:customStyle="1" w:styleId="af">
    <w:name w:val="コメント内容 (文字)"/>
    <w:basedOn w:val="ad"/>
    <w:link w:val="ae"/>
    <w:rsid w:val="0087014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E036-9056-4E1F-8FFA-82A502F7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京都市民間自転車等駐車場整備助成金交付要綱</vt:lpstr>
      <vt:lpstr>京都市民間自転車等駐車場整備助成金交付要綱</vt:lpstr>
    </vt:vector>
  </TitlesOfParts>
  <Company>Kyoto City Office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京都市民間自転車等駐車場整備助成金交付要綱</dc:title>
  <dc:subject/>
  <dc:creator>yamamoto</dc:creator>
  <cp:keywords/>
  <cp:lastModifiedBy>Kyoto</cp:lastModifiedBy>
  <cp:revision>2</cp:revision>
  <cp:lastPrinted>2025-05-19T04:22:00Z</cp:lastPrinted>
  <dcterms:created xsi:type="dcterms:W3CDTF">2025-06-13T01:39:00Z</dcterms:created>
  <dcterms:modified xsi:type="dcterms:W3CDTF">2025-06-13T01:39:00Z</dcterms:modified>
</cp:coreProperties>
</file>