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CD5DA" w14:textId="77777777" w:rsidR="007C57A1" w:rsidRPr="007C2136" w:rsidRDefault="007C57A1" w:rsidP="007C57A1">
      <w:r>
        <w:rPr>
          <w:rFonts w:cs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F87D4" wp14:editId="6F1AC4E7">
                <wp:simplePos x="0" y="0"/>
                <wp:positionH relativeFrom="column">
                  <wp:posOffset>3766820</wp:posOffset>
                </wp:positionH>
                <wp:positionV relativeFrom="paragraph">
                  <wp:posOffset>-147955</wp:posOffset>
                </wp:positionV>
                <wp:extent cx="2276475" cy="79057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3ECCC0" w14:textId="77777777" w:rsidR="007C57A1" w:rsidRPr="00A40D2E" w:rsidRDefault="007C57A1" w:rsidP="007C57A1">
                            <w:pPr>
                              <w:snapToGrid w:val="0"/>
                              <w:rPr>
                                <w:rFonts w:ascii="ＭＳ 明朝" w:hAnsi="ＭＳ 明朝"/>
                                <w:sz w:val="14"/>
                                <w:szCs w:val="16"/>
                              </w:rPr>
                            </w:pPr>
                            <w:r w:rsidRPr="00A40D2E">
                              <w:rPr>
                                <w:rFonts w:ascii="ＭＳ 明朝" w:hAnsi="ＭＳ 明朝" w:hint="eastAsia"/>
                                <w:sz w:val="14"/>
                                <w:szCs w:val="16"/>
                              </w:rPr>
                              <w:t>活動内容</w:t>
                            </w:r>
                          </w:p>
                          <w:p w14:paraId="0441827F" w14:textId="77777777" w:rsidR="007C57A1" w:rsidRPr="00A40D2E" w:rsidRDefault="007C57A1" w:rsidP="007C57A1">
                            <w:pPr>
                              <w:snapToGrid w:val="0"/>
                              <w:rPr>
                                <w:rFonts w:ascii="ＭＳ 明朝" w:hAnsi="ＭＳ 明朝"/>
                                <w:sz w:val="14"/>
                                <w:szCs w:val="16"/>
                              </w:rPr>
                            </w:pPr>
                            <w:r w:rsidRPr="00A40D2E">
                              <w:rPr>
                                <w:rFonts w:ascii="ＭＳ 明朝" w:hAnsi="ＭＳ 明朝" w:hint="eastAsia"/>
                                <w:sz w:val="14"/>
                                <w:szCs w:val="16"/>
                              </w:rPr>
                              <w:t>１掃除　２調理・配食　３</w:t>
                            </w:r>
                            <w:r>
                              <w:rPr>
                                <w:rFonts w:ascii="ＭＳ 明朝" w:hAnsi="ＭＳ 明朝" w:hint="eastAsia"/>
                                <w:sz w:val="14"/>
                                <w:szCs w:val="16"/>
                              </w:rPr>
                              <w:t>ごみ</w:t>
                            </w:r>
                            <w:r w:rsidRPr="00A40D2E">
                              <w:rPr>
                                <w:rFonts w:ascii="ＭＳ 明朝" w:hAnsi="ＭＳ 明朝" w:hint="eastAsia"/>
                                <w:sz w:val="14"/>
                                <w:szCs w:val="16"/>
                              </w:rPr>
                              <w:t>出し　４買い物</w:t>
                            </w:r>
                          </w:p>
                          <w:p w14:paraId="60380413" w14:textId="77777777" w:rsidR="007C57A1" w:rsidRPr="00A40D2E" w:rsidRDefault="007C57A1" w:rsidP="007C57A1">
                            <w:pPr>
                              <w:snapToGrid w:val="0"/>
                              <w:rPr>
                                <w:rFonts w:ascii="ＭＳ 明朝" w:hAnsi="ＭＳ 明朝"/>
                                <w:sz w:val="14"/>
                                <w:szCs w:val="16"/>
                              </w:rPr>
                            </w:pPr>
                            <w:r w:rsidRPr="00A40D2E">
                              <w:rPr>
                                <w:rFonts w:ascii="ＭＳ 明朝" w:hAnsi="ＭＳ 明朝" w:hint="eastAsia"/>
                                <w:sz w:val="14"/>
                                <w:szCs w:val="16"/>
                              </w:rPr>
                              <w:t>５洗濯　６ベッドメイク　７電球交換　８外出付添</w:t>
                            </w:r>
                          </w:p>
                          <w:p w14:paraId="60012F1E" w14:textId="77777777" w:rsidR="007C57A1" w:rsidRPr="00A40D2E" w:rsidRDefault="007C57A1" w:rsidP="007C57A1">
                            <w:pPr>
                              <w:snapToGrid w:val="0"/>
                              <w:rPr>
                                <w:rFonts w:ascii="ＭＳ 明朝" w:hAnsi="ＭＳ 明朝"/>
                                <w:sz w:val="14"/>
                                <w:szCs w:val="16"/>
                              </w:rPr>
                            </w:pPr>
                            <w:r w:rsidRPr="00A40D2E">
                              <w:rPr>
                                <w:rFonts w:ascii="ＭＳ 明朝" w:hAnsi="ＭＳ 明朝" w:hint="eastAsia"/>
                                <w:sz w:val="14"/>
                                <w:szCs w:val="16"/>
                              </w:rPr>
                              <w:t>９不用品整理　10代筆・読上げ　11庭仕事</w:t>
                            </w:r>
                          </w:p>
                          <w:p w14:paraId="28798045" w14:textId="77777777" w:rsidR="007C57A1" w:rsidRPr="00A40D2E" w:rsidRDefault="007C57A1" w:rsidP="007C57A1">
                            <w:pPr>
                              <w:snapToGrid w:val="0"/>
                              <w:rPr>
                                <w:rFonts w:ascii="ＭＳ 明朝" w:hAnsi="ＭＳ 明朝"/>
                                <w:sz w:val="14"/>
                                <w:szCs w:val="16"/>
                              </w:rPr>
                            </w:pPr>
                            <w:r w:rsidRPr="00A40D2E">
                              <w:rPr>
                                <w:rFonts w:ascii="ＭＳ 明朝" w:hAnsi="ＭＳ 明朝" w:hint="eastAsia"/>
                                <w:sz w:val="14"/>
                                <w:szCs w:val="16"/>
                              </w:rPr>
                              <w:t>12ペットの世話　13送迎（移動支援）</w:t>
                            </w:r>
                          </w:p>
                          <w:p w14:paraId="583A9FE5" w14:textId="77777777" w:rsidR="007C57A1" w:rsidRPr="00A40D2E" w:rsidRDefault="007C57A1" w:rsidP="007C57A1">
                            <w:pPr>
                              <w:snapToGrid w:val="0"/>
                              <w:rPr>
                                <w:rFonts w:ascii="ＭＳ 明朝" w:hAnsi="ＭＳ 明朝"/>
                                <w:sz w:val="14"/>
                                <w:szCs w:val="16"/>
                              </w:rPr>
                            </w:pPr>
                            <w:r w:rsidRPr="00A40D2E">
                              <w:rPr>
                                <w:rFonts w:ascii="ＭＳ 明朝" w:hAnsi="ＭＳ 明朝" w:hint="eastAsia"/>
                                <w:sz w:val="14"/>
                                <w:szCs w:val="16"/>
                              </w:rPr>
                              <w:t>14衣服の整理・被服の補修　15話し相手　16その他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F87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96.6pt;margin-top:-11.65pt;width:179.2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" fillcolor="white [3201]" strokeweight=".5pt">
                <v:textbox inset="2mm,,2mm">
                  <w:txbxContent>
                    <w:p w14:paraId="003ECCC0" w14:textId="77777777" w:rsidR="007C57A1" w:rsidRPr="00A40D2E" w:rsidRDefault="007C57A1" w:rsidP="007C57A1">
                      <w:pPr>
                        <w:snapToGrid w:val="0"/>
                        <w:rPr>
                          <w:rFonts w:ascii="ＭＳ 明朝" w:hAnsi="ＭＳ 明朝"/>
                          <w:sz w:val="14"/>
                          <w:szCs w:val="16"/>
                        </w:rPr>
                      </w:pPr>
                      <w:r w:rsidRPr="00A40D2E">
                        <w:rPr>
                          <w:rFonts w:ascii="ＭＳ 明朝" w:hAnsi="ＭＳ 明朝" w:hint="eastAsia"/>
                          <w:sz w:val="14"/>
                          <w:szCs w:val="16"/>
                        </w:rPr>
                        <w:t>活動内容</w:t>
                      </w:r>
                    </w:p>
                    <w:p w14:paraId="0441827F" w14:textId="77777777" w:rsidR="007C57A1" w:rsidRPr="00A40D2E" w:rsidRDefault="007C57A1" w:rsidP="007C57A1">
                      <w:pPr>
                        <w:snapToGrid w:val="0"/>
                        <w:rPr>
                          <w:rFonts w:ascii="ＭＳ 明朝" w:hAnsi="ＭＳ 明朝"/>
                          <w:sz w:val="14"/>
                          <w:szCs w:val="16"/>
                        </w:rPr>
                      </w:pPr>
                      <w:r w:rsidRPr="00A40D2E">
                        <w:rPr>
                          <w:rFonts w:ascii="ＭＳ 明朝" w:hAnsi="ＭＳ 明朝" w:hint="eastAsia"/>
                          <w:sz w:val="14"/>
                          <w:szCs w:val="16"/>
                        </w:rPr>
                        <w:t>１掃除　２調理・配食　３</w:t>
                      </w:r>
                      <w:r>
                        <w:rPr>
                          <w:rFonts w:ascii="ＭＳ 明朝" w:hAnsi="ＭＳ 明朝" w:hint="eastAsia"/>
                          <w:sz w:val="14"/>
                          <w:szCs w:val="16"/>
                        </w:rPr>
                        <w:t>ごみ</w:t>
                      </w:r>
                      <w:r w:rsidRPr="00A40D2E">
                        <w:rPr>
                          <w:rFonts w:ascii="ＭＳ 明朝" w:hAnsi="ＭＳ 明朝" w:hint="eastAsia"/>
                          <w:sz w:val="14"/>
                          <w:szCs w:val="16"/>
                        </w:rPr>
                        <w:t>出し　４買い物</w:t>
                      </w:r>
                    </w:p>
                    <w:p w14:paraId="60380413" w14:textId="77777777" w:rsidR="007C57A1" w:rsidRPr="00A40D2E" w:rsidRDefault="007C57A1" w:rsidP="007C57A1">
                      <w:pPr>
                        <w:snapToGrid w:val="0"/>
                        <w:rPr>
                          <w:rFonts w:ascii="ＭＳ 明朝" w:hAnsi="ＭＳ 明朝"/>
                          <w:sz w:val="14"/>
                          <w:szCs w:val="16"/>
                        </w:rPr>
                      </w:pPr>
                      <w:r w:rsidRPr="00A40D2E">
                        <w:rPr>
                          <w:rFonts w:ascii="ＭＳ 明朝" w:hAnsi="ＭＳ 明朝" w:hint="eastAsia"/>
                          <w:sz w:val="14"/>
                          <w:szCs w:val="16"/>
                        </w:rPr>
                        <w:t>５洗濯　６ベッドメイク　７電球交換　８外出付添</w:t>
                      </w:r>
                    </w:p>
                    <w:p w14:paraId="60012F1E" w14:textId="77777777" w:rsidR="007C57A1" w:rsidRPr="00A40D2E" w:rsidRDefault="007C57A1" w:rsidP="007C57A1">
                      <w:pPr>
                        <w:snapToGrid w:val="0"/>
                        <w:rPr>
                          <w:rFonts w:ascii="ＭＳ 明朝" w:hAnsi="ＭＳ 明朝"/>
                          <w:sz w:val="14"/>
                          <w:szCs w:val="16"/>
                        </w:rPr>
                      </w:pPr>
                      <w:r w:rsidRPr="00A40D2E">
                        <w:rPr>
                          <w:rFonts w:ascii="ＭＳ 明朝" w:hAnsi="ＭＳ 明朝" w:hint="eastAsia"/>
                          <w:sz w:val="14"/>
                          <w:szCs w:val="16"/>
                        </w:rPr>
                        <w:t>９不用品整理　10代筆・読上げ　11庭仕事</w:t>
                      </w:r>
                    </w:p>
                    <w:p w14:paraId="28798045" w14:textId="77777777" w:rsidR="007C57A1" w:rsidRPr="00A40D2E" w:rsidRDefault="007C57A1" w:rsidP="007C57A1">
                      <w:pPr>
                        <w:snapToGrid w:val="0"/>
                        <w:rPr>
                          <w:rFonts w:ascii="ＭＳ 明朝" w:hAnsi="ＭＳ 明朝"/>
                          <w:sz w:val="14"/>
                          <w:szCs w:val="16"/>
                        </w:rPr>
                      </w:pPr>
                      <w:r w:rsidRPr="00A40D2E">
                        <w:rPr>
                          <w:rFonts w:ascii="ＭＳ 明朝" w:hAnsi="ＭＳ 明朝" w:hint="eastAsia"/>
                          <w:sz w:val="14"/>
                          <w:szCs w:val="16"/>
                        </w:rPr>
                        <w:t>12ペットの世話　13送迎（移動支援）</w:t>
                      </w:r>
                    </w:p>
                    <w:p w14:paraId="583A9FE5" w14:textId="77777777" w:rsidR="007C57A1" w:rsidRPr="00A40D2E" w:rsidRDefault="007C57A1" w:rsidP="007C57A1">
                      <w:pPr>
                        <w:snapToGrid w:val="0"/>
                        <w:rPr>
                          <w:rFonts w:ascii="ＭＳ 明朝" w:hAnsi="ＭＳ 明朝"/>
                          <w:sz w:val="14"/>
                          <w:szCs w:val="16"/>
                        </w:rPr>
                      </w:pPr>
                      <w:r w:rsidRPr="00A40D2E">
                        <w:rPr>
                          <w:rFonts w:ascii="ＭＳ 明朝" w:hAnsi="ＭＳ 明朝" w:hint="eastAsia"/>
                          <w:sz w:val="14"/>
                          <w:szCs w:val="16"/>
                        </w:rPr>
                        <w:t>14衣服の整理・被服の補修　15話し相手　16その他</w:t>
                      </w:r>
                    </w:p>
                  </w:txbxContent>
                </v:textbox>
              </v:shape>
            </w:pict>
          </mc:Fallback>
        </mc:AlternateContent>
      </w:r>
      <w:r w:rsidRPr="007C2136">
        <w:rPr>
          <w:rFonts w:hint="eastAsia"/>
        </w:rPr>
        <w:t>第</w:t>
      </w:r>
      <w:r>
        <w:rPr>
          <w:rFonts w:hint="eastAsia"/>
        </w:rPr>
        <w:t>９</w:t>
      </w:r>
      <w:r w:rsidRPr="007C2136">
        <w:rPr>
          <w:rFonts w:hint="eastAsia"/>
        </w:rPr>
        <w:t>号様式（第</w:t>
      </w:r>
      <w:r>
        <w:rPr>
          <w:rFonts w:hint="eastAsia"/>
        </w:rPr>
        <w:t>１０</w:t>
      </w:r>
      <w:r w:rsidRPr="007C2136">
        <w:rPr>
          <w:rFonts w:hint="eastAsia"/>
        </w:rPr>
        <w:t>条関係）</w:t>
      </w:r>
    </w:p>
    <w:p w14:paraId="2C14D21B" w14:textId="77777777" w:rsidR="007C57A1" w:rsidRDefault="007C57A1" w:rsidP="007C57A1">
      <w:pPr>
        <w:jc w:val="center"/>
      </w:pPr>
      <w:r w:rsidRPr="00177AF6">
        <w:rPr>
          <w:rFonts w:ascii="ＭＳ ゴシック" w:eastAsia="ＭＳ ゴシック" w:hAnsi="ＭＳ ゴシック"/>
          <w:sz w:val="28"/>
          <w:szCs w:val="32"/>
        </w:rPr>
        <w:t>活動</w:t>
      </w:r>
      <w:r>
        <w:rPr>
          <w:rFonts w:ascii="ＭＳ ゴシック" w:eastAsia="ＭＳ ゴシック" w:hAnsi="ＭＳ ゴシック" w:hint="eastAsia"/>
          <w:sz w:val="28"/>
          <w:szCs w:val="32"/>
        </w:rPr>
        <w:t>報告</w:t>
      </w:r>
      <w:r w:rsidRPr="00177AF6">
        <w:rPr>
          <w:rFonts w:ascii="ＭＳ ゴシック" w:eastAsia="ＭＳ ゴシック" w:hAnsi="ＭＳ ゴシック"/>
          <w:sz w:val="28"/>
          <w:szCs w:val="32"/>
        </w:rPr>
        <w:t>書</w:t>
      </w:r>
    </w:p>
    <w:tbl>
      <w:tblPr>
        <w:tblStyle w:val="ae"/>
        <w:tblW w:w="9926" w:type="dxa"/>
        <w:tblInd w:w="-431" w:type="dxa"/>
        <w:tblLook w:val="04A0" w:firstRow="1" w:lastRow="0" w:firstColumn="1" w:lastColumn="0" w:noHBand="0" w:noVBand="1"/>
      </w:tblPr>
      <w:tblGrid>
        <w:gridCol w:w="907"/>
        <w:gridCol w:w="2211"/>
        <w:gridCol w:w="1473"/>
        <w:gridCol w:w="624"/>
        <w:gridCol w:w="1480"/>
        <w:gridCol w:w="1984"/>
        <w:gridCol w:w="1247"/>
      </w:tblGrid>
      <w:tr w:rsidR="007C57A1" w14:paraId="32EEF281" w14:textId="77777777" w:rsidTr="005137CC"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35CD1B58" w14:textId="77777777" w:rsidR="007C57A1" w:rsidRDefault="007C57A1" w:rsidP="005137CC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>活動日</w:t>
            </w:r>
          </w:p>
        </w:tc>
        <w:tc>
          <w:tcPr>
            <w:tcW w:w="2211" w:type="dxa"/>
            <w:shd w:val="clear" w:color="auto" w:fill="F2F2F2" w:themeFill="background1" w:themeFillShade="F2"/>
            <w:vAlign w:val="center"/>
          </w:tcPr>
          <w:p w14:paraId="189EC807" w14:textId="77777777" w:rsidR="007C57A1" w:rsidRDefault="007C57A1" w:rsidP="005137CC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>活動時間</w:t>
            </w:r>
          </w:p>
        </w:tc>
        <w:tc>
          <w:tcPr>
            <w:tcW w:w="1473" w:type="dxa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E6C6BD8" w14:textId="77777777" w:rsidR="007C57A1" w:rsidRDefault="007C57A1" w:rsidP="005137CC">
            <w:pPr>
              <w:snapToGrid w:val="0"/>
              <w:jc w:val="center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>利用者氏名</w:t>
            </w:r>
          </w:p>
        </w:tc>
        <w:tc>
          <w:tcPr>
            <w:tcW w:w="624" w:type="dxa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071F2E5" w14:textId="77777777" w:rsidR="007C57A1" w:rsidRPr="004C63F7" w:rsidRDefault="007C57A1" w:rsidP="005137CC">
            <w:pPr>
              <w:snapToGrid w:val="0"/>
              <w:jc w:val="center"/>
              <w:rPr>
                <w:rFonts w:ascii="ＭＳ 明朝" w:hAnsi="ＭＳ 明朝" w:cs="ＭＳ ゴシック"/>
                <w:sz w:val="12"/>
                <w:szCs w:val="10"/>
              </w:rPr>
            </w:pPr>
            <w:r w:rsidRPr="004C63F7">
              <w:rPr>
                <w:rFonts w:ascii="ＭＳ 明朝" w:hAnsi="ＭＳ 明朝" w:cs="ＭＳ ゴシック" w:hint="eastAsia"/>
                <w:sz w:val="12"/>
                <w:szCs w:val="10"/>
              </w:rPr>
              <w:t>要支援者等の場合は○</w:t>
            </w:r>
          </w:p>
        </w:tc>
        <w:tc>
          <w:tcPr>
            <w:tcW w:w="1480" w:type="dxa"/>
            <w:shd w:val="clear" w:color="auto" w:fill="F2F2F2" w:themeFill="background1" w:themeFillShade="F2"/>
            <w:vAlign w:val="center"/>
          </w:tcPr>
          <w:p w14:paraId="6E800239" w14:textId="77777777" w:rsidR="007C57A1" w:rsidRPr="008B3214" w:rsidRDefault="007C57A1" w:rsidP="005137CC">
            <w:pPr>
              <w:snapToGrid w:val="0"/>
              <w:rPr>
                <w:rFonts w:ascii="ＭＳ 明朝" w:hAnsi="ＭＳ 明朝" w:cs="ＭＳ ゴシック"/>
                <w:sz w:val="16"/>
                <w:szCs w:val="14"/>
              </w:rPr>
            </w:pPr>
            <w:r w:rsidRPr="008B3214">
              <w:rPr>
                <w:rFonts w:ascii="ＭＳ 明朝" w:hAnsi="ＭＳ 明朝" w:cs="ＭＳ ゴシック" w:hint="eastAsia"/>
                <w:sz w:val="12"/>
                <w:szCs w:val="10"/>
              </w:rPr>
              <w:t>（要支援者等の場合）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介護予防ケアマネジメント等を行った地域包括支援センター等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FE2260A" w14:textId="77777777" w:rsidR="007C57A1" w:rsidRDefault="007C57A1" w:rsidP="005137CC">
            <w:pPr>
              <w:snapToGrid w:val="0"/>
              <w:jc w:val="center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>活動内容</w:t>
            </w:r>
          </w:p>
          <w:p w14:paraId="61DA25AC" w14:textId="77777777" w:rsidR="007C57A1" w:rsidRDefault="007C57A1" w:rsidP="005137CC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 w:rsidRPr="00C334AA">
              <w:rPr>
                <w:rFonts w:ascii="ＭＳ 明朝" w:hAnsi="ＭＳ 明朝" w:cs="ＭＳ ゴシック" w:hint="eastAsia"/>
                <w:sz w:val="16"/>
                <w:szCs w:val="14"/>
              </w:rPr>
              <w:t>（</w:t>
            </w:r>
            <w:r>
              <w:rPr>
                <w:rFonts w:ascii="ＭＳ 明朝" w:hAnsi="ＭＳ 明朝" w:cs="ＭＳ ゴシック" w:hint="eastAsia"/>
                <w:sz w:val="16"/>
                <w:szCs w:val="14"/>
              </w:rPr>
              <w:t>上</w:t>
            </w:r>
            <w:r w:rsidRPr="00C334AA">
              <w:rPr>
                <w:rFonts w:ascii="ＭＳ 明朝" w:hAnsi="ＭＳ 明朝" w:cs="ＭＳ ゴシック" w:hint="eastAsia"/>
                <w:sz w:val="16"/>
                <w:szCs w:val="14"/>
              </w:rPr>
              <w:t>のリストから選択）</w:t>
            </w:r>
          </w:p>
        </w:tc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08E421BD" w14:textId="77777777" w:rsidR="007C57A1" w:rsidRDefault="007C57A1" w:rsidP="005137CC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>備考</w:t>
            </w:r>
          </w:p>
        </w:tc>
      </w:tr>
      <w:tr w:rsidR="007C57A1" w14:paraId="57E94E85" w14:textId="77777777" w:rsidTr="005137CC">
        <w:tc>
          <w:tcPr>
            <w:tcW w:w="907" w:type="dxa"/>
          </w:tcPr>
          <w:p w14:paraId="13DA041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2DDC06A1" w14:textId="77777777" w:rsidR="007C57A1" w:rsidRPr="008B3214" w:rsidRDefault="007C57A1" w:rsidP="005137CC">
            <w:pPr>
              <w:jc w:val="both"/>
              <w:rPr>
                <w:rFonts w:ascii="ＭＳ 明朝" w:hAnsi="ＭＳ 明朝" w:cs="ＭＳ ゴシック"/>
                <w:sz w:val="18"/>
                <w:szCs w:val="16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6CF7164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5E1E2F5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470B8B4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20EA043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4CB1B13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1B191FED" w14:textId="77777777" w:rsidTr="005137CC">
        <w:tc>
          <w:tcPr>
            <w:tcW w:w="907" w:type="dxa"/>
          </w:tcPr>
          <w:p w14:paraId="2C762A9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4C4CE0BC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3C566C2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5A7F140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5830AC9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5E5AA28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561913C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399714D2" w14:textId="77777777" w:rsidTr="005137CC">
        <w:tc>
          <w:tcPr>
            <w:tcW w:w="907" w:type="dxa"/>
          </w:tcPr>
          <w:p w14:paraId="2DEA7E0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17F1652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22C1584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6E63E1CC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08DA38B0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36BD68DE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1B6CD79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3DD427C1" w14:textId="77777777" w:rsidTr="005137CC">
        <w:tc>
          <w:tcPr>
            <w:tcW w:w="907" w:type="dxa"/>
          </w:tcPr>
          <w:p w14:paraId="74067DC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38140BB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74115B6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58EC003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70D1259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229C8D2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6AE066C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20B6F766" w14:textId="77777777" w:rsidTr="005137CC">
        <w:tc>
          <w:tcPr>
            <w:tcW w:w="907" w:type="dxa"/>
          </w:tcPr>
          <w:p w14:paraId="0F05DEF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6F47B15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2C6B9AB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371A5FC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09D9293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6B0EE73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35C9FB3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516CDCAB" w14:textId="77777777" w:rsidTr="005137CC">
        <w:tc>
          <w:tcPr>
            <w:tcW w:w="907" w:type="dxa"/>
          </w:tcPr>
          <w:p w14:paraId="263DC10C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2A23BDA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382F96C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14B7DB0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6C59B49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4871EF0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55EBC83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27002FA9" w14:textId="77777777" w:rsidTr="005137CC">
        <w:tc>
          <w:tcPr>
            <w:tcW w:w="907" w:type="dxa"/>
          </w:tcPr>
          <w:p w14:paraId="585A5B2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1D6872A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4B03A8C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666E4C3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306E616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159B5F3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04A0C70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0055E44D" w14:textId="77777777" w:rsidTr="005137CC">
        <w:tc>
          <w:tcPr>
            <w:tcW w:w="907" w:type="dxa"/>
          </w:tcPr>
          <w:p w14:paraId="4D31313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733B295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3FAD8DD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0027B44C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0E3C81C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424AA12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44154DC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74A9347C" w14:textId="77777777" w:rsidTr="005137CC">
        <w:tc>
          <w:tcPr>
            <w:tcW w:w="907" w:type="dxa"/>
          </w:tcPr>
          <w:p w14:paraId="7A240E00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543A006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502E2E9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16BDE8B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0E948A9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7396B1B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772C2C3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1C05375E" w14:textId="77777777" w:rsidTr="005137CC">
        <w:tc>
          <w:tcPr>
            <w:tcW w:w="907" w:type="dxa"/>
          </w:tcPr>
          <w:p w14:paraId="1A4F78A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75D45F0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6F4E90DE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3418824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2B4A610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5F78A90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32F92B7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038E1115" w14:textId="77777777" w:rsidTr="005137CC">
        <w:tc>
          <w:tcPr>
            <w:tcW w:w="907" w:type="dxa"/>
          </w:tcPr>
          <w:p w14:paraId="0F29E16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54B8CE2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50C8E48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45F3609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24CD430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7190D93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5CE9772E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6287376A" w14:textId="77777777" w:rsidTr="005137CC">
        <w:tc>
          <w:tcPr>
            <w:tcW w:w="907" w:type="dxa"/>
          </w:tcPr>
          <w:p w14:paraId="7C31FF4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251B7740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29BAA31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780FCF8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119A030E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5C73F7C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67F5FA10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7DDC4AD4" w14:textId="77777777" w:rsidTr="005137CC">
        <w:tc>
          <w:tcPr>
            <w:tcW w:w="907" w:type="dxa"/>
          </w:tcPr>
          <w:p w14:paraId="7865C42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73232CE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277DF22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25BECAF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237CF33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0B8B797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00C0C1E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5C61E2F1" w14:textId="77777777" w:rsidTr="005137CC">
        <w:tc>
          <w:tcPr>
            <w:tcW w:w="907" w:type="dxa"/>
          </w:tcPr>
          <w:p w14:paraId="072FADE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4B2EC10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5BB0AC3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23CAD4E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37567A7C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0BA5B55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6F2AEA0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7BAB02EA" w14:textId="77777777" w:rsidTr="005137CC">
        <w:tc>
          <w:tcPr>
            <w:tcW w:w="907" w:type="dxa"/>
          </w:tcPr>
          <w:p w14:paraId="324C18E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2C636E1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7D82657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0E7B06D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20C1DE3E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4877A13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30710A7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644C2080" w14:textId="77777777" w:rsidTr="005137CC">
        <w:tc>
          <w:tcPr>
            <w:tcW w:w="907" w:type="dxa"/>
          </w:tcPr>
          <w:p w14:paraId="6A9BD81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77BE121E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51C9FD5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4D08B09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616AB33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55695D0E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4623BE6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0E6A2B17" w14:textId="77777777" w:rsidTr="005137CC">
        <w:tc>
          <w:tcPr>
            <w:tcW w:w="907" w:type="dxa"/>
          </w:tcPr>
          <w:p w14:paraId="5787B95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0CDE65EC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4AF8D95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47B79B5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69CEB77C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3A62054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5D728BC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72520222" w14:textId="77777777" w:rsidTr="005137CC">
        <w:tc>
          <w:tcPr>
            <w:tcW w:w="907" w:type="dxa"/>
          </w:tcPr>
          <w:p w14:paraId="1A03CF40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1F327F1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6F41D7E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4C0507F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780EA3F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64B4CE0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0752108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4D2D7F0B" w14:textId="77777777" w:rsidTr="005137CC">
        <w:tc>
          <w:tcPr>
            <w:tcW w:w="907" w:type="dxa"/>
          </w:tcPr>
          <w:p w14:paraId="4F28B76E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6811D22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0EB7D7D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3DDF48D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39FB1B4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715165B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5AB7831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5424F25A" w14:textId="77777777" w:rsidTr="005137CC">
        <w:tc>
          <w:tcPr>
            <w:tcW w:w="907" w:type="dxa"/>
          </w:tcPr>
          <w:p w14:paraId="656FB9D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0A3935B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4FCE615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3B78C80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239E9FB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1761196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03183E9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73051D38" w14:textId="77777777" w:rsidTr="005137CC">
        <w:tc>
          <w:tcPr>
            <w:tcW w:w="907" w:type="dxa"/>
          </w:tcPr>
          <w:p w14:paraId="287250F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4498341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1E146BC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10781F1E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6B4E899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3F01D2A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43FA43B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36B5EE0B" w14:textId="77777777" w:rsidTr="005137CC">
        <w:tc>
          <w:tcPr>
            <w:tcW w:w="907" w:type="dxa"/>
          </w:tcPr>
          <w:p w14:paraId="263EE7B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564BAFB1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30A0083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0667396A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4112436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74B1244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4AC9B1C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54D56301" w14:textId="77777777" w:rsidTr="005137CC">
        <w:tc>
          <w:tcPr>
            <w:tcW w:w="907" w:type="dxa"/>
          </w:tcPr>
          <w:p w14:paraId="7C79F22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6D4C0AC0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19454B55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1267BEC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310F2D1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2E419FC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269C4A2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310E7656" w14:textId="77777777" w:rsidTr="005137CC">
        <w:tc>
          <w:tcPr>
            <w:tcW w:w="907" w:type="dxa"/>
          </w:tcPr>
          <w:p w14:paraId="1943F6F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5F66B7F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02ABCB0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1398BF0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65E4860B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0AF74E6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4C88A42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04181E7A" w14:textId="77777777" w:rsidTr="005137CC">
        <w:tc>
          <w:tcPr>
            <w:tcW w:w="907" w:type="dxa"/>
          </w:tcPr>
          <w:p w14:paraId="12DE98FC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009FC9E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0D123C6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0FA4E55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43FEDB0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2324DE3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586DB726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535906BC" w14:textId="77777777" w:rsidTr="005137CC">
        <w:tc>
          <w:tcPr>
            <w:tcW w:w="907" w:type="dxa"/>
          </w:tcPr>
          <w:p w14:paraId="2C55D07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732C1EA7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7EA0E54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7D89A5E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24AE23D3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47A12334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0BD05BA9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7C57A1" w14:paraId="690BAAB6" w14:textId="77777777" w:rsidTr="005137CC">
        <w:tc>
          <w:tcPr>
            <w:tcW w:w="907" w:type="dxa"/>
          </w:tcPr>
          <w:p w14:paraId="196437C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 xml:space="preserve">　／</w:t>
            </w:r>
          </w:p>
        </w:tc>
        <w:tc>
          <w:tcPr>
            <w:tcW w:w="2211" w:type="dxa"/>
          </w:tcPr>
          <w:p w14:paraId="34BDCE0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分～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時　</w:t>
            </w:r>
            <w:r>
              <w:rPr>
                <w:rFonts w:ascii="ＭＳ 明朝" w:hAnsi="ＭＳ 明朝" w:cs="ＭＳ ゴシック" w:hint="eastAsia"/>
                <w:sz w:val="18"/>
                <w:szCs w:val="16"/>
              </w:rPr>
              <w:t xml:space="preserve"> </w:t>
            </w:r>
            <w:r w:rsidRPr="008B3214">
              <w:rPr>
                <w:rFonts w:ascii="ＭＳ 明朝" w:hAnsi="ＭＳ 明朝" w:cs="ＭＳ ゴシック" w:hint="eastAsia"/>
                <w:sz w:val="18"/>
                <w:szCs w:val="16"/>
              </w:rPr>
              <w:t>分</w:t>
            </w:r>
          </w:p>
        </w:tc>
        <w:tc>
          <w:tcPr>
            <w:tcW w:w="1473" w:type="dxa"/>
            <w:tcBorders>
              <w:right w:val="dotted" w:sz="4" w:space="0" w:color="auto"/>
            </w:tcBorders>
          </w:tcPr>
          <w:p w14:paraId="709697FF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24" w:type="dxa"/>
            <w:tcBorders>
              <w:left w:val="dotted" w:sz="4" w:space="0" w:color="auto"/>
            </w:tcBorders>
          </w:tcPr>
          <w:p w14:paraId="5C51F238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480" w:type="dxa"/>
          </w:tcPr>
          <w:p w14:paraId="4EC62D6D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984" w:type="dxa"/>
          </w:tcPr>
          <w:p w14:paraId="23C99BB2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47" w:type="dxa"/>
          </w:tcPr>
          <w:p w14:paraId="0866C120" w14:textId="77777777" w:rsidR="007C57A1" w:rsidRDefault="007C57A1" w:rsidP="005137CC">
            <w:pPr>
              <w:jc w:val="both"/>
              <w:rPr>
                <w:rFonts w:ascii="ＭＳ 明朝" w:hAnsi="ＭＳ 明朝" w:cs="ＭＳ ゴシック"/>
                <w:szCs w:val="21"/>
              </w:rPr>
            </w:pPr>
          </w:p>
        </w:tc>
      </w:tr>
    </w:tbl>
    <w:p w14:paraId="7FA0E9E5" w14:textId="77777777" w:rsidR="007C57A1" w:rsidRDefault="007C57A1" w:rsidP="007C57A1">
      <w:pPr>
        <w:ind w:left="220" w:hangingChars="100" w:hanging="220"/>
        <w:jc w:val="both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（注意事項）</w:t>
      </w:r>
    </w:p>
    <w:p w14:paraId="5B39F7F7" w14:textId="77777777" w:rsidR="007C57A1" w:rsidRDefault="007C57A1" w:rsidP="007C57A1">
      <w:pPr>
        <w:ind w:left="220" w:hangingChars="100" w:hanging="220"/>
        <w:jc w:val="both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 xml:space="preserve">　１　市内在住の利用者について記入してください。</w:t>
      </w:r>
    </w:p>
    <w:p w14:paraId="59EAAFA5" w14:textId="77777777" w:rsidR="007C57A1" w:rsidRDefault="007C57A1" w:rsidP="007C57A1">
      <w:pPr>
        <w:ind w:leftChars="100" w:left="220"/>
        <w:jc w:val="both"/>
      </w:pPr>
      <w:r>
        <w:rPr>
          <w:rFonts w:hint="eastAsia"/>
        </w:rPr>
        <w:t>２　行が足りない場合は追加してください。</w:t>
      </w:r>
    </w:p>
    <w:p w14:paraId="4F196D24" w14:textId="7DBE6F3A" w:rsidR="00D72C03" w:rsidRPr="007C57A1" w:rsidRDefault="007C57A1" w:rsidP="007C57A1">
      <w:pPr>
        <w:ind w:leftChars="100" w:left="440" w:hangingChars="100" w:hanging="220"/>
        <w:jc w:val="both"/>
        <w:rPr>
          <w:rFonts w:ascii="ＭＳ 明朝" w:hAnsi="ＭＳ 明朝" w:hint="eastAsia"/>
          <w:szCs w:val="21"/>
        </w:rPr>
      </w:pPr>
      <w:r>
        <w:rPr>
          <w:rFonts w:hint="eastAsia"/>
        </w:rPr>
        <w:t>３　活動日誌など、上記の内容が記載されている他の書類があれば、本様式に替えることができます。</w:t>
      </w:r>
    </w:p>
    <w:sectPr w:rsidR="00D72C03" w:rsidRPr="007C57A1" w:rsidSect="0044314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D1620" w14:textId="77777777" w:rsidR="00FF79DF" w:rsidRDefault="00FF79DF" w:rsidP="00973C13">
      <w:r>
        <w:separator/>
      </w:r>
    </w:p>
  </w:endnote>
  <w:endnote w:type="continuationSeparator" w:id="0">
    <w:p w14:paraId="0FE90A95" w14:textId="77777777" w:rsidR="00FF79DF" w:rsidRDefault="00FF79DF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13990" w14:textId="77777777" w:rsidR="00FF79DF" w:rsidRDefault="00FF79DF" w:rsidP="00973C13">
      <w:r>
        <w:separator/>
      </w:r>
    </w:p>
  </w:footnote>
  <w:footnote w:type="continuationSeparator" w:id="0">
    <w:p w14:paraId="350B691E" w14:textId="77777777" w:rsidR="00FF79DF" w:rsidRDefault="00FF79DF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2E9"/>
    <w:rsid w:val="0044314A"/>
    <w:rsid w:val="00531F1E"/>
    <w:rsid w:val="007C57A1"/>
    <w:rsid w:val="007F1299"/>
    <w:rsid w:val="00973C13"/>
    <w:rsid w:val="009832E9"/>
    <w:rsid w:val="009B2953"/>
    <w:rsid w:val="009E4A04"/>
    <w:rsid w:val="00B37837"/>
    <w:rsid w:val="00BA65D3"/>
    <w:rsid w:val="00D320F7"/>
    <w:rsid w:val="00D72C03"/>
    <w:rsid w:val="00FB7575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66ADF7"/>
  <w15:chartTrackingRefBased/>
  <w15:docId w15:val="{BA6DA2D1-F5CC-4E13-A326-724AFBA4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7A1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qFormat/>
    <w:rsid w:val="009832E9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2E9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2E9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2E9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2E9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2E9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2E9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2E9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2E9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9832E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32E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32E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32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32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32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32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32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32E9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9832E9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983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9832E9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9832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9832E9"/>
    <w:pPr>
      <w:widowControl w:val="0"/>
      <w:spacing w:before="160" w:after="160"/>
      <w:jc w:val="center"/>
    </w:pPr>
    <w:rPr>
      <w:rFonts w:ascii="ＭＳ 明朝" w:hAnsi="ＭＳ 明朝"/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9832E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9832E9"/>
    <w:pPr>
      <w:widowControl w:val="0"/>
      <w:ind w:left="720"/>
      <w:contextualSpacing/>
      <w:jc w:val="both"/>
    </w:pPr>
    <w:rPr>
      <w:rFonts w:ascii="ＭＳ 明朝" w:hAnsi="ＭＳ 明朝"/>
    </w:rPr>
  </w:style>
  <w:style w:type="character" w:styleId="21">
    <w:name w:val="Intense Emphasis"/>
    <w:basedOn w:val="a0"/>
    <w:uiPriority w:val="21"/>
    <w:qFormat/>
    <w:rsid w:val="009832E9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32E9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ＭＳ 明朝" w:hAnsi="ＭＳ 明朝"/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32E9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9832E9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7C57A1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>Kyoto City Office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2026-06-04T08:51:00Z</dcterms:created>
  <dcterms:modified xsi:type="dcterms:W3CDTF">2026-06-04T08:52:00Z</dcterms:modified>
</cp:coreProperties>
</file>