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DD96" w14:textId="07496C7E" w:rsidR="0031506F" w:rsidRPr="0003763E" w:rsidRDefault="008F3326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ケアラー</w:t>
      </w:r>
      <w:r w:rsidR="00A957F5">
        <w:rPr>
          <w:rFonts w:ascii="メイリオ" w:eastAsia="メイリオ" w:hAnsi="メイリオ" w:cs="メイリオ" w:hint="eastAsia"/>
          <w:b/>
          <w:sz w:val="28"/>
          <w:szCs w:val="28"/>
        </w:rPr>
        <w:t>支援の推進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に係るシンボルマーク・キャッチコピー　</w:t>
      </w:r>
      <w:r w:rsidR="00DB3587" w:rsidRPr="0003763E">
        <w:rPr>
          <w:rFonts w:ascii="メイリオ" w:eastAsia="メイリオ" w:hAnsi="メイリオ" w:cs="メイリオ" w:hint="eastAsia"/>
          <w:b/>
          <w:sz w:val="28"/>
          <w:szCs w:val="28"/>
        </w:rPr>
        <w:t>応募用紙</w:t>
      </w:r>
    </w:p>
    <w:tbl>
      <w:tblPr>
        <w:tblStyle w:val="afa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2126"/>
        <w:gridCol w:w="1446"/>
      </w:tblGrid>
      <w:tr w:rsidR="008A5A96" w14:paraId="17B4883D" w14:textId="77777777" w:rsidTr="008F3326">
        <w:trPr>
          <w:trHeight w:val="956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C9E01" w14:textId="77777777" w:rsidR="008A5A96" w:rsidRDefault="008A5A96" w:rsidP="00BB04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応募区分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1B67662" w14:textId="0BD6914F" w:rsidR="008A5A96" w:rsidRDefault="006522E1" w:rsidP="008A5A9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3A3465">
              <w:rPr>
                <w:rFonts w:ascii="ＭＳ ゴシック" w:eastAsia="ＭＳ ゴシック" w:hAnsi="ＭＳ ゴシック" w:hint="eastAsia"/>
                <w:sz w:val="24"/>
              </w:rPr>
              <w:t>応募される</w:t>
            </w:r>
            <w:r w:rsidR="008F3326">
              <w:rPr>
                <w:rFonts w:ascii="ＭＳ ゴシック" w:eastAsia="ＭＳ ゴシック" w:hAnsi="ＭＳ ゴシック" w:hint="eastAsia"/>
                <w:sz w:val="24"/>
              </w:rPr>
              <w:t>区分にチェックしてください</w:t>
            </w:r>
            <w:r w:rsidR="008A5A96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14:paraId="7FE88EA0" w14:textId="1FA56243" w:rsidR="008A5A96" w:rsidRPr="008A5A96" w:rsidRDefault="00BF6750" w:rsidP="008A5A9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778903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5B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F332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DD41D9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</w:t>
            </w:r>
            <w:r w:rsidR="002E7CA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キャッチコピー</w:t>
            </w:r>
            <w:r w:rsidR="008F332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7E67E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4077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926764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32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E67E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DD41D9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</w:t>
            </w:r>
            <w:r w:rsidR="002E7CA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シンボルマーク　　　</w:t>
            </w:r>
          </w:p>
        </w:tc>
      </w:tr>
      <w:tr w:rsidR="00735582" w14:paraId="1E5C8B28" w14:textId="77777777" w:rsidTr="00735582">
        <w:trPr>
          <w:trHeight w:val="287"/>
        </w:trPr>
        <w:tc>
          <w:tcPr>
            <w:tcW w:w="223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165EACA" w14:textId="74A63DA2" w:rsidR="00735582" w:rsidRDefault="00735582" w:rsidP="00BB04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77A0F7C5" w14:textId="77777777" w:rsidR="00735582" w:rsidRDefault="00735582" w:rsidP="008A5A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73E80EA4" w14:textId="77777777" w:rsidR="00735582" w:rsidRDefault="00735582" w:rsidP="007355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親権者の同意</w:t>
            </w:r>
          </w:p>
          <w:p w14:paraId="47B5E055" w14:textId="090BD490" w:rsidR="00735582" w:rsidRDefault="00735582" w:rsidP="007355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5582">
              <w:rPr>
                <w:rFonts w:ascii="ＭＳ ゴシック" w:eastAsia="ＭＳ ゴシック" w:hAnsi="ＭＳ ゴシック" w:hint="eastAsia"/>
                <w:w w:val="78"/>
                <w:sz w:val="24"/>
                <w:fitText w:val="1920" w:id="-714281216"/>
              </w:rPr>
              <w:t>（18歳未満のみ回答</w:t>
            </w:r>
            <w:r w:rsidRPr="00735582">
              <w:rPr>
                <w:rFonts w:ascii="ＭＳ ゴシック" w:eastAsia="ＭＳ ゴシック" w:hAnsi="ＭＳ ゴシック" w:hint="eastAsia"/>
                <w:spacing w:val="8"/>
                <w:w w:val="78"/>
                <w:sz w:val="24"/>
                <w:fitText w:val="1920" w:id="-714281216"/>
              </w:rPr>
              <w:t>）</w:t>
            </w:r>
          </w:p>
        </w:tc>
        <w:tc>
          <w:tcPr>
            <w:tcW w:w="1446" w:type="dxa"/>
            <w:vMerge w:val="restart"/>
            <w:shd w:val="clear" w:color="auto" w:fill="FFFFFF" w:themeFill="background1"/>
            <w:vAlign w:val="center"/>
          </w:tcPr>
          <w:p w14:paraId="4DED2977" w14:textId="39073EBD" w:rsidR="00735582" w:rsidRDefault="00735582" w:rsidP="00735582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244376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735582">
              <w:rPr>
                <w:rFonts w:ascii="ＭＳ ゴシック" w:eastAsia="ＭＳ ゴシック" w:hAnsi="ＭＳ ゴシック" w:hint="eastAsia"/>
                <w:sz w:val="24"/>
              </w:rPr>
              <w:t>あり</w:t>
            </w:r>
          </w:p>
        </w:tc>
      </w:tr>
      <w:tr w:rsidR="00735582" w14:paraId="27C3FDCF" w14:textId="77777777" w:rsidTr="00DD41D9">
        <w:trPr>
          <w:trHeight w:val="956"/>
        </w:trPr>
        <w:tc>
          <w:tcPr>
            <w:tcW w:w="2235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5CF6D28" w14:textId="77777777" w:rsidR="00735582" w:rsidRDefault="00735582" w:rsidP="008F33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14:paraId="1F55C234" w14:textId="219B5F04" w:rsidR="00735582" w:rsidRDefault="00735582" w:rsidP="008F33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3326">
              <w:rPr>
                <w:rFonts w:ascii="ＭＳ ゴシック" w:eastAsia="ＭＳ ゴシック" w:hAnsi="ＭＳ ゴシック" w:hint="eastAsia"/>
                <w:w w:val="81"/>
                <w:sz w:val="24"/>
                <w:fitText w:val="2160" w:id="-714283264"/>
              </w:rPr>
              <w:t>（団体の場合は団体名</w:t>
            </w:r>
            <w:r w:rsidRPr="008F3326">
              <w:rPr>
                <w:rFonts w:ascii="ＭＳ ゴシック" w:eastAsia="ＭＳ ゴシック" w:hAnsi="ＭＳ ゴシック" w:hint="eastAsia"/>
                <w:spacing w:val="17"/>
                <w:w w:val="81"/>
                <w:sz w:val="24"/>
                <w:fitText w:val="2160" w:id="-714283264"/>
              </w:rPr>
              <w:t>）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3BCAAEF2" w14:textId="77777777" w:rsidR="00735582" w:rsidRPr="008F3326" w:rsidRDefault="00735582" w:rsidP="00DD41D9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0020F023" w14:textId="77777777" w:rsidR="00735582" w:rsidRPr="008F3326" w:rsidRDefault="00735582" w:rsidP="008A5A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6" w:type="dxa"/>
            <w:vMerge/>
            <w:shd w:val="clear" w:color="auto" w:fill="FFFFFF" w:themeFill="background1"/>
          </w:tcPr>
          <w:p w14:paraId="38080C13" w14:textId="0C06E8E2" w:rsidR="00735582" w:rsidRPr="008F3326" w:rsidRDefault="00735582" w:rsidP="008A5A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F3326" w14:paraId="4E3B0BFE" w14:textId="77777777" w:rsidTr="00735582">
        <w:trPr>
          <w:trHeight w:val="956"/>
        </w:trPr>
        <w:tc>
          <w:tcPr>
            <w:tcW w:w="2235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A9EA582" w14:textId="0144DA43" w:rsidR="008F3326" w:rsidRDefault="00735582" w:rsidP="008F33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399" w:type="dxa"/>
            <w:gridSpan w:val="3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034020E8" w14:textId="693BAD88" w:rsidR="00735582" w:rsidRPr="008F3326" w:rsidRDefault="00735582" w:rsidP="00735582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　月　　　　日　　　　歳</w:t>
            </w:r>
          </w:p>
        </w:tc>
      </w:tr>
      <w:tr w:rsidR="008C30DB" w14:paraId="1CE41830" w14:textId="77777777" w:rsidTr="0007382E">
        <w:trPr>
          <w:trHeight w:val="956"/>
        </w:trPr>
        <w:tc>
          <w:tcPr>
            <w:tcW w:w="2235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3D869D0" w14:textId="2FE8F3DB" w:rsidR="008C30DB" w:rsidRDefault="008C30DB" w:rsidP="008C30D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399" w:type="dxa"/>
            <w:gridSpan w:val="3"/>
            <w:tcBorders>
              <w:top w:val="dashed" w:sz="4" w:space="0" w:color="auto"/>
            </w:tcBorders>
            <w:shd w:val="clear" w:color="auto" w:fill="FFFFFF" w:themeFill="background1"/>
          </w:tcPr>
          <w:p w14:paraId="16DFE763" w14:textId="77777777" w:rsidR="008C30DB" w:rsidRDefault="008C30DB" w:rsidP="008C30D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　－　　　　</w:t>
            </w:r>
          </w:p>
          <w:p w14:paraId="26BC77BD" w14:textId="77777777" w:rsidR="008C30DB" w:rsidRDefault="008C30DB" w:rsidP="008C30D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05FF91A" w14:textId="0B519FC9" w:rsidR="008C30DB" w:rsidRDefault="008C30DB" w:rsidP="008C30D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6750" w14:paraId="2C22E646" w14:textId="77777777" w:rsidTr="002E7CAD">
        <w:trPr>
          <w:trHeight w:val="72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7530BD1" w14:textId="3ED36EF3" w:rsidR="00735582" w:rsidRDefault="008C30DB" w:rsidP="007355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</w:tc>
        <w:tc>
          <w:tcPr>
            <w:tcW w:w="7399" w:type="dxa"/>
            <w:gridSpan w:val="3"/>
            <w:shd w:val="clear" w:color="auto" w:fill="FFFFFF" w:themeFill="background1"/>
            <w:vAlign w:val="center"/>
          </w:tcPr>
          <w:p w14:paraId="7A806EAD" w14:textId="7616CFB2" w:rsidR="002E7CAD" w:rsidRDefault="002E7CAD" w:rsidP="002E7CAD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6750" w14:paraId="1E531F5B" w14:textId="77777777" w:rsidTr="002E7CAD">
        <w:trPr>
          <w:trHeight w:val="726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1E8D5FC" w14:textId="77777777" w:rsidR="00BF6750" w:rsidRDefault="00BF6750" w:rsidP="00DD31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65F41E" w14:textId="77777777" w:rsidR="008C30DB" w:rsidRDefault="008C30DB" w:rsidP="002E7CAD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6750" w14:paraId="5105FADC" w14:textId="77777777" w:rsidTr="002E7CAD">
        <w:trPr>
          <w:trHeight w:val="726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5E6B4A8" w14:textId="66A485DA" w:rsidR="00BF6750" w:rsidRDefault="008C30DB" w:rsidP="00DD31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D7FA0" w14:textId="77777777" w:rsidR="008C30DB" w:rsidRDefault="008C30DB" w:rsidP="002E7CAD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D75ACAD" w14:textId="2B257EC1" w:rsidR="0031506F" w:rsidRDefault="008C30DB" w:rsidP="002F44A7">
      <w:pPr>
        <w:spacing w:before="360" w:after="240"/>
        <w:rPr>
          <w:rFonts w:ascii="ＭＳ ゴシック" w:eastAsia="ＭＳ ゴシック" w:hAnsi="ＭＳ ゴシック"/>
          <w:sz w:val="24"/>
        </w:rPr>
      </w:pPr>
      <w:r w:rsidRPr="002F44A7">
        <w:rPr>
          <w:rFonts w:ascii="ＭＳ ゴシック" w:eastAsia="ＭＳ ゴシック" w:hAnsi="ＭＳ ゴシック" w:hint="eastAsia"/>
          <w:b/>
          <w:sz w:val="24"/>
        </w:rPr>
        <w:t>１</w:t>
      </w:r>
      <w:r w:rsidR="007E67EE" w:rsidRPr="002F44A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726EF" w:rsidRPr="002F44A7">
        <w:rPr>
          <w:rFonts w:ascii="ＭＳ ゴシック" w:eastAsia="ＭＳ ゴシック" w:hAnsi="ＭＳ ゴシック" w:hint="eastAsia"/>
          <w:b/>
          <w:sz w:val="24"/>
        </w:rPr>
        <w:t>キャッチ</w:t>
      </w:r>
      <w:r w:rsidR="00521746">
        <w:rPr>
          <w:rFonts w:ascii="ＭＳ ゴシック" w:eastAsia="ＭＳ ゴシック" w:hAnsi="ＭＳ ゴシック" w:hint="eastAsia"/>
          <w:b/>
          <w:sz w:val="24"/>
        </w:rPr>
        <w:t>コピー</w:t>
      </w:r>
      <w:r w:rsidR="002F44A7" w:rsidRPr="002F44A7">
        <w:rPr>
          <w:rFonts w:ascii="ＭＳ ゴシック" w:eastAsia="ＭＳ ゴシック" w:hAnsi="ＭＳ ゴシック" w:hint="eastAsia"/>
          <w:sz w:val="24"/>
        </w:rPr>
        <w:t>（</w:t>
      </w:r>
      <w:r w:rsidR="000726EF" w:rsidRPr="002F44A7">
        <w:rPr>
          <w:rFonts w:ascii="ＭＳ ゴシック" w:eastAsia="ＭＳ ゴシック" w:hAnsi="ＭＳ ゴシック" w:hint="eastAsia"/>
          <w:sz w:val="24"/>
        </w:rPr>
        <w:t>おおむね</w:t>
      </w:r>
      <w:r w:rsidR="00DB3587" w:rsidRPr="002F44A7">
        <w:rPr>
          <w:rFonts w:ascii="ＭＳ ゴシック" w:eastAsia="ＭＳ ゴシック" w:hAnsi="ＭＳ ゴシック" w:hint="eastAsia"/>
          <w:sz w:val="24"/>
        </w:rPr>
        <w:t>２０文字以内</w:t>
      </w:r>
      <w:r w:rsidR="002F44A7" w:rsidRPr="002F44A7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fa"/>
        <w:tblpPr w:leftFromText="142" w:rightFromText="142" w:vertAnchor="text" w:horzAnchor="margin" w:tblpY="109"/>
        <w:tblW w:w="9592" w:type="dxa"/>
        <w:tblLayout w:type="fixed"/>
        <w:tblLook w:val="04A0" w:firstRow="1" w:lastRow="0" w:firstColumn="1" w:lastColumn="0" w:noHBand="0" w:noVBand="1"/>
      </w:tblPr>
      <w:tblGrid>
        <w:gridCol w:w="3227"/>
        <w:gridCol w:w="6365"/>
      </w:tblGrid>
      <w:tr w:rsidR="009B166C" w14:paraId="331EC19A" w14:textId="77777777" w:rsidTr="009B166C">
        <w:trPr>
          <w:trHeight w:val="665"/>
        </w:trPr>
        <w:tc>
          <w:tcPr>
            <w:tcW w:w="95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E2487" w14:textId="77777777" w:rsidR="009B166C" w:rsidRPr="008C30DB" w:rsidRDefault="009B166C" w:rsidP="009B166C">
            <w:pPr>
              <w:rPr>
                <w:rFonts w:ascii="ＭＳ ゴシック" w:eastAsia="ＭＳ ゴシック" w:hAnsi="ＭＳ ゴシック"/>
                <w:sz w:val="28"/>
              </w:rPr>
            </w:pPr>
          </w:p>
          <w:p w14:paraId="193C2331" w14:textId="77777777" w:rsidR="009B166C" w:rsidRDefault="009B166C" w:rsidP="009B166C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B166C" w14:paraId="6801EBD2" w14:textId="77777777" w:rsidTr="009B166C">
        <w:trPr>
          <w:trHeight w:val="375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DF610A1" w14:textId="77777777" w:rsidR="009B166C" w:rsidRDefault="009B166C" w:rsidP="009B16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作品の説明</w:t>
            </w:r>
          </w:p>
          <w:p w14:paraId="23E8C89B" w14:textId="77777777" w:rsidR="009B166C" w:rsidRPr="00DE62A5" w:rsidRDefault="009B166C" w:rsidP="009B166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62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表現の</w:t>
            </w:r>
            <w:r w:rsidRPr="00DE62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意味や理由を書いてください）</w:t>
            </w:r>
          </w:p>
        </w:tc>
        <w:tc>
          <w:tcPr>
            <w:tcW w:w="63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4AD2A" w14:textId="77777777" w:rsidR="009B166C" w:rsidRDefault="009B166C" w:rsidP="009B166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（２００字以内で記載してください）</w:t>
            </w:r>
          </w:p>
          <w:p w14:paraId="1553E958" w14:textId="77777777" w:rsidR="009B166C" w:rsidRDefault="009B166C" w:rsidP="009B166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F2B9A94" w14:textId="77777777" w:rsidR="009B166C" w:rsidRDefault="009B166C" w:rsidP="009B166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6D5EFCA" w14:textId="77777777" w:rsidR="009B166C" w:rsidRDefault="009B166C" w:rsidP="009B166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85CF1EC" w14:textId="77777777" w:rsidR="009B166C" w:rsidRDefault="009B166C" w:rsidP="009B166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0B9C6E5" w14:textId="77777777" w:rsidR="009B166C" w:rsidRDefault="009B166C" w:rsidP="009B166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2102912" w14:textId="77777777" w:rsidR="009B166C" w:rsidRDefault="009B166C" w:rsidP="009B166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1043DE7" w14:textId="77777777" w:rsidR="009B166C" w:rsidRDefault="009B166C" w:rsidP="009B166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AC7A0C2" w14:textId="77777777" w:rsidR="009B166C" w:rsidRDefault="009B166C" w:rsidP="009B166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76F1B27" w14:textId="77777777" w:rsidR="009B166C" w:rsidRDefault="009B166C" w:rsidP="009B166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C71777E" w14:textId="77777777" w:rsidR="009B166C" w:rsidRDefault="009B166C" w:rsidP="009B16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49AAB6" w14:textId="77777777" w:rsidR="001E141D" w:rsidRDefault="001E141D" w:rsidP="001E141D">
      <w:pPr>
        <w:spacing w:before="0" w:after="0" w:line="240" w:lineRule="auto"/>
        <w:rPr>
          <w:rFonts w:ascii="ＭＳ ゴシック" w:eastAsia="ＭＳ ゴシック" w:hAnsi="ＭＳ ゴシック"/>
          <w:b/>
          <w:sz w:val="24"/>
        </w:rPr>
      </w:pPr>
    </w:p>
    <w:p w14:paraId="1FBDDEF8" w14:textId="77777777" w:rsidR="001E141D" w:rsidRDefault="001E141D" w:rsidP="001E141D">
      <w:pPr>
        <w:spacing w:before="0" w:after="0" w:line="240" w:lineRule="auto"/>
        <w:rPr>
          <w:rFonts w:ascii="ＭＳ ゴシック" w:eastAsia="ＭＳ ゴシック" w:hAnsi="ＭＳ ゴシック"/>
          <w:b/>
          <w:sz w:val="24"/>
        </w:rPr>
      </w:pPr>
    </w:p>
    <w:p w14:paraId="7AF886E2" w14:textId="0D5C90F7" w:rsidR="009B166C" w:rsidRDefault="009B166C" w:rsidP="001E141D">
      <w:pPr>
        <w:spacing w:before="0" w:after="0"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２</w:t>
      </w:r>
      <w:r w:rsidRPr="002F44A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E4CBA">
        <w:rPr>
          <w:rFonts w:ascii="ＭＳ ゴシック" w:eastAsia="ＭＳ ゴシック" w:hAnsi="ＭＳ ゴシック" w:hint="eastAsia"/>
          <w:b/>
          <w:sz w:val="24"/>
        </w:rPr>
        <w:t>シンボル</w:t>
      </w:r>
      <w:r>
        <w:rPr>
          <w:rFonts w:ascii="ＭＳ ゴシック" w:eastAsia="ＭＳ ゴシック" w:hAnsi="ＭＳ ゴシック" w:hint="eastAsia"/>
          <w:b/>
          <w:sz w:val="24"/>
        </w:rPr>
        <w:t>マーク</w:t>
      </w:r>
    </w:p>
    <w:p w14:paraId="22BD847D" w14:textId="05694AFF" w:rsidR="009B166C" w:rsidRDefault="009B166C" w:rsidP="001E141D">
      <w:pPr>
        <w:spacing w:before="0" w:after="0"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＜作品のデジタルデータの有無＞</w:t>
      </w:r>
    </w:p>
    <w:p w14:paraId="3F56A6A7" w14:textId="5390EF11" w:rsidR="009B166C" w:rsidRDefault="009B166C" w:rsidP="001E141D">
      <w:pPr>
        <w:spacing w:before="0" w:after="0"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E141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該当する□にチェックしてください。</w:t>
      </w:r>
    </w:p>
    <w:p w14:paraId="5FA58389" w14:textId="2B0829F4" w:rsidR="009B166C" w:rsidRPr="001E141D" w:rsidRDefault="00AE4CBA" w:rsidP="001E141D">
      <w:pPr>
        <w:spacing w:before="0" w:after="0" w:line="240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7100343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5B6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E141D" w:rsidRPr="001E141D">
        <w:rPr>
          <w:rFonts w:ascii="ＭＳ ゴシック" w:eastAsia="ＭＳ ゴシック" w:hAnsi="ＭＳ ゴシック" w:hint="eastAsia"/>
          <w:sz w:val="24"/>
          <w:szCs w:val="24"/>
        </w:rPr>
        <w:t xml:space="preserve"> あり（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2327423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5B6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E141D" w:rsidRPr="001E141D">
        <w:rPr>
          <w:rFonts w:ascii="ＭＳ ゴシック" w:eastAsia="ＭＳ ゴシック" w:hAnsi="ＭＳ ゴシック" w:hint="eastAsia"/>
          <w:sz w:val="24"/>
          <w:szCs w:val="24"/>
        </w:rPr>
        <w:t>JPEG</w:t>
      </w:r>
      <w:r w:rsidR="001E141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E141D" w:rsidRPr="001E141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0292983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5B6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E141D" w:rsidRPr="001E141D">
        <w:rPr>
          <w:rFonts w:ascii="ＭＳ ゴシック" w:eastAsia="ＭＳ ゴシック" w:hAnsi="ＭＳ ゴシック" w:hint="eastAsia"/>
          <w:sz w:val="24"/>
          <w:szCs w:val="24"/>
        </w:rPr>
        <w:t>GIF</w:t>
      </w:r>
      <w:r w:rsidR="001E141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E141D" w:rsidRPr="001E141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8968627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141D" w:rsidRPr="001E141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E141D" w:rsidRPr="001E141D">
        <w:rPr>
          <w:rFonts w:ascii="ＭＳ ゴシック" w:eastAsia="ＭＳ ゴシック" w:hAnsi="ＭＳ ゴシック" w:hint="eastAsia"/>
          <w:sz w:val="24"/>
          <w:szCs w:val="24"/>
        </w:rPr>
        <w:t>PNG</w:t>
      </w:r>
      <w:r w:rsidR="001E141D" w:rsidRPr="001E141D">
        <w:rPr>
          <w:rFonts w:ascii="ＭＳ ゴシック" w:eastAsia="ＭＳ ゴシック" w:hAnsi="ＭＳ ゴシック"/>
          <w:sz w:val="24"/>
          <w:szCs w:val="24"/>
        </w:rPr>
        <w:t>）</w:t>
      </w:r>
    </w:p>
    <w:p w14:paraId="38827C88" w14:textId="061EC2DA" w:rsidR="001E141D" w:rsidRPr="001E141D" w:rsidRDefault="00AE4CBA" w:rsidP="001E141D">
      <w:pPr>
        <w:spacing w:before="0" w:after="0" w:line="240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229069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5B6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E141D" w:rsidRPr="001E141D">
        <w:rPr>
          <w:rFonts w:ascii="ＭＳ ゴシック" w:eastAsia="ＭＳ ゴシック" w:hAnsi="ＭＳ ゴシック" w:hint="eastAsia"/>
          <w:sz w:val="24"/>
          <w:szCs w:val="24"/>
        </w:rPr>
        <w:t xml:space="preserve"> なし</w:t>
      </w:r>
    </w:p>
    <w:tbl>
      <w:tblPr>
        <w:tblStyle w:val="afa"/>
        <w:tblpPr w:leftFromText="142" w:rightFromText="142" w:vertAnchor="text" w:horzAnchor="margin" w:tblpY="470"/>
        <w:tblW w:w="963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38"/>
      </w:tblGrid>
      <w:tr w:rsidR="001928F4" w14:paraId="4A725FD8" w14:textId="77777777" w:rsidTr="001928F4">
        <w:trPr>
          <w:cantSplit/>
          <w:trHeight w:val="5093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35D823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6323821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FA027A6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E1DE718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374AC0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03B8916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6204E84" w14:textId="77777777" w:rsidR="00CF5B6D" w:rsidRDefault="00CF5B6D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706C299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9642480" w14:textId="401D6F00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D91E35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688813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238EE33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D16F093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41828D7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DE3C09B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560E7EF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AE6555" w14:textId="77777777" w:rsidR="001928F4" w:rsidRDefault="001928F4" w:rsidP="001928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031793C" w14:textId="6CB99943" w:rsidR="009B166C" w:rsidRPr="001E141D" w:rsidRDefault="009B166C" w:rsidP="001E141D">
      <w:pPr>
        <w:spacing w:before="0" w:after="0" w:line="240" w:lineRule="auto"/>
        <w:ind w:firstLineChars="200" w:firstLine="480"/>
        <w:rPr>
          <w:rFonts w:ascii="ＭＳ ゴシック" w:eastAsia="ＭＳ ゴシック" w:hAnsi="ＭＳ ゴシック"/>
          <w:sz w:val="36"/>
          <w:szCs w:val="24"/>
        </w:rPr>
      </w:pPr>
      <w:r w:rsidRPr="001E141D">
        <w:rPr>
          <w:rFonts w:ascii="ＭＳ ゴシック" w:eastAsia="ＭＳ ゴシック" w:hAnsi="ＭＳ ゴシック" w:hint="eastAsia"/>
          <w:sz w:val="24"/>
          <w:szCs w:val="24"/>
        </w:rPr>
        <w:t>※デジタルデータがある場合は、電子メールで提出してください。</w:t>
      </w:r>
    </w:p>
    <w:tbl>
      <w:tblPr>
        <w:tblStyle w:val="afa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7E67EE" w14:paraId="429F6216" w14:textId="77777777" w:rsidTr="00206F4E">
        <w:trPr>
          <w:trHeight w:val="103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875F0B5" w14:textId="77777777" w:rsidR="007E67EE" w:rsidRDefault="007E67EE" w:rsidP="00206F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作品の説明</w:t>
            </w:r>
          </w:p>
          <w:p w14:paraId="2FA00B66" w14:textId="77777777" w:rsidR="007E67EE" w:rsidRPr="00DE62A5" w:rsidRDefault="007E67EE" w:rsidP="00206F4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62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作品の</w:t>
            </w:r>
            <w:r w:rsidRPr="00DE62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意味や理由を書いてください）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C272D9" w14:textId="77777777" w:rsidR="00D043BB" w:rsidRDefault="00D043BB" w:rsidP="00D043B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（２００字以内で記載してください）</w:t>
            </w:r>
          </w:p>
          <w:p w14:paraId="58697067" w14:textId="77777777" w:rsidR="008C30DB" w:rsidRDefault="008C30DB" w:rsidP="00206F4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C248E32" w14:textId="77777777" w:rsidR="008C30DB" w:rsidRDefault="008C30DB" w:rsidP="00206F4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0159692" w14:textId="77777777" w:rsidR="008C30DB" w:rsidRDefault="008C30DB" w:rsidP="00206F4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CA81869" w14:textId="77777777" w:rsidR="008C30DB" w:rsidRDefault="008C30DB" w:rsidP="00206F4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9C6706D" w14:textId="77777777" w:rsidR="008C30DB" w:rsidRDefault="008C30DB" w:rsidP="00206F4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0D7866F" w14:textId="77777777" w:rsidR="008C30DB" w:rsidRDefault="008C30DB" w:rsidP="00206F4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C3163B" w14:textId="77777777" w:rsidR="008C30DB" w:rsidRDefault="008C30DB" w:rsidP="00206F4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BE31C5" w14:textId="77777777" w:rsidR="008C30DB" w:rsidRDefault="008C30DB" w:rsidP="00206F4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04E1ACF" w14:textId="77777777" w:rsidR="008C30DB" w:rsidRDefault="008C30DB" w:rsidP="00206F4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A942D9" w14:textId="49F0EE3A" w:rsidR="008C30DB" w:rsidRDefault="008C30DB" w:rsidP="00206F4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BF289DB" w14:textId="249D8A8B" w:rsidR="00A762F7" w:rsidRDefault="00A762F7" w:rsidP="00206F4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82C36D" w14:textId="02C5FACB" w:rsidR="007E67EE" w:rsidRDefault="007E67EE" w:rsidP="001928F4">
      <w:pPr>
        <w:spacing w:before="0" w:after="0"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C74C7B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825665">
        <w:rPr>
          <w:rFonts w:ascii="ＭＳ ゴシック" w:eastAsia="ＭＳ ゴシック" w:hAnsi="ＭＳ ゴシック" w:hint="eastAsia"/>
          <w:sz w:val="22"/>
          <w:szCs w:val="22"/>
        </w:rPr>
        <w:t>応募者の</w:t>
      </w:r>
      <w:r w:rsidRPr="00C74C7B">
        <w:rPr>
          <w:rFonts w:ascii="ＭＳ ゴシック" w:eastAsia="ＭＳ ゴシック" w:hAnsi="ＭＳ ゴシック" w:hint="eastAsia"/>
          <w:sz w:val="22"/>
          <w:szCs w:val="22"/>
        </w:rPr>
        <w:t>個人情報は、</w:t>
      </w:r>
      <w:r w:rsidR="00825665">
        <w:rPr>
          <w:rFonts w:ascii="ＭＳ ゴシック" w:eastAsia="ＭＳ ゴシック" w:hAnsi="ＭＳ ゴシック" w:hint="eastAsia"/>
          <w:sz w:val="22"/>
          <w:szCs w:val="22"/>
        </w:rPr>
        <w:t>本</w:t>
      </w:r>
      <w:r w:rsidRPr="00C74C7B">
        <w:rPr>
          <w:rFonts w:ascii="ＭＳ ゴシック" w:eastAsia="ＭＳ ゴシック" w:hAnsi="ＭＳ ゴシック" w:hint="eastAsia"/>
          <w:sz w:val="22"/>
          <w:szCs w:val="22"/>
        </w:rPr>
        <w:t>募集</w:t>
      </w:r>
      <w:r w:rsidR="00825665">
        <w:rPr>
          <w:rFonts w:ascii="ＭＳ ゴシック" w:eastAsia="ＭＳ ゴシック" w:hAnsi="ＭＳ ゴシック" w:hint="eastAsia"/>
          <w:sz w:val="22"/>
          <w:szCs w:val="22"/>
        </w:rPr>
        <w:t>に関する業務</w:t>
      </w:r>
      <w:r w:rsidRPr="00C74C7B">
        <w:rPr>
          <w:rFonts w:ascii="ＭＳ ゴシック" w:eastAsia="ＭＳ ゴシック" w:hAnsi="ＭＳ ゴシック" w:hint="eastAsia"/>
          <w:sz w:val="22"/>
          <w:szCs w:val="22"/>
        </w:rPr>
        <w:t>以外では使用</w:t>
      </w:r>
      <w:r w:rsidR="00825665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Pr="00C74C7B">
        <w:rPr>
          <w:rFonts w:ascii="ＭＳ ゴシック" w:eastAsia="ＭＳ ゴシック" w:hAnsi="ＭＳ ゴシック" w:hint="eastAsia"/>
          <w:sz w:val="22"/>
          <w:szCs w:val="22"/>
        </w:rPr>
        <w:t>ません。</w:t>
      </w:r>
    </w:p>
    <w:p w14:paraId="7C595709" w14:textId="4AD8C518" w:rsidR="00243177" w:rsidRDefault="00243177" w:rsidP="001928F4">
      <w:pPr>
        <w:spacing w:before="0" w:after="0"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243177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721DE4" wp14:editId="17087C0B">
                <wp:simplePos x="0" y="0"/>
                <wp:positionH relativeFrom="column">
                  <wp:posOffset>2966085</wp:posOffset>
                </wp:positionH>
                <wp:positionV relativeFrom="paragraph">
                  <wp:posOffset>158115</wp:posOffset>
                </wp:positionV>
                <wp:extent cx="3019425" cy="12477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98782" w14:textId="77777777" w:rsidR="00243177" w:rsidRPr="00243177" w:rsidRDefault="00243177" w:rsidP="00243177">
                            <w:pPr>
                              <w:spacing w:before="0" w:after="0" w:line="24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【お</w:t>
                            </w:r>
                            <w:r w:rsidRPr="0024317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19C03609" w14:textId="77777777" w:rsidR="00243177" w:rsidRDefault="00243177" w:rsidP="00243177">
                            <w:pPr>
                              <w:spacing w:before="0" w:after="0" w:line="24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4317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京都市保健福祉局福祉のまちづくり推進室</w:t>
                            </w:r>
                          </w:p>
                          <w:p w14:paraId="7DE5A665" w14:textId="77777777" w:rsidR="00243177" w:rsidRPr="00243177" w:rsidRDefault="00243177" w:rsidP="00243177">
                            <w:pPr>
                              <w:spacing w:before="0" w:after="0" w:line="24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4317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企画・ケアラー支援推進担当</w:t>
                            </w:r>
                          </w:p>
                          <w:p w14:paraId="6E2D7A8F" w14:textId="77777777" w:rsidR="00243177" w:rsidRPr="00243177" w:rsidRDefault="00243177" w:rsidP="00243177">
                            <w:pPr>
                              <w:spacing w:before="0" w:after="0" w:line="24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4317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ＴＥＬ：０７５－２２２－３５２７</w:t>
                            </w:r>
                          </w:p>
                          <w:p w14:paraId="61C3A22E" w14:textId="77777777" w:rsidR="00243177" w:rsidRDefault="00243177" w:rsidP="00243177">
                            <w:pPr>
                              <w:spacing w:before="0" w:after="0" w:line="24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4317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メール：chiikifukushi@city.kyoto.lg.jp</w:t>
                            </w:r>
                          </w:p>
                          <w:p w14:paraId="1150C672" w14:textId="7258948B" w:rsidR="00243177" w:rsidRDefault="002431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21D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3.55pt;margin-top:12.45pt;width:237.75pt;height:9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i4DQIAAPcDAAAOAAAAZHJzL2Uyb0RvYy54bWysU9uO0zAQfUfiHyy/0ySlpduo6WrpUoS0&#10;XKSFD3Acp7GwPcZ2m5SvZ+xkuwXeEH6wPJ6Z45kzx5vbQStyEs5LMBUtZjklwnBopDlU9NvX/asb&#10;SnxgpmEKjKjoWXh6u335YtPbUsyhA9UIRxDE+LK3Fe1CsGWWed4JzfwMrDDobMFpFtB0h6xxrEd0&#10;rbJ5nr/JenCNdcCF93h7PzrpNuG3reDhc9t6EYiqKNYW0u7SXsc9225YeXDMdpJPZbB/qEIzafDR&#10;C9Q9C4wcnfwLSkvuwEMbZhx0Bm0ruUg9YDdF/kc3jx2zIvWC5Hh7ocn/P1j+6fRovzgShrcw4ABT&#10;E94+AP/uiYFdx8xB3DkHfSdYgw8XkbKst76cUiPVvvQRpO4/QoNDZscACWhonY6sYJ8E0XEA5wvp&#10;YgiE4+XrvFgv5ktKOPqK+WK1Wi3TG6x8SrfOh/cCNImHijqcaoJnpwcfYjmsfAqJr3lQstlLpZLh&#10;DvVOOXJiqIB9WhP6b2HKkL6i6yUWErMMxPwkDi0DKlRJXdGbPK5RM5GOd6ZJIYFJNZ6xEmUmfiIl&#10;IzlhqAcMjDzV0JyRKQejEvHn4KED95OSHlVYUf/jyJygRH0wyPa6WCyibJOxWK7maLhrT33tYYYj&#10;VEUDJeNxF5LUx47ucCqtTHw9VzLViupKNE4/Icr32k5Rz/91+wsAAP//AwBQSwMEFAAGAAgAAAAh&#10;AKOAX1feAAAACgEAAA8AAABkcnMvZG93bnJldi54bWxMj91OhDAQRu9NfIdmTLwxboEgCFI2aqLx&#10;dn8eYKCzQKRTQrsL+/bWK72cmZNvzldtVzOKC81usKwg3kQgiFurB+4UHA8fj88gnEfWOFomBVdy&#10;sK1vbyostV14R5e970QIYVeigt77qZTStT0ZdBs7EYfbyc4GfRjnTuoZlxBuRplEUSYNDhw+9DjR&#10;e0/t9/5sFJy+loenYmk+/THfpdkbDnljr0rd362vLyA8rf4Phl/9oA51cGrsmbUTo4I0y+OAKkjS&#10;AkQAijTJQDRhkcQpyLqS/yvUPwAAAP//AwBQSwECLQAUAAYACAAAACEAtoM4kv4AAADhAQAAEwAA&#10;AAAAAAAAAAAAAAAAAAAAW0NvbnRlbnRfVHlwZXNdLnhtbFBLAQItABQABgAIAAAAIQA4/SH/1gAA&#10;AJQBAAALAAAAAAAAAAAAAAAAAC8BAABfcmVscy8ucmVsc1BLAQItABQABgAIAAAAIQBLR2i4DQIA&#10;APcDAAAOAAAAAAAAAAAAAAAAAC4CAABkcnMvZTJvRG9jLnhtbFBLAQItABQABgAIAAAAIQCjgF9X&#10;3gAAAAoBAAAPAAAAAAAAAAAAAAAAAGcEAABkcnMvZG93bnJldi54bWxQSwUGAAAAAAQABADzAAAA&#10;cgUAAAAA&#10;" stroked="f">
                <v:textbox>
                  <w:txbxContent>
                    <w:p w14:paraId="03A98782" w14:textId="77777777" w:rsidR="00243177" w:rsidRPr="00243177" w:rsidRDefault="00243177" w:rsidP="00243177">
                      <w:pPr>
                        <w:spacing w:before="0" w:after="0" w:line="24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【お</w:t>
                      </w:r>
                      <w:r w:rsidRPr="0024317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問合せ先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】</w:t>
                      </w:r>
                    </w:p>
                    <w:p w14:paraId="19C03609" w14:textId="77777777" w:rsidR="00243177" w:rsidRDefault="00243177" w:rsidP="00243177">
                      <w:pPr>
                        <w:spacing w:before="0" w:after="0" w:line="24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4317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京都市保健福祉局福祉のまちづくり推進室</w:t>
                      </w:r>
                    </w:p>
                    <w:p w14:paraId="7DE5A665" w14:textId="77777777" w:rsidR="00243177" w:rsidRPr="00243177" w:rsidRDefault="00243177" w:rsidP="00243177">
                      <w:pPr>
                        <w:spacing w:before="0" w:after="0" w:line="24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4317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企画・ケアラー支援推進担当</w:t>
                      </w:r>
                    </w:p>
                    <w:p w14:paraId="6E2D7A8F" w14:textId="77777777" w:rsidR="00243177" w:rsidRPr="00243177" w:rsidRDefault="00243177" w:rsidP="00243177">
                      <w:pPr>
                        <w:spacing w:before="0" w:after="0" w:line="24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4317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ＴＥＬ：０７５－２２２－３５２７</w:t>
                      </w:r>
                    </w:p>
                    <w:p w14:paraId="61C3A22E" w14:textId="77777777" w:rsidR="00243177" w:rsidRDefault="00243177" w:rsidP="00243177">
                      <w:pPr>
                        <w:spacing w:before="0" w:after="0" w:line="24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4317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メール：chiikifukushi@city.kyoto.lg.jp</w:t>
                      </w:r>
                    </w:p>
                    <w:p w14:paraId="1150C672" w14:textId="7258948B" w:rsidR="00243177" w:rsidRDefault="00243177"/>
                  </w:txbxContent>
                </v:textbox>
              </v:shape>
            </w:pict>
          </mc:Fallback>
        </mc:AlternateContent>
      </w:r>
    </w:p>
    <w:p w14:paraId="07F443F4" w14:textId="0289FEAC" w:rsidR="00243177" w:rsidRDefault="00243177" w:rsidP="001928F4">
      <w:pPr>
        <w:spacing w:before="0" w:after="0"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7AA626C0" w14:textId="77777777" w:rsidR="00243177" w:rsidRDefault="00243177">
      <w:pPr>
        <w:spacing w:before="0" w:after="0" w:line="24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243177" w:rsidSect="00735582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787C" w14:textId="77777777" w:rsidR="009D2E79" w:rsidRDefault="009D2E79">
      <w:pPr>
        <w:spacing w:before="0" w:after="0" w:line="240" w:lineRule="auto"/>
      </w:pPr>
      <w:r>
        <w:separator/>
      </w:r>
    </w:p>
  </w:endnote>
  <w:endnote w:type="continuationSeparator" w:id="0">
    <w:p w14:paraId="07BF9410" w14:textId="77777777" w:rsidR="009D2E79" w:rsidRDefault="009D2E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2F63" w14:textId="77777777" w:rsidR="009D2E79" w:rsidRDefault="009D2E79">
      <w:pPr>
        <w:spacing w:before="0" w:after="0" w:line="240" w:lineRule="auto"/>
      </w:pPr>
      <w:r>
        <w:separator/>
      </w:r>
    </w:p>
  </w:footnote>
  <w:footnote w:type="continuationSeparator" w:id="0">
    <w:p w14:paraId="31CD53E5" w14:textId="77777777" w:rsidR="009D2E79" w:rsidRDefault="009D2E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A"/>
    <w:multiLevelType w:val="hybridMultilevel"/>
    <w:tmpl w:val="A17CB4CE"/>
    <w:lvl w:ilvl="0" w:tplc="4FD6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957485"/>
    <w:multiLevelType w:val="hybridMultilevel"/>
    <w:tmpl w:val="A1FA8628"/>
    <w:lvl w:ilvl="0" w:tplc="5440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4106006">
    <w:abstractNumId w:val="1"/>
  </w:num>
  <w:num w:numId="2" w16cid:durableId="18154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06F"/>
    <w:rsid w:val="000235BB"/>
    <w:rsid w:val="00036633"/>
    <w:rsid w:val="0003763E"/>
    <w:rsid w:val="00061A8F"/>
    <w:rsid w:val="000726EF"/>
    <w:rsid w:val="0007366E"/>
    <w:rsid w:val="000B16AE"/>
    <w:rsid w:val="00151FAB"/>
    <w:rsid w:val="001928F4"/>
    <w:rsid w:val="001A5613"/>
    <w:rsid w:val="001E141D"/>
    <w:rsid w:val="00243177"/>
    <w:rsid w:val="002556CC"/>
    <w:rsid w:val="002639C0"/>
    <w:rsid w:val="00283725"/>
    <w:rsid w:val="002A04E5"/>
    <w:rsid w:val="002E7CAD"/>
    <w:rsid w:val="002F44A7"/>
    <w:rsid w:val="0031506F"/>
    <w:rsid w:val="00387F9E"/>
    <w:rsid w:val="003A3465"/>
    <w:rsid w:val="00407795"/>
    <w:rsid w:val="00467930"/>
    <w:rsid w:val="00476DC8"/>
    <w:rsid w:val="00521746"/>
    <w:rsid w:val="005D448C"/>
    <w:rsid w:val="005F3444"/>
    <w:rsid w:val="00617BF8"/>
    <w:rsid w:val="006522E1"/>
    <w:rsid w:val="006610EF"/>
    <w:rsid w:val="00700EFA"/>
    <w:rsid w:val="0071204C"/>
    <w:rsid w:val="00735582"/>
    <w:rsid w:val="00770756"/>
    <w:rsid w:val="007C2517"/>
    <w:rsid w:val="007E67EE"/>
    <w:rsid w:val="00825665"/>
    <w:rsid w:val="00835F3C"/>
    <w:rsid w:val="008A5A96"/>
    <w:rsid w:val="008C30DB"/>
    <w:rsid w:val="008C7A2E"/>
    <w:rsid w:val="008F3326"/>
    <w:rsid w:val="009359CF"/>
    <w:rsid w:val="0097049B"/>
    <w:rsid w:val="009B166C"/>
    <w:rsid w:val="009C2DEE"/>
    <w:rsid w:val="009C7D23"/>
    <w:rsid w:val="009D2E79"/>
    <w:rsid w:val="00A743DE"/>
    <w:rsid w:val="00A762F7"/>
    <w:rsid w:val="00A957F5"/>
    <w:rsid w:val="00AE4CBA"/>
    <w:rsid w:val="00B1376D"/>
    <w:rsid w:val="00B979CD"/>
    <w:rsid w:val="00BA3D5A"/>
    <w:rsid w:val="00BF6750"/>
    <w:rsid w:val="00C74C7B"/>
    <w:rsid w:val="00CE47E7"/>
    <w:rsid w:val="00CF5B6D"/>
    <w:rsid w:val="00D043BB"/>
    <w:rsid w:val="00D26C93"/>
    <w:rsid w:val="00D34873"/>
    <w:rsid w:val="00D4740D"/>
    <w:rsid w:val="00DB3587"/>
    <w:rsid w:val="00DD41D9"/>
    <w:rsid w:val="00DD576B"/>
    <w:rsid w:val="00DE62A5"/>
    <w:rsid w:val="00E111B2"/>
    <w:rsid w:val="00E15074"/>
    <w:rsid w:val="00E46613"/>
    <w:rsid w:val="00FA65B9"/>
    <w:rsid w:val="00F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BA3A9"/>
  <w15:docId w15:val="{23C831A5-5B11-48C9-91DD-6C028C0E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66C"/>
  </w:style>
  <w:style w:type="paragraph" w:styleId="1">
    <w:name w:val="heading 1"/>
    <w:basedOn w:val="a"/>
    <w:next w:val="a"/>
    <w:link w:val="10"/>
    <w:qFormat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qFormat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qFormat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qFormat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qFormat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qFormat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qFormat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qFormat/>
    <w:pPr>
      <w:spacing w:before="200" w:after="0"/>
      <w:outlineLvl w:val="7"/>
    </w:pPr>
    <w:rPr>
      <w:caps/>
      <w:spacing w:val="10"/>
      <w:sz w:val="18"/>
    </w:rPr>
  </w:style>
  <w:style w:type="paragraph" w:styleId="9">
    <w:name w:val="heading 9"/>
    <w:basedOn w:val="a"/>
    <w:next w:val="a"/>
    <w:link w:val="90"/>
    <w:qFormat/>
    <w:pPr>
      <w:spacing w:before="200" w:after="0"/>
      <w:outlineLvl w:val="8"/>
    </w:pPr>
    <w:rPr>
      <w:i/>
      <w:caps/>
      <w:spacing w:val="1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caps/>
      <w:color w:val="FFFFFF" w:themeColor="background1"/>
      <w:spacing w:val="15"/>
      <w:sz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rPr>
      <w:caps/>
      <w:spacing w:val="10"/>
      <w:sz w:val="18"/>
    </w:rPr>
  </w:style>
  <w:style w:type="character" w:customStyle="1" w:styleId="90">
    <w:name w:val="見出し 9 (文字)"/>
    <w:basedOn w:val="a0"/>
    <w:link w:val="9"/>
    <w:rPr>
      <w:i/>
      <w:caps/>
      <w:spacing w:val="10"/>
      <w:sz w:val="18"/>
    </w:rPr>
  </w:style>
  <w:style w:type="paragraph" w:styleId="a3">
    <w:name w:val="caption"/>
    <w:basedOn w:val="a"/>
    <w:next w:val="a"/>
    <w:semiHidden/>
    <w:qFormat/>
    <w:rPr>
      <w:b/>
      <w:color w:val="1481AB" w:themeColor="accent1" w:themeShade="BF"/>
      <w:sz w:val="16"/>
    </w:rPr>
  </w:style>
  <w:style w:type="paragraph" w:styleId="a4">
    <w:name w:val="Title"/>
    <w:basedOn w:val="a"/>
    <w:next w:val="a"/>
    <w:link w:val="a5"/>
    <w:qFormat/>
    <w:pPr>
      <w:spacing w:before="0" w:after="0"/>
    </w:pPr>
    <w:rPr>
      <w:rFonts w:asciiTheme="majorHAnsi" w:eastAsiaTheme="majorEastAsia" w:hAnsiTheme="majorHAnsi"/>
      <w:caps/>
      <w:color w:val="1CADE4" w:themeColor="accent1"/>
      <w:spacing w:val="10"/>
      <w:sz w:val="52"/>
    </w:rPr>
  </w:style>
  <w:style w:type="character" w:customStyle="1" w:styleId="a5">
    <w:name w:val="表題 (文字)"/>
    <w:basedOn w:val="a0"/>
    <w:link w:val="a4"/>
    <w:rPr>
      <w:rFonts w:asciiTheme="majorHAnsi" w:eastAsiaTheme="majorEastAsia" w:hAnsiTheme="majorHAnsi"/>
      <w:caps/>
      <w:color w:val="1CADE4" w:themeColor="accent1"/>
      <w:spacing w:val="10"/>
      <w:sz w:val="52"/>
    </w:rPr>
  </w:style>
  <w:style w:type="paragraph" w:styleId="a6">
    <w:name w:val="Subtitle"/>
    <w:basedOn w:val="a"/>
    <w:next w:val="a"/>
    <w:link w:val="a7"/>
    <w:qFormat/>
    <w:pPr>
      <w:spacing w:before="0" w:after="500" w:line="240" w:lineRule="auto"/>
    </w:pPr>
    <w:rPr>
      <w:caps/>
      <w:color w:val="595959" w:themeColor="text1" w:themeTint="A6"/>
      <w:spacing w:val="10"/>
      <w:sz w:val="21"/>
    </w:rPr>
  </w:style>
  <w:style w:type="character" w:customStyle="1" w:styleId="a7">
    <w:name w:val="副題 (文字)"/>
    <w:basedOn w:val="a0"/>
    <w:link w:val="a6"/>
    <w:rPr>
      <w:caps/>
      <w:color w:val="595959" w:themeColor="text1" w:themeTint="A6"/>
      <w:spacing w:val="10"/>
      <w:sz w:val="21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caps/>
      <w:color w:val="0D5571" w:themeColor="accent1" w:themeShade="7F"/>
      <w:spacing w:val="5"/>
    </w:rPr>
  </w:style>
  <w:style w:type="paragraph" w:styleId="aa">
    <w:name w:val="No Spacing"/>
    <w:qFormat/>
    <w:pPr>
      <w:spacing w:after="0" w:line="240" w:lineRule="auto"/>
    </w:pPr>
  </w:style>
  <w:style w:type="paragraph" w:styleId="ab">
    <w:name w:val="Quote"/>
    <w:basedOn w:val="a"/>
    <w:next w:val="a"/>
    <w:link w:val="ac"/>
    <w:qFormat/>
    <w:rPr>
      <w:i/>
      <w:sz w:val="24"/>
    </w:rPr>
  </w:style>
  <w:style w:type="character" w:customStyle="1" w:styleId="ac">
    <w:name w:val="引用文 (文字)"/>
    <w:basedOn w:val="a0"/>
    <w:link w:val="ab"/>
    <w:rPr>
      <w:i/>
      <w:sz w:val="24"/>
    </w:rPr>
  </w:style>
  <w:style w:type="paragraph" w:styleId="21">
    <w:name w:val="Intense Quote"/>
    <w:basedOn w:val="a"/>
    <w:next w:val="a"/>
    <w:link w:val="22"/>
    <w:qFormat/>
    <w:pPr>
      <w:spacing w:before="240" w:after="240" w:line="240" w:lineRule="auto"/>
      <w:ind w:left="1080" w:right="1080"/>
      <w:jc w:val="center"/>
    </w:pPr>
    <w:rPr>
      <w:color w:val="1CADE4" w:themeColor="accent1"/>
      <w:sz w:val="24"/>
    </w:rPr>
  </w:style>
  <w:style w:type="character" w:customStyle="1" w:styleId="22">
    <w:name w:val="引用文 2 (文字)"/>
    <w:basedOn w:val="a0"/>
    <w:link w:val="21"/>
    <w:rPr>
      <w:color w:val="1CADE4" w:themeColor="accent1"/>
      <w:sz w:val="24"/>
    </w:rPr>
  </w:style>
  <w:style w:type="character" w:styleId="ad">
    <w:name w:val="Subtle Emphasis"/>
    <w:qFormat/>
    <w:rPr>
      <w:i/>
      <w:color w:val="0D5571" w:themeColor="accent1" w:themeShade="7F"/>
    </w:rPr>
  </w:style>
  <w:style w:type="character" w:styleId="23">
    <w:name w:val="Intense Emphasis"/>
    <w:qFormat/>
    <w:rPr>
      <w:b/>
      <w:caps/>
      <w:color w:val="0D5571" w:themeColor="accent1" w:themeShade="7F"/>
      <w:spacing w:val="10"/>
    </w:rPr>
  </w:style>
  <w:style w:type="character" w:styleId="ae">
    <w:name w:val="Subtle Reference"/>
    <w:qFormat/>
    <w:rPr>
      <w:b/>
      <w:color w:val="1CADE4" w:themeColor="accent1"/>
    </w:rPr>
  </w:style>
  <w:style w:type="character" w:styleId="24">
    <w:name w:val="Intense Reference"/>
    <w:qFormat/>
    <w:rPr>
      <w:b/>
      <w:i/>
      <w:caps/>
      <w:color w:val="1CADE4" w:themeColor="accent1"/>
    </w:rPr>
  </w:style>
  <w:style w:type="character" w:styleId="af">
    <w:name w:val="Book Title"/>
    <w:qFormat/>
    <w:rPr>
      <w:b/>
      <w:i/>
      <w:spacing w:val="0"/>
    </w:rPr>
  </w:style>
  <w:style w:type="paragraph" w:styleId="af0">
    <w:name w:val="TOC Heading"/>
    <w:basedOn w:val="1"/>
    <w:next w:val="a"/>
    <w:qFormat/>
    <w:pPr>
      <w:outlineLvl w:val="9"/>
    </w:pPr>
  </w:style>
  <w:style w:type="paragraph" w:styleId="af1">
    <w:name w:val="Balloon Text"/>
    <w:basedOn w:val="a"/>
    <w:link w:val="af2"/>
    <w:semiHidden/>
    <w:pPr>
      <w:spacing w:before="0"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</w:style>
  <w:style w:type="paragraph" w:styleId="af7">
    <w:name w:val="List Paragraph"/>
    <w:basedOn w:val="a"/>
    <w:qFormat/>
    <w:pPr>
      <w:ind w:leftChars="400" w:left="840"/>
    </w:p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</a:schemeClr>
            </a:gs>
            <a:gs pos="100000">
              <a:schemeClr val="phClr">
                <a:tint val="61000"/>
                <a:satMod val="150000"/>
              </a:schemeClr>
            </a:gs>
          </a:gsLst>
          <a:path path="circle">
            <a:fillToRect l="100000" t="100000" r="100000" b="100000"/>
          </a:path>
          <a:tileRect/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satMod val="150000"/>
              </a:schemeClr>
            </a:gs>
          </a:gsLst>
          <a:path path="circle">
            <a:fillToRect l="100000" t="100000" r="100000" b="100000"/>
          </a:path>
          <a:tileRect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/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A697-A11E-4904-8A7D-7FD0A4D2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Kyoto</cp:lastModifiedBy>
  <cp:revision>20</cp:revision>
  <cp:lastPrinted>2025-05-13T11:29:00Z</cp:lastPrinted>
  <dcterms:created xsi:type="dcterms:W3CDTF">2019-06-06T02:37:00Z</dcterms:created>
  <dcterms:modified xsi:type="dcterms:W3CDTF">2025-05-19T03:41:00Z</dcterms:modified>
</cp:coreProperties>
</file>