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DAFC6" w14:textId="77777777" w:rsidR="001F63F5" w:rsidRPr="00F45401" w:rsidRDefault="002C56AA" w:rsidP="001F63F5">
      <w:pPr>
        <w:jc w:val="right"/>
        <w:rPr>
          <w:rFonts w:ascii="ＭＳ ゴシック" w:eastAsia="ＭＳ ゴシック" w:hAnsi="ＭＳ ゴシック"/>
        </w:rPr>
      </w:pPr>
      <w:r w:rsidRPr="00F45401">
        <w:rPr>
          <w:rFonts w:ascii="ＭＳ ゴシック" w:eastAsia="ＭＳ ゴシック" w:hAnsi="ＭＳ ゴシック" w:hint="eastAsia"/>
        </w:rPr>
        <w:t>（</w:t>
      </w:r>
      <w:r w:rsidR="001C7D54" w:rsidRPr="00F45401">
        <w:rPr>
          <w:rFonts w:ascii="ＭＳ ゴシック" w:eastAsia="ＭＳ ゴシック" w:hAnsi="ＭＳ ゴシック" w:hint="eastAsia"/>
        </w:rPr>
        <w:t>様式</w:t>
      </w:r>
      <w:r w:rsidR="00497340">
        <w:rPr>
          <w:rFonts w:ascii="ＭＳ ゴシック" w:eastAsia="ＭＳ ゴシック" w:hAnsi="ＭＳ ゴシック" w:hint="eastAsia"/>
        </w:rPr>
        <w:t>２</w:t>
      </w:r>
      <w:r w:rsidR="001C7D54" w:rsidRPr="00F45401">
        <w:rPr>
          <w:rFonts w:ascii="ＭＳ ゴシック" w:eastAsia="ＭＳ ゴシック" w:hAnsi="ＭＳ ゴシック" w:hint="eastAsia"/>
        </w:rPr>
        <w:t>）</w:t>
      </w:r>
    </w:p>
    <w:p w14:paraId="1B9D05D0" w14:textId="77777777" w:rsidR="008079FB" w:rsidRDefault="008079FB" w:rsidP="008079FB">
      <w:pPr>
        <w:jc w:val="center"/>
        <w:rPr>
          <w:rFonts w:ascii="ＭＳ ゴシック" w:eastAsia="ＭＳ ゴシック" w:hAnsi="ＭＳ ゴシック"/>
        </w:rPr>
      </w:pPr>
    </w:p>
    <w:p w14:paraId="0A552068" w14:textId="77777777" w:rsidR="003C1CEA" w:rsidRPr="003C1CEA" w:rsidRDefault="003C1CEA" w:rsidP="003C1CEA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3C1CEA">
        <w:rPr>
          <w:rFonts w:ascii="ＭＳ ゴシック" w:eastAsia="ＭＳ ゴシック" w:hAnsi="ＭＳ ゴシック" w:hint="eastAsia"/>
          <w:sz w:val="28"/>
          <w:szCs w:val="28"/>
        </w:rPr>
        <w:t>「市民生活応援デジタル地域ポイント（仮称）給付事業」</w:t>
      </w:r>
    </w:p>
    <w:p w14:paraId="71F4CFF4" w14:textId="29BB4A6A" w:rsidR="008079FB" w:rsidRPr="00E51786" w:rsidRDefault="00DE48E4" w:rsidP="003C1CEA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事務局運営</w:t>
      </w:r>
      <w:r w:rsidR="003C1CEA" w:rsidRPr="003C1CEA">
        <w:rPr>
          <w:rFonts w:ascii="ＭＳ ゴシック" w:eastAsia="ＭＳ ゴシック" w:hAnsi="ＭＳ ゴシック" w:hint="eastAsia"/>
          <w:sz w:val="28"/>
          <w:szCs w:val="28"/>
        </w:rPr>
        <w:t>業務</w:t>
      </w:r>
      <w:r w:rsidR="00DA109A" w:rsidRPr="00E51786">
        <w:rPr>
          <w:rFonts w:ascii="ＭＳ ゴシック" w:eastAsia="ＭＳ ゴシック" w:hAnsi="ＭＳ ゴシック" w:hint="eastAsia"/>
          <w:sz w:val="28"/>
          <w:szCs w:val="28"/>
        </w:rPr>
        <w:t>に関する</w:t>
      </w:r>
      <w:r w:rsidR="008079FB" w:rsidRPr="00E51786">
        <w:rPr>
          <w:rFonts w:ascii="ＭＳ ゴシック" w:eastAsia="ＭＳ ゴシック" w:hAnsi="ＭＳ ゴシック" w:hint="eastAsia"/>
          <w:sz w:val="28"/>
          <w:szCs w:val="28"/>
        </w:rPr>
        <w:t>プロポーザル</w:t>
      </w:r>
    </w:p>
    <w:p w14:paraId="57DACA36" w14:textId="77777777" w:rsidR="00EB30CF" w:rsidRPr="008079FB" w:rsidRDefault="00EB30CF" w:rsidP="008079FB">
      <w:pPr>
        <w:jc w:val="center"/>
        <w:rPr>
          <w:rFonts w:ascii="ＭＳ ゴシック" w:eastAsia="ＭＳ ゴシック" w:hAnsi="ＭＳ ゴシック"/>
          <w:b/>
          <w:sz w:val="28"/>
          <w:szCs w:val="28"/>
          <w:u w:val="thick"/>
        </w:rPr>
      </w:pPr>
      <w:r w:rsidRPr="008079FB">
        <w:rPr>
          <w:rFonts w:ascii="ＭＳ ゴシック" w:eastAsia="ＭＳ ゴシック" w:hAnsi="ＭＳ ゴシック" w:hint="eastAsia"/>
          <w:b/>
          <w:sz w:val="28"/>
          <w:szCs w:val="28"/>
          <w:u w:val="thick"/>
        </w:rPr>
        <w:t>参</w:t>
      </w:r>
      <w:r w:rsidR="002C56AA" w:rsidRPr="008079FB">
        <w:rPr>
          <w:rFonts w:ascii="ＭＳ ゴシック" w:eastAsia="ＭＳ ゴシック" w:hAnsi="ＭＳ ゴシック" w:hint="eastAsia"/>
          <w:b/>
          <w:sz w:val="28"/>
          <w:szCs w:val="28"/>
          <w:u w:val="thick"/>
        </w:rPr>
        <w:t xml:space="preserve">　</w:t>
      </w:r>
      <w:r w:rsidRPr="008079FB">
        <w:rPr>
          <w:rFonts w:ascii="ＭＳ ゴシック" w:eastAsia="ＭＳ ゴシック" w:hAnsi="ＭＳ ゴシック" w:hint="eastAsia"/>
          <w:b/>
          <w:sz w:val="28"/>
          <w:szCs w:val="28"/>
          <w:u w:val="thick"/>
        </w:rPr>
        <w:t>加</w:t>
      </w:r>
      <w:r w:rsidR="002C56AA" w:rsidRPr="008079FB">
        <w:rPr>
          <w:rFonts w:ascii="ＭＳ ゴシック" w:eastAsia="ＭＳ ゴシック" w:hAnsi="ＭＳ ゴシック" w:hint="eastAsia"/>
          <w:b/>
          <w:sz w:val="28"/>
          <w:szCs w:val="28"/>
          <w:u w:val="thick"/>
        </w:rPr>
        <w:t xml:space="preserve">　</w:t>
      </w:r>
      <w:r w:rsidRPr="008079FB">
        <w:rPr>
          <w:rFonts w:ascii="ＭＳ ゴシック" w:eastAsia="ＭＳ ゴシック" w:hAnsi="ＭＳ ゴシック" w:hint="eastAsia"/>
          <w:b/>
          <w:sz w:val="28"/>
          <w:szCs w:val="28"/>
          <w:u w:val="thick"/>
        </w:rPr>
        <w:t>表</w:t>
      </w:r>
      <w:r w:rsidR="002C56AA" w:rsidRPr="008079FB">
        <w:rPr>
          <w:rFonts w:ascii="ＭＳ ゴシック" w:eastAsia="ＭＳ ゴシック" w:hAnsi="ＭＳ ゴシック" w:hint="eastAsia"/>
          <w:b/>
          <w:sz w:val="28"/>
          <w:szCs w:val="28"/>
          <w:u w:val="thick"/>
        </w:rPr>
        <w:t xml:space="preserve">　</w:t>
      </w:r>
      <w:r w:rsidRPr="008079FB">
        <w:rPr>
          <w:rFonts w:ascii="ＭＳ ゴシック" w:eastAsia="ＭＳ ゴシック" w:hAnsi="ＭＳ ゴシック" w:hint="eastAsia"/>
          <w:b/>
          <w:sz w:val="28"/>
          <w:szCs w:val="28"/>
          <w:u w:val="thick"/>
        </w:rPr>
        <w:t>明</w:t>
      </w:r>
      <w:r w:rsidR="002C56AA" w:rsidRPr="008079FB">
        <w:rPr>
          <w:rFonts w:ascii="ＭＳ ゴシック" w:eastAsia="ＭＳ ゴシック" w:hAnsi="ＭＳ ゴシック" w:hint="eastAsia"/>
          <w:b/>
          <w:sz w:val="28"/>
          <w:szCs w:val="28"/>
          <w:u w:val="thick"/>
        </w:rPr>
        <w:t xml:space="preserve">　</w:t>
      </w:r>
      <w:r w:rsidRPr="008079FB">
        <w:rPr>
          <w:rFonts w:ascii="ＭＳ ゴシック" w:eastAsia="ＭＳ ゴシック" w:hAnsi="ＭＳ ゴシック" w:hint="eastAsia"/>
          <w:b/>
          <w:sz w:val="28"/>
          <w:szCs w:val="28"/>
          <w:u w:val="thick"/>
        </w:rPr>
        <w:t>書</w:t>
      </w:r>
    </w:p>
    <w:p w14:paraId="7F8C5C25" w14:textId="7E2F7275" w:rsidR="00C33225" w:rsidRDefault="00DA109A" w:rsidP="001F63F5">
      <w:pPr>
        <w:rPr>
          <w:sz w:val="24"/>
        </w:rPr>
      </w:pPr>
      <w:r>
        <w:rPr>
          <w:rFonts w:hint="eastAsia"/>
          <w:sz w:val="24"/>
        </w:rPr>
        <w:t>（</w:t>
      </w:r>
      <w:r w:rsidR="00CB0291">
        <w:rPr>
          <w:rFonts w:hint="eastAsia"/>
          <w:sz w:val="24"/>
        </w:rPr>
        <w:t>宛</w:t>
      </w:r>
      <w:r>
        <w:rPr>
          <w:rFonts w:hint="eastAsia"/>
          <w:sz w:val="24"/>
        </w:rPr>
        <w:t>先）</w:t>
      </w:r>
    </w:p>
    <w:p w14:paraId="46B7F22D" w14:textId="7A0931CA" w:rsidR="00EB30CF" w:rsidRPr="00C33225" w:rsidRDefault="00DA109A" w:rsidP="00EB30CF">
      <w:pPr>
        <w:ind w:firstLineChars="100" w:firstLine="233"/>
        <w:rPr>
          <w:sz w:val="24"/>
        </w:rPr>
      </w:pPr>
      <w:r>
        <w:rPr>
          <w:rFonts w:hint="eastAsia"/>
          <w:sz w:val="24"/>
        </w:rPr>
        <w:t>京都市長</w:t>
      </w:r>
    </w:p>
    <w:p w14:paraId="19D27035" w14:textId="7D46F83F" w:rsidR="001F63F5" w:rsidRDefault="001F63F5" w:rsidP="001F63F5">
      <w:pPr>
        <w:jc w:val="right"/>
        <w:rPr>
          <w:lang w:eastAsia="zh-CN"/>
        </w:rPr>
      </w:pPr>
      <w:r>
        <w:rPr>
          <w:rFonts w:hint="eastAsia"/>
          <w:lang w:eastAsia="zh-CN"/>
        </w:rPr>
        <w:t xml:space="preserve">　　年　　月　　日</w:t>
      </w:r>
    </w:p>
    <w:p w14:paraId="39275C26" w14:textId="5ED647B4" w:rsidR="001F63F5" w:rsidRDefault="00AF2647" w:rsidP="001F63F5">
      <w:pPr>
        <w:rPr>
          <w:lang w:eastAsia="zh-CN"/>
        </w:rPr>
      </w:pPr>
      <w:r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2E0AB75" wp14:editId="42876263">
                <wp:simplePos x="0" y="0"/>
                <wp:positionH relativeFrom="column">
                  <wp:posOffset>2833370</wp:posOffset>
                </wp:positionH>
                <wp:positionV relativeFrom="paragraph">
                  <wp:posOffset>211455</wp:posOffset>
                </wp:positionV>
                <wp:extent cx="131445" cy="1326515"/>
                <wp:effectExtent l="9525" t="12700" r="11430" b="13335"/>
                <wp:wrapNone/>
                <wp:docPr id="2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1445" cy="1326515"/>
                        </a:xfrm>
                        <a:prstGeom prst="leftBracket">
                          <a:avLst>
                            <a:gd name="adj" fmla="val 84098"/>
                          </a:avLst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F51142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30" o:spid="_x0000_s1026" type="#_x0000_t85" style="position:absolute;left:0;text-align:left;margin-left:223.1pt;margin-top:16.65pt;width:10.35pt;height:104.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" strokeweight="1.25pt">
                <v:textbox inset="5.85pt,.7pt,5.85pt,.7pt"/>
              </v:shape>
            </w:pict>
          </mc:Fallback>
        </mc:AlternateContent>
      </w:r>
    </w:p>
    <w:tbl>
      <w:tblPr>
        <w:tblW w:w="0" w:type="auto"/>
        <w:tblInd w:w="2747" w:type="dxa"/>
        <w:tblLook w:val="01E0" w:firstRow="1" w:lastRow="1" w:firstColumn="1" w:lastColumn="1" w:noHBand="0" w:noVBand="0"/>
      </w:tblPr>
      <w:tblGrid>
        <w:gridCol w:w="1767"/>
        <w:gridCol w:w="4557"/>
      </w:tblGrid>
      <w:tr w:rsidR="001052DA" w14:paraId="1534B405" w14:textId="77777777" w:rsidTr="00F95D5D">
        <w:tc>
          <w:tcPr>
            <w:tcW w:w="1827" w:type="dxa"/>
            <w:shd w:val="clear" w:color="auto" w:fill="auto"/>
            <w:vAlign w:val="center"/>
          </w:tcPr>
          <w:p w14:paraId="3606EECE" w14:textId="77777777" w:rsidR="001052DA" w:rsidRDefault="001052DA" w:rsidP="001052DA">
            <w:r w:rsidRPr="00F95D5D">
              <w:rPr>
                <w:rFonts w:ascii="ＭＳ 明朝" w:hAnsi="ＭＳ 明朝" w:hint="eastAsia"/>
                <w:szCs w:val="21"/>
              </w:rPr>
              <w:t>事業者又はコンソーシアム代表幹事業者</w:t>
            </w:r>
          </w:p>
        </w:tc>
        <w:tc>
          <w:tcPr>
            <w:tcW w:w="4695" w:type="dxa"/>
            <w:shd w:val="clear" w:color="auto" w:fill="auto"/>
          </w:tcPr>
          <w:p w14:paraId="430415E0" w14:textId="77777777" w:rsidR="001052DA" w:rsidRPr="00F95D5D" w:rsidRDefault="001052DA" w:rsidP="001052DA">
            <w:pPr>
              <w:rPr>
                <w:rFonts w:ascii="ＭＳ 明朝" w:hAnsi="ＭＳ 明朝"/>
                <w:szCs w:val="21"/>
              </w:rPr>
            </w:pPr>
            <w:r w:rsidRPr="00F95D5D">
              <w:rPr>
                <w:rFonts w:ascii="ＭＳ 明朝" w:hAnsi="ＭＳ 明朝" w:hint="eastAsia"/>
                <w:szCs w:val="21"/>
              </w:rPr>
              <w:t>（</w:t>
            </w:r>
            <w:r w:rsidRPr="00F95D5D">
              <w:rPr>
                <w:rFonts w:ascii="ＭＳ 明朝" w:hAnsi="ＭＳ 明朝" w:hint="eastAsia"/>
                <w:spacing w:val="52"/>
                <w:kern w:val="0"/>
                <w:szCs w:val="21"/>
                <w:fitText w:val="840" w:id="-437953536"/>
              </w:rPr>
              <w:t>所在</w:t>
            </w:r>
            <w:r w:rsidRPr="00F95D5D">
              <w:rPr>
                <w:rFonts w:ascii="ＭＳ 明朝" w:hAnsi="ＭＳ 明朝" w:hint="eastAsia"/>
                <w:spacing w:val="1"/>
                <w:kern w:val="0"/>
                <w:szCs w:val="21"/>
                <w:fitText w:val="840" w:id="-437953536"/>
              </w:rPr>
              <w:t>地</w:t>
            </w:r>
            <w:r w:rsidRPr="00F95D5D">
              <w:rPr>
                <w:rFonts w:ascii="ＭＳ 明朝" w:hAnsi="ＭＳ 明朝" w:hint="eastAsia"/>
                <w:szCs w:val="21"/>
              </w:rPr>
              <w:t>）〒</w:t>
            </w:r>
          </w:p>
          <w:p w14:paraId="0EC7FF54" w14:textId="77777777" w:rsidR="001052DA" w:rsidRPr="00F95D5D" w:rsidRDefault="001052DA" w:rsidP="001052DA">
            <w:pPr>
              <w:rPr>
                <w:rFonts w:ascii="ＭＳ 明朝" w:hAnsi="ＭＳ 明朝"/>
                <w:szCs w:val="21"/>
              </w:rPr>
            </w:pPr>
          </w:p>
          <w:p w14:paraId="299B01E6" w14:textId="77777777" w:rsidR="00DA109A" w:rsidRPr="00F95D5D" w:rsidRDefault="001052DA" w:rsidP="001052DA">
            <w:pPr>
              <w:rPr>
                <w:rFonts w:ascii="ＭＳ 明朝" w:hAnsi="ＭＳ 明朝"/>
                <w:szCs w:val="21"/>
              </w:rPr>
            </w:pPr>
            <w:r w:rsidRPr="00F95D5D">
              <w:rPr>
                <w:rFonts w:ascii="ＭＳ 明朝" w:hAnsi="ＭＳ 明朝" w:hint="eastAsia"/>
                <w:szCs w:val="21"/>
              </w:rPr>
              <w:t>（</w:t>
            </w:r>
            <w:r w:rsidRPr="00F95D5D">
              <w:rPr>
                <w:rFonts w:ascii="ＭＳ 明朝" w:hAnsi="ＭＳ 明朝" w:hint="eastAsia"/>
                <w:color w:val="000000"/>
                <w:szCs w:val="21"/>
              </w:rPr>
              <w:t>商号又は名称</w:t>
            </w:r>
            <w:r w:rsidRPr="00F95D5D">
              <w:rPr>
                <w:rFonts w:ascii="ＭＳ 明朝" w:hAnsi="ＭＳ 明朝" w:hint="eastAsia"/>
                <w:szCs w:val="21"/>
              </w:rPr>
              <w:t>）</w:t>
            </w:r>
          </w:p>
          <w:p w14:paraId="3AA499DD" w14:textId="26AE91EF" w:rsidR="001052DA" w:rsidRPr="00F95D5D" w:rsidRDefault="00DA109A" w:rsidP="001052DA">
            <w:pPr>
              <w:rPr>
                <w:rFonts w:ascii="ＭＳ 明朝" w:hAnsi="ＭＳ 明朝"/>
                <w:szCs w:val="21"/>
              </w:rPr>
            </w:pPr>
            <w:r w:rsidRPr="00F95D5D">
              <w:rPr>
                <w:rFonts w:ascii="ＭＳ 明朝" w:hAnsi="ＭＳ 明朝" w:hint="eastAsia"/>
                <w:szCs w:val="21"/>
              </w:rPr>
              <w:t xml:space="preserve">　　　　　　　　　　　　　　　　　　　　　</w:t>
            </w:r>
          </w:p>
          <w:p w14:paraId="57AF8DCC" w14:textId="77777777" w:rsidR="001052DA" w:rsidRPr="00F95D5D" w:rsidRDefault="001052DA" w:rsidP="001052DA">
            <w:pPr>
              <w:rPr>
                <w:rFonts w:ascii="ＭＳ 明朝" w:hAnsi="ＭＳ 明朝"/>
                <w:szCs w:val="21"/>
              </w:rPr>
            </w:pPr>
            <w:r w:rsidRPr="00F95D5D">
              <w:rPr>
                <w:rFonts w:ascii="ＭＳ 明朝" w:hAnsi="ＭＳ 明朝" w:hint="eastAsia"/>
                <w:szCs w:val="21"/>
              </w:rPr>
              <w:t>（</w:t>
            </w:r>
            <w:r w:rsidRPr="00F95D5D">
              <w:rPr>
                <w:rFonts w:ascii="ＭＳ 明朝" w:hAnsi="ＭＳ 明朝" w:hint="eastAsia"/>
                <w:color w:val="000000"/>
                <w:sz w:val="16"/>
                <w:szCs w:val="16"/>
              </w:rPr>
              <w:t>代表者又は受任者の職・氏名</w:t>
            </w:r>
            <w:r w:rsidRPr="00F95D5D">
              <w:rPr>
                <w:rFonts w:ascii="ＭＳ 明朝" w:hAnsi="ＭＳ 明朝" w:hint="eastAsia"/>
                <w:szCs w:val="21"/>
              </w:rPr>
              <w:t>）</w:t>
            </w:r>
          </w:p>
          <w:p w14:paraId="04DFB523" w14:textId="47915F43" w:rsidR="001052DA" w:rsidRDefault="00AF2647" w:rsidP="001F63F5">
            <w:r>
              <w:rPr>
                <w:rFonts w:ascii="ＭＳ 明朝" w:hAnsi="ＭＳ 明朝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01E98B9" wp14:editId="2B1B0B68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211455</wp:posOffset>
                      </wp:positionV>
                      <wp:extent cx="131445" cy="887095"/>
                      <wp:effectExtent l="9525" t="16510" r="11430" b="10795"/>
                      <wp:wrapNone/>
                      <wp:docPr id="1" name="AutoShap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31445" cy="887095"/>
                              </a:xfrm>
                              <a:prstGeom prst="leftBracket">
                                <a:avLst>
                                  <a:gd name="adj" fmla="val 56240"/>
                                </a:avLst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3D44A5" id="AutoShape 31" o:spid="_x0000_s1026" type="#_x0000_t85" style="position:absolute;left:0;text-align:left;margin-left:-5.6pt;margin-top:16.65pt;width:10.35pt;height:69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" strokeweight="1.25pt">
                      <v:textbox inset="5.85pt,.7pt,5.85pt,.7pt"/>
                    </v:shape>
                  </w:pict>
                </mc:Fallback>
              </mc:AlternateContent>
            </w:r>
          </w:p>
        </w:tc>
      </w:tr>
      <w:tr w:rsidR="001052DA" w14:paraId="7DE999BA" w14:textId="77777777" w:rsidTr="00F95D5D">
        <w:tc>
          <w:tcPr>
            <w:tcW w:w="1827" w:type="dxa"/>
            <w:shd w:val="clear" w:color="auto" w:fill="auto"/>
            <w:vAlign w:val="center"/>
          </w:tcPr>
          <w:p w14:paraId="21EACF0D" w14:textId="77777777" w:rsidR="001052DA" w:rsidRPr="00F95D5D" w:rsidRDefault="001052DA" w:rsidP="001052DA">
            <w:pPr>
              <w:rPr>
                <w:rFonts w:ascii="ＭＳ 明朝" w:hAnsi="ＭＳ 明朝"/>
                <w:szCs w:val="21"/>
              </w:rPr>
            </w:pPr>
            <w:r w:rsidRPr="00F95D5D">
              <w:rPr>
                <w:rFonts w:ascii="ＭＳ 明朝" w:hAnsi="ＭＳ 明朝" w:hint="eastAsia"/>
                <w:szCs w:val="21"/>
              </w:rPr>
              <w:t>連絡担当者</w:t>
            </w:r>
          </w:p>
        </w:tc>
        <w:tc>
          <w:tcPr>
            <w:tcW w:w="4695" w:type="dxa"/>
            <w:shd w:val="clear" w:color="auto" w:fill="auto"/>
          </w:tcPr>
          <w:p w14:paraId="4815F825" w14:textId="77777777" w:rsidR="001052DA" w:rsidRPr="00F95D5D" w:rsidRDefault="001052DA" w:rsidP="001052DA">
            <w:pPr>
              <w:rPr>
                <w:rFonts w:ascii="ＭＳ 明朝" w:hAnsi="ＭＳ 明朝"/>
                <w:szCs w:val="21"/>
              </w:rPr>
            </w:pPr>
            <w:r w:rsidRPr="00F95D5D">
              <w:rPr>
                <w:rFonts w:ascii="ＭＳ 明朝" w:hAnsi="ＭＳ 明朝" w:hint="eastAsia"/>
                <w:szCs w:val="21"/>
              </w:rPr>
              <w:t>（職・氏名）</w:t>
            </w:r>
          </w:p>
          <w:p w14:paraId="0DDD75CA" w14:textId="77777777" w:rsidR="001052DA" w:rsidRPr="00F95D5D" w:rsidRDefault="001052DA" w:rsidP="001052DA">
            <w:pPr>
              <w:rPr>
                <w:rFonts w:ascii="ＭＳ 明朝" w:hAnsi="ＭＳ 明朝"/>
                <w:szCs w:val="21"/>
              </w:rPr>
            </w:pPr>
            <w:r w:rsidRPr="00F95D5D">
              <w:rPr>
                <w:rFonts w:ascii="ＭＳ 明朝" w:hAnsi="ＭＳ 明朝" w:hint="eastAsia"/>
                <w:szCs w:val="21"/>
              </w:rPr>
              <w:t>（電話番号）</w:t>
            </w:r>
          </w:p>
          <w:p w14:paraId="03FC91C4" w14:textId="77777777" w:rsidR="001052DA" w:rsidRPr="00F95D5D" w:rsidRDefault="001052DA" w:rsidP="001052DA">
            <w:pPr>
              <w:rPr>
                <w:rFonts w:ascii="ＭＳ 明朝" w:hAnsi="ＭＳ 明朝"/>
                <w:szCs w:val="21"/>
              </w:rPr>
            </w:pPr>
            <w:r w:rsidRPr="00F95D5D">
              <w:rPr>
                <w:rFonts w:ascii="ＭＳ 明朝" w:hAnsi="ＭＳ 明朝" w:hint="eastAsia"/>
                <w:szCs w:val="21"/>
              </w:rPr>
              <w:t>（</w:t>
            </w:r>
            <w:r w:rsidRPr="00F95D5D">
              <w:rPr>
                <w:rFonts w:ascii="ＭＳ 明朝" w:hAnsi="ＭＳ 明朝" w:hint="eastAsia"/>
                <w:spacing w:val="52"/>
                <w:kern w:val="0"/>
                <w:szCs w:val="21"/>
                <w:fitText w:val="840" w:id="-437953535"/>
              </w:rPr>
              <w:t>ＦＡ</w:t>
            </w:r>
            <w:r w:rsidRPr="00F95D5D">
              <w:rPr>
                <w:rFonts w:ascii="ＭＳ 明朝" w:hAnsi="ＭＳ 明朝" w:hint="eastAsia"/>
                <w:spacing w:val="1"/>
                <w:kern w:val="0"/>
                <w:szCs w:val="21"/>
                <w:fitText w:val="840" w:id="-437953535"/>
              </w:rPr>
              <w:t>Ｘ</w:t>
            </w:r>
            <w:r w:rsidRPr="00F95D5D">
              <w:rPr>
                <w:rFonts w:ascii="ＭＳ 明朝" w:hAnsi="ＭＳ 明朝" w:hint="eastAsia"/>
                <w:szCs w:val="21"/>
              </w:rPr>
              <w:t>）</w:t>
            </w:r>
          </w:p>
          <w:p w14:paraId="0B70B558" w14:textId="77777777" w:rsidR="001052DA" w:rsidRPr="00F95D5D" w:rsidRDefault="001052DA" w:rsidP="001F63F5">
            <w:pPr>
              <w:rPr>
                <w:rFonts w:ascii="ＭＳ 明朝" w:hAnsi="ＭＳ 明朝"/>
                <w:szCs w:val="21"/>
              </w:rPr>
            </w:pPr>
            <w:r w:rsidRPr="00F95D5D">
              <w:rPr>
                <w:rFonts w:ascii="ＭＳ 明朝" w:hAnsi="ＭＳ 明朝" w:hint="eastAsia"/>
                <w:szCs w:val="21"/>
              </w:rPr>
              <w:t>（</w:t>
            </w:r>
            <w:r w:rsidRPr="00F95D5D">
              <w:rPr>
                <w:rFonts w:ascii="ＭＳ 明朝" w:hAnsi="ＭＳ 明朝" w:hint="eastAsia"/>
                <w:spacing w:val="41"/>
                <w:kern w:val="0"/>
                <w:szCs w:val="21"/>
                <w:fitText w:val="840" w:id="-437953534"/>
              </w:rPr>
              <w:t>E-mai</w:t>
            </w:r>
            <w:r w:rsidRPr="00F95D5D">
              <w:rPr>
                <w:rFonts w:ascii="ＭＳ 明朝" w:hAnsi="ＭＳ 明朝" w:hint="eastAsia"/>
                <w:spacing w:val="5"/>
                <w:kern w:val="0"/>
                <w:szCs w:val="21"/>
                <w:fitText w:val="840" w:id="-437953534"/>
              </w:rPr>
              <w:t>l</w:t>
            </w:r>
            <w:r w:rsidRPr="00F95D5D">
              <w:rPr>
                <w:rFonts w:ascii="ＭＳ 明朝" w:hAnsi="ＭＳ 明朝" w:hint="eastAsia"/>
                <w:szCs w:val="21"/>
              </w:rPr>
              <w:t>）</w:t>
            </w:r>
          </w:p>
        </w:tc>
      </w:tr>
    </w:tbl>
    <w:p w14:paraId="05BB6D95" w14:textId="77777777" w:rsidR="001F63F5" w:rsidRDefault="001F63F5" w:rsidP="001F63F5"/>
    <w:p w14:paraId="0267AE19" w14:textId="77777777" w:rsidR="001052DA" w:rsidRDefault="001052DA" w:rsidP="001F63F5"/>
    <w:p w14:paraId="5E8E94B3" w14:textId="77777777" w:rsidR="001052DA" w:rsidRDefault="001052DA" w:rsidP="001F63F5"/>
    <w:p w14:paraId="1EEB89E6" w14:textId="77777777" w:rsidR="00C33225" w:rsidRPr="001052DA" w:rsidRDefault="00C33225" w:rsidP="001F63F5"/>
    <w:p w14:paraId="4D15F221" w14:textId="749AF69C" w:rsidR="00C33225" w:rsidRDefault="00B91426" w:rsidP="00B91426">
      <w:pPr>
        <w:ind w:firstLineChars="99" w:firstLine="200"/>
      </w:pPr>
      <w:r>
        <w:rPr>
          <w:rFonts w:hint="eastAsia"/>
        </w:rPr>
        <w:t>「市民生活応援デジタル地域ポイント（仮称）給付事業」</w:t>
      </w:r>
      <w:r w:rsidR="00DE48E4">
        <w:rPr>
          <w:rFonts w:hint="eastAsia"/>
        </w:rPr>
        <w:t>事務局運営</w:t>
      </w:r>
      <w:r>
        <w:rPr>
          <w:rFonts w:hint="eastAsia"/>
        </w:rPr>
        <w:t>業務</w:t>
      </w:r>
      <w:r w:rsidR="00DA109A">
        <w:rPr>
          <w:rFonts w:hint="eastAsia"/>
        </w:rPr>
        <w:t>に関する</w:t>
      </w:r>
      <w:r w:rsidR="001F63F5">
        <w:rPr>
          <w:rFonts w:hint="eastAsia"/>
        </w:rPr>
        <w:t>プロポーザルに参加したいので</w:t>
      </w:r>
      <w:r w:rsidR="00B9594A">
        <w:rPr>
          <w:rFonts w:hint="eastAsia"/>
        </w:rPr>
        <w:t>、</w:t>
      </w:r>
      <w:r w:rsidR="00C33225">
        <w:rPr>
          <w:rFonts w:hint="eastAsia"/>
        </w:rPr>
        <w:t>参加表明書を</w:t>
      </w:r>
      <w:r w:rsidR="001F63F5">
        <w:rPr>
          <w:rFonts w:hint="eastAsia"/>
        </w:rPr>
        <w:t>提出します。</w:t>
      </w:r>
    </w:p>
    <w:p w14:paraId="5DF6B0F5" w14:textId="77777777" w:rsidR="00EB30CF" w:rsidRDefault="00EB30CF" w:rsidP="00C33225"/>
    <w:p w14:paraId="5BEF8018" w14:textId="77777777" w:rsidR="00566180" w:rsidRDefault="00566180" w:rsidP="00C33225"/>
    <w:p w14:paraId="0E11F170" w14:textId="77777777" w:rsidR="00566180" w:rsidRDefault="00566180" w:rsidP="00C33225"/>
    <w:p w14:paraId="61680B8F" w14:textId="77777777" w:rsidR="00566180" w:rsidRDefault="00566180" w:rsidP="00C33225"/>
    <w:p w14:paraId="6F905DCA" w14:textId="77777777" w:rsidR="00566180" w:rsidRDefault="00566180" w:rsidP="00C33225"/>
    <w:p w14:paraId="106AFD5B" w14:textId="77777777" w:rsidR="00566180" w:rsidRDefault="00566180" w:rsidP="00C33225"/>
    <w:p w14:paraId="73863FFB" w14:textId="77777777" w:rsidR="00566180" w:rsidRDefault="00566180" w:rsidP="00C33225"/>
    <w:p w14:paraId="00517BAB" w14:textId="77777777" w:rsidR="009F7360" w:rsidRDefault="009F7360" w:rsidP="00C33225"/>
    <w:p w14:paraId="51020FC9" w14:textId="77777777" w:rsidR="009F7360" w:rsidRDefault="009F7360" w:rsidP="00C33225"/>
    <w:p w14:paraId="5724627E" w14:textId="77777777" w:rsidR="009F7360" w:rsidRDefault="009F7360" w:rsidP="00C33225"/>
    <w:p w14:paraId="29E36726" w14:textId="77777777" w:rsidR="009F7360" w:rsidRDefault="009F7360" w:rsidP="00C33225"/>
    <w:p w14:paraId="32A8DF1D" w14:textId="77777777" w:rsidR="00DA109A" w:rsidRDefault="00DA109A" w:rsidP="00C33225"/>
    <w:p w14:paraId="13843B39" w14:textId="17D6850A" w:rsidR="00C33225" w:rsidRDefault="00566180" w:rsidP="00C33225">
      <w:r>
        <w:rPr>
          <w:rFonts w:hint="eastAsia"/>
        </w:rPr>
        <w:t>注：</w:t>
      </w:r>
      <w:r w:rsidR="00491E0C">
        <w:rPr>
          <w:rFonts w:hint="eastAsia"/>
        </w:rPr>
        <w:t>コンソーシアムで参加する場合は</w:t>
      </w:r>
      <w:r w:rsidR="00B9594A">
        <w:rPr>
          <w:rFonts w:hint="eastAsia"/>
        </w:rPr>
        <w:t>、</w:t>
      </w:r>
      <w:r w:rsidR="00DA109A">
        <w:rPr>
          <w:rFonts w:hint="eastAsia"/>
        </w:rPr>
        <w:t>各業者の役割分担を記載した</w:t>
      </w:r>
      <w:r w:rsidR="00491E0C">
        <w:rPr>
          <w:rFonts w:hint="eastAsia"/>
        </w:rPr>
        <w:t>資料を</w:t>
      </w:r>
      <w:r>
        <w:rPr>
          <w:rFonts w:hint="eastAsia"/>
        </w:rPr>
        <w:t>添付</w:t>
      </w:r>
      <w:r w:rsidR="00491E0C">
        <w:rPr>
          <w:rFonts w:hint="eastAsia"/>
        </w:rPr>
        <w:t>すること</w:t>
      </w:r>
      <w:r>
        <w:rPr>
          <w:rFonts w:hint="eastAsia"/>
        </w:rPr>
        <w:t>。</w:t>
      </w:r>
    </w:p>
    <w:sectPr w:rsidR="00C33225" w:rsidSect="001052DA">
      <w:footerReference w:type="even" r:id="rId7"/>
      <w:footerReference w:type="default" r:id="rId8"/>
      <w:pgSz w:w="11907" w:h="16840" w:code="9"/>
      <w:pgMar w:top="1418" w:right="1418" w:bottom="1134" w:left="1418" w:header="720" w:footer="720" w:gutter="0"/>
      <w:pgNumType w:start="0"/>
      <w:cols w:space="720"/>
      <w:noEndnote/>
      <w:titlePg/>
      <w:docGrid w:type="linesAndChars" w:linePitch="346" w:charSpace="-15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CBBD6E" w14:textId="77777777" w:rsidR="00025330" w:rsidRDefault="00025330">
      <w:r>
        <w:separator/>
      </w:r>
    </w:p>
  </w:endnote>
  <w:endnote w:type="continuationSeparator" w:id="0">
    <w:p w14:paraId="6AE6D331" w14:textId="77777777" w:rsidR="00025330" w:rsidRDefault="00025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A7ACB" w14:textId="77777777" w:rsidR="00FB6E69" w:rsidRDefault="00FB6E69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59E5B302" w14:textId="77777777" w:rsidR="00FB6E69" w:rsidRDefault="00FB6E69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A9381" w14:textId="77777777" w:rsidR="00FB6E69" w:rsidRDefault="00FB6E69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E51786">
      <w:rPr>
        <w:rStyle w:val="a8"/>
        <w:noProof/>
      </w:rPr>
      <w:t>1</w:t>
    </w:r>
    <w:r>
      <w:rPr>
        <w:rStyle w:val="a8"/>
      </w:rPr>
      <w:fldChar w:fldCharType="end"/>
    </w:r>
  </w:p>
  <w:p w14:paraId="141975A3" w14:textId="77777777" w:rsidR="00FB6E69" w:rsidRDefault="00FB6E6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ACE28" w14:textId="77777777" w:rsidR="00025330" w:rsidRDefault="00025330">
      <w:r>
        <w:separator/>
      </w:r>
    </w:p>
  </w:footnote>
  <w:footnote w:type="continuationSeparator" w:id="0">
    <w:p w14:paraId="33E8C18B" w14:textId="77777777" w:rsidR="00025330" w:rsidRDefault="000253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07904"/>
    <w:multiLevelType w:val="hybridMultilevel"/>
    <w:tmpl w:val="7190384C"/>
    <w:lvl w:ilvl="0" w:tplc="1F520D60">
      <w:start w:val="5"/>
      <w:numFmt w:val="aiueo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A8160EE"/>
    <w:multiLevelType w:val="multilevel"/>
    <w:tmpl w:val="2FAEB6C8"/>
    <w:lvl w:ilvl="0">
      <w:start w:val="1"/>
      <w:numFmt w:val="decimalFullWidth"/>
      <w:suff w:val="space"/>
      <w:lvlText w:val="第%1条"/>
      <w:lvlJc w:val="left"/>
      <w:pPr>
        <w:ind w:left="284" w:hanging="227"/>
      </w:pPr>
      <w:rPr>
        <w:rFonts w:hint="eastAsia"/>
      </w:rPr>
    </w:lvl>
    <w:lvl w:ilvl="1">
      <w:start w:val="2"/>
      <w:numFmt w:val="decimalFullWidth"/>
      <w:lvlText w:val="%2"/>
      <w:lvlJc w:val="left"/>
      <w:pPr>
        <w:tabs>
          <w:tab w:val="num" w:pos="417"/>
        </w:tabs>
        <w:ind w:left="284" w:hanging="227"/>
      </w:pPr>
      <w:rPr>
        <w:rFonts w:hint="eastAsia"/>
      </w:rPr>
    </w:lvl>
    <w:lvl w:ilvl="2">
      <w:start w:val="1"/>
      <w:numFmt w:val="decimal"/>
      <w:lvlText w:val="（%3）"/>
      <w:lvlJc w:val="left"/>
      <w:pPr>
        <w:tabs>
          <w:tab w:val="num" w:pos="1418"/>
        </w:tabs>
        <w:ind w:left="1418" w:hanging="1134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2" w15:restartNumberingAfterBreak="0">
    <w:nsid w:val="53CB5D66"/>
    <w:multiLevelType w:val="hybridMultilevel"/>
    <w:tmpl w:val="E1FABDF6"/>
    <w:lvl w:ilvl="0" w:tplc="836C33CE">
      <w:start w:val="5"/>
      <w:numFmt w:val="aiueoFullWidth"/>
      <w:lvlText w:val="（%1）"/>
      <w:lvlJc w:val="left"/>
      <w:pPr>
        <w:tabs>
          <w:tab w:val="num" w:pos="1125"/>
        </w:tabs>
        <w:ind w:left="11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3" w15:restartNumberingAfterBreak="0">
    <w:nsid w:val="5DAF4BDC"/>
    <w:multiLevelType w:val="hybridMultilevel"/>
    <w:tmpl w:val="48D0B4F8"/>
    <w:lvl w:ilvl="0" w:tplc="EAE2636A">
      <w:start w:val="8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7543590A"/>
    <w:multiLevelType w:val="hybridMultilevel"/>
    <w:tmpl w:val="F25E9D50"/>
    <w:lvl w:ilvl="0" w:tplc="E17E3D6E">
      <w:start w:val="5"/>
      <w:numFmt w:val="aiueoFullWidth"/>
      <w:lvlText w:val="（%1）"/>
      <w:lvlJc w:val="left"/>
      <w:pPr>
        <w:tabs>
          <w:tab w:val="num" w:pos="1230"/>
        </w:tabs>
        <w:ind w:left="1230" w:hanging="8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num w:numId="1" w16cid:durableId="599533996">
    <w:abstractNumId w:val="1"/>
  </w:num>
  <w:num w:numId="2" w16cid:durableId="438380990">
    <w:abstractNumId w:val="4"/>
  </w:num>
  <w:num w:numId="3" w16cid:durableId="1811708570">
    <w:abstractNumId w:val="2"/>
  </w:num>
  <w:num w:numId="4" w16cid:durableId="690450911">
    <w:abstractNumId w:val="0"/>
  </w:num>
  <w:num w:numId="5" w16cid:durableId="18911829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3"/>
  <w:drawingGridVerticalSpacing w:val="173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2C0"/>
    <w:rsid w:val="00011096"/>
    <w:rsid w:val="00014011"/>
    <w:rsid w:val="00022217"/>
    <w:rsid w:val="00025330"/>
    <w:rsid w:val="000447A5"/>
    <w:rsid w:val="000448B4"/>
    <w:rsid w:val="0006077B"/>
    <w:rsid w:val="00061908"/>
    <w:rsid w:val="00081985"/>
    <w:rsid w:val="00093603"/>
    <w:rsid w:val="000A0A55"/>
    <w:rsid w:val="000A7E15"/>
    <w:rsid w:val="000A7F51"/>
    <w:rsid w:val="000B2AEB"/>
    <w:rsid w:val="000E196D"/>
    <w:rsid w:val="000F1A15"/>
    <w:rsid w:val="0010391A"/>
    <w:rsid w:val="00104277"/>
    <w:rsid w:val="001052DA"/>
    <w:rsid w:val="001114D3"/>
    <w:rsid w:val="001169B6"/>
    <w:rsid w:val="00140E4B"/>
    <w:rsid w:val="00197189"/>
    <w:rsid w:val="001C101A"/>
    <w:rsid w:val="001C7D54"/>
    <w:rsid w:val="001D1D06"/>
    <w:rsid w:val="001D7D11"/>
    <w:rsid w:val="001F445E"/>
    <w:rsid w:val="001F63F5"/>
    <w:rsid w:val="00235F2A"/>
    <w:rsid w:val="00273B85"/>
    <w:rsid w:val="00275272"/>
    <w:rsid w:val="00275A05"/>
    <w:rsid w:val="00283F42"/>
    <w:rsid w:val="00292CC9"/>
    <w:rsid w:val="00294D57"/>
    <w:rsid w:val="002B3425"/>
    <w:rsid w:val="002C213F"/>
    <w:rsid w:val="002C4542"/>
    <w:rsid w:val="002C56AA"/>
    <w:rsid w:val="002E0BE7"/>
    <w:rsid w:val="002F10FF"/>
    <w:rsid w:val="002F70CD"/>
    <w:rsid w:val="0033486A"/>
    <w:rsid w:val="003442F8"/>
    <w:rsid w:val="003478BA"/>
    <w:rsid w:val="00351648"/>
    <w:rsid w:val="00394061"/>
    <w:rsid w:val="00397014"/>
    <w:rsid w:val="003C1CEA"/>
    <w:rsid w:val="003D4B38"/>
    <w:rsid w:val="003D639A"/>
    <w:rsid w:val="003E0413"/>
    <w:rsid w:val="003F3DF5"/>
    <w:rsid w:val="00402F20"/>
    <w:rsid w:val="00407738"/>
    <w:rsid w:val="0043250B"/>
    <w:rsid w:val="00435240"/>
    <w:rsid w:val="004406C3"/>
    <w:rsid w:val="00442639"/>
    <w:rsid w:val="00444AF6"/>
    <w:rsid w:val="0045478E"/>
    <w:rsid w:val="00472080"/>
    <w:rsid w:val="00491E0C"/>
    <w:rsid w:val="00497340"/>
    <w:rsid w:val="004A7A1A"/>
    <w:rsid w:val="004E46EA"/>
    <w:rsid w:val="004F00DA"/>
    <w:rsid w:val="004F6A40"/>
    <w:rsid w:val="00502D29"/>
    <w:rsid w:val="00515BB1"/>
    <w:rsid w:val="00537E7E"/>
    <w:rsid w:val="00560401"/>
    <w:rsid w:val="00566180"/>
    <w:rsid w:val="00567C62"/>
    <w:rsid w:val="005963E2"/>
    <w:rsid w:val="005A0A47"/>
    <w:rsid w:val="005A1177"/>
    <w:rsid w:val="005A689A"/>
    <w:rsid w:val="005B722D"/>
    <w:rsid w:val="005C2BF1"/>
    <w:rsid w:val="005F3D7C"/>
    <w:rsid w:val="00604A9C"/>
    <w:rsid w:val="00633431"/>
    <w:rsid w:val="00647256"/>
    <w:rsid w:val="00661554"/>
    <w:rsid w:val="00661F31"/>
    <w:rsid w:val="0067034D"/>
    <w:rsid w:val="00673E27"/>
    <w:rsid w:val="00677AD0"/>
    <w:rsid w:val="00696EA7"/>
    <w:rsid w:val="00697A73"/>
    <w:rsid w:val="006A6222"/>
    <w:rsid w:val="006A7BB9"/>
    <w:rsid w:val="006C484E"/>
    <w:rsid w:val="006D14F5"/>
    <w:rsid w:val="006E32A6"/>
    <w:rsid w:val="006F1B27"/>
    <w:rsid w:val="007043AD"/>
    <w:rsid w:val="00721A62"/>
    <w:rsid w:val="0072597F"/>
    <w:rsid w:val="007318D9"/>
    <w:rsid w:val="007433DF"/>
    <w:rsid w:val="00747A97"/>
    <w:rsid w:val="00775309"/>
    <w:rsid w:val="007C0E71"/>
    <w:rsid w:val="007E4B50"/>
    <w:rsid w:val="007E7CF3"/>
    <w:rsid w:val="007F5AE7"/>
    <w:rsid w:val="00803A6C"/>
    <w:rsid w:val="008079FB"/>
    <w:rsid w:val="008115D7"/>
    <w:rsid w:val="00836E6C"/>
    <w:rsid w:val="008464F3"/>
    <w:rsid w:val="008476EE"/>
    <w:rsid w:val="0086429A"/>
    <w:rsid w:val="00881F9C"/>
    <w:rsid w:val="0089719E"/>
    <w:rsid w:val="008A56A8"/>
    <w:rsid w:val="008A56FD"/>
    <w:rsid w:val="008A5953"/>
    <w:rsid w:val="008C02C0"/>
    <w:rsid w:val="008C04DF"/>
    <w:rsid w:val="008D0D23"/>
    <w:rsid w:val="008F5958"/>
    <w:rsid w:val="009000D3"/>
    <w:rsid w:val="00903083"/>
    <w:rsid w:val="00912A1B"/>
    <w:rsid w:val="00926F4C"/>
    <w:rsid w:val="00942FD1"/>
    <w:rsid w:val="00945289"/>
    <w:rsid w:val="00961E88"/>
    <w:rsid w:val="0097608A"/>
    <w:rsid w:val="00983B7F"/>
    <w:rsid w:val="009857E7"/>
    <w:rsid w:val="009A48A4"/>
    <w:rsid w:val="009C047A"/>
    <w:rsid w:val="009F7360"/>
    <w:rsid w:val="00A15C7C"/>
    <w:rsid w:val="00A34B6B"/>
    <w:rsid w:val="00A36486"/>
    <w:rsid w:val="00A75090"/>
    <w:rsid w:val="00A93042"/>
    <w:rsid w:val="00AA0904"/>
    <w:rsid w:val="00AC3A0A"/>
    <w:rsid w:val="00AF1739"/>
    <w:rsid w:val="00AF2647"/>
    <w:rsid w:val="00B0636B"/>
    <w:rsid w:val="00B22F65"/>
    <w:rsid w:val="00B3162E"/>
    <w:rsid w:val="00B42895"/>
    <w:rsid w:val="00B66E66"/>
    <w:rsid w:val="00B75109"/>
    <w:rsid w:val="00B77337"/>
    <w:rsid w:val="00B85479"/>
    <w:rsid w:val="00B91426"/>
    <w:rsid w:val="00B9594A"/>
    <w:rsid w:val="00BA621A"/>
    <w:rsid w:val="00BA7D66"/>
    <w:rsid w:val="00BC5AF9"/>
    <w:rsid w:val="00BF1CF3"/>
    <w:rsid w:val="00C02234"/>
    <w:rsid w:val="00C2394D"/>
    <w:rsid w:val="00C3027E"/>
    <w:rsid w:val="00C31621"/>
    <w:rsid w:val="00C33225"/>
    <w:rsid w:val="00C438F2"/>
    <w:rsid w:val="00C521CA"/>
    <w:rsid w:val="00C54F62"/>
    <w:rsid w:val="00C55C69"/>
    <w:rsid w:val="00C6736F"/>
    <w:rsid w:val="00C67EAB"/>
    <w:rsid w:val="00C909DC"/>
    <w:rsid w:val="00C96514"/>
    <w:rsid w:val="00CA512B"/>
    <w:rsid w:val="00CA7959"/>
    <w:rsid w:val="00CB0291"/>
    <w:rsid w:val="00CC5F08"/>
    <w:rsid w:val="00CD17E2"/>
    <w:rsid w:val="00CD3149"/>
    <w:rsid w:val="00CE4652"/>
    <w:rsid w:val="00D346A1"/>
    <w:rsid w:val="00D62454"/>
    <w:rsid w:val="00D671FC"/>
    <w:rsid w:val="00D7002C"/>
    <w:rsid w:val="00D86E01"/>
    <w:rsid w:val="00DA109A"/>
    <w:rsid w:val="00DC73FA"/>
    <w:rsid w:val="00DC750D"/>
    <w:rsid w:val="00DC7669"/>
    <w:rsid w:val="00DE48E4"/>
    <w:rsid w:val="00DE573C"/>
    <w:rsid w:val="00DF1042"/>
    <w:rsid w:val="00DF57A2"/>
    <w:rsid w:val="00E07A90"/>
    <w:rsid w:val="00E51603"/>
    <w:rsid w:val="00E51786"/>
    <w:rsid w:val="00E6189F"/>
    <w:rsid w:val="00E8034E"/>
    <w:rsid w:val="00E86E60"/>
    <w:rsid w:val="00EA4F88"/>
    <w:rsid w:val="00EB1841"/>
    <w:rsid w:val="00EB30CF"/>
    <w:rsid w:val="00ED543D"/>
    <w:rsid w:val="00ED607B"/>
    <w:rsid w:val="00EE4235"/>
    <w:rsid w:val="00EE607E"/>
    <w:rsid w:val="00EE7E86"/>
    <w:rsid w:val="00EF3286"/>
    <w:rsid w:val="00EF3A65"/>
    <w:rsid w:val="00F02B0A"/>
    <w:rsid w:val="00F40E2F"/>
    <w:rsid w:val="00F45401"/>
    <w:rsid w:val="00F55BAF"/>
    <w:rsid w:val="00F60828"/>
    <w:rsid w:val="00F70977"/>
    <w:rsid w:val="00F86214"/>
    <w:rsid w:val="00F95D5D"/>
    <w:rsid w:val="00F97AE2"/>
    <w:rsid w:val="00FA2211"/>
    <w:rsid w:val="00FA3E6D"/>
    <w:rsid w:val="00FB6E69"/>
    <w:rsid w:val="00FC52F1"/>
    <w:rsid w:val="00FC7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00AE0B9"/>
  <w15:chartTrackingRefBased/>
  <w15:docId w15:val="{F6574F3A-FB0F-481C-A0A1-D707F14F4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B30CF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0"/>
    <w:qFormat/>
    <w:pPr>
      <w:keepNext/>
      <w:outlineLvl w:val="1"/>
    </w:pPr>
    <w:rPr>
      <w:rFonts w:ascii="Arial" w:eastAsia="ＭＳ ゴシック" w:hAnsi="Arial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"/>
    <w:pPr>
      <w:spacing w:line="596" w:lineRule="exact"/>
      <w:ind w:right="113"/>
    </w:pPr>
    <w:rPr>
      <w:szCs w:val="20"/>
    </w:rPr>
  </w:style>
  <w:style w:type="paragraph" w:styleId="a5">
    <w:name w:val="Body Text Indent"/>
    <w:basedOn w:val="a"/>
    <w:pPr>
      <w:ind w:leftChars="400" w:left="851"/>
    </w:pPr>
  </w:style>
  <w:style w:type="paragraph" w:styleId="a6">
    <w:name w:val="header"/>
    <w:basedOn w:val="a"/>
    <w:pPr>
      <w:tabs>
        <w:tab w:val="center" w:pos="4252"/>
        <w:tab w:val="right" w:pos="8504"/>
      </w:tabs>
      <w:overflowPunct w:val="0"/>
      <w:adjustRightInd w:val="0"/>
      <w:snapToGrid w:val="0"/>
      <w:textAlignment w:val="baseline"/>
    </w:pPr>
    <w:rPr>
      <w:rFonts w:ascii="Times New Roman" w:eastAsia="HG丸ｺﾞｼｯｸM-PRO" w:hAnsi="Times New Roman"/>
      <w:color w:val="000000"/>
      <w:kern w:val="0"/>
      <w:szCs w:val="21"/>
    </w:rPr>
  </w:style>
  <w:style w:type="paragraph" w:styleId="a0">
    <w:name w:val="Normal Indent"/>
    <w:basedOn w:val="a"/>
    <w:pPr>
      <w:ind w:leftChars="400" w:left="84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1"/>
  </w:style>
  <w:style w:type="paragraph" w:styleId="a9">
    <w:name w:val="annotation text"/>
    <w:basedOn w:val="a"/>
    <w:semiHidden/>
    <w:rsid w:val="007F5AE7"/>
    <w:pPr>
      <w:jc w:val="left"/>
    </w:pPr>
  </w:style>
  <w:style w:type="paragraph" w:customStyle="1" w:styleId="aa">
    <w:name w:val="注釈"/>
    <w:basedOn w:val="a"/>
    <w:rsid w:val="001F63F5"/>
    <w:pPr>
      <w:spacing w:line="0" w:lineRule="atLeast"/>
    </w:pPr>
    <w:rPr>
      <w:rFonts w:ascii="Times New Roman" w:hAnsi="Times New Roman"/>
      <w:sz w:val="16"/>
      <w:szCs w:val="20"/>
    </w:rPr>
  </w:style>
  <w:style w:type="table" w:styleId="ab">
    <w:name w:val="Table Grid"/>
    <w:basedOn w:val="a2"/>
    <w:rsid w:val="00C3322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semiHidden/>
    <w:rsid w:val="00444AF6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41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241</Words>
  <Characters>79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平成年度○○○○業務</vt:lpstr>
      <vt:lpstr>平成年度○○○○業務</vt:lpstr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佐藤　伸輔</dc:creator>
  <cp:keywords/>
  <dc:description/>
  <cp:lastModifiedBy>Kyoto</cp:lastModifiedBy>
  <cp:revision>5</cp:revision>
  <cp:lastPrinted>2010-05-10T10:24:00Z</cp:lastPrinted>
  <dcterms:created xsi:type="dcterms:W3CDTF">2026-02-08T00:27:00Z</dcterms:created>
  <dcterms:modified xsi:type="dcterms:W3CDTF">2026-02-12T11:41:00Z</dcterms:modified>
</cp:coreProperties>
</file>